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C2" w:rsidRDefault="00B11C30" w:rsidP="005240C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55" style="position:absolute;margin-left:252pt;margin-top:-26.25pt;width:219pt;height:35.25pt;z-index:251685888" stroked="f">
            <v:textbox>
              <w:txbxContent>
                <w:p w:rsidR="005240C2" w:rsidRPr="005240C2" w:rsidRDefault="005240C2" w:rsidP="005240C2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 w:rsidRPr="005240C2">
                    <w:rPr>
                      <w:b/>
                      <w:bCs/>
                      <w:sz w:val="34"/>
                      <w:szCs w:val="34"/>
                    </w:rPr>
                    <w:t>Ministry of Education</w:t>
                  </w:r>
                </w:p>
              </w:txbxContent>
            </v:textbox>
          </v:rect>
        </w:pict>
      </w:r>
    </w:p>
    <w:p w:rsidR="00EF2F00" w:rsidRPr="002050F0" w:rsidRDefault="002050F0" w:rsidP="005240C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2050F0" w:rsidRDefault="002050F0" w:rsidP="005240C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>Fourth Grade</w:t>
      </w:r>
    </w:p>
    <w:p w:rsidR="002050F0" w:rsidRDefault="002050F0" w:rsidP="002050F0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Title : </w:t>
      </w:r>
      <w:r w:rsidRPr="005240C2">
        <w:rPr>
          <w:sz w:val="28"/>
          <w:szCs w:val="28"/>
        </w:rPr>
        <w:t xml:space="preserve">The Earth </w:t>
      </w:r>
      <w:r w:rsidR="00E619EA">
        <w:rPr>
          <w:sz w:val="28"/>
          <w:szCs w:val="28"/>
        </w:rPr>
        <w:t xml:space="preserve">isn’t  </w:t>
      </w:r>
      <w:r w:rsidRPr="005240C2">
        <w:rPr>
          <w:sz w:val="28"/>
          <w:szCs w:val="28"/>
        </w:rPr>
        <w:t xml:space="preserve">the biggest </w:t>
      </w:r>
      <w:r w:rsidR="005240C2" w:rsidRPr="005240C2">
        <w:rPr>
          <w:sz w:val="28"/>
          <w:szCs w:val="28"/>
        </w:rPr>
        <w:t>planet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2050F0" w:rsidRPr="002050F0" w:rsidRDefault="002050F0" w:rsidP="006545F6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 w:rsidR="006545F6">
        <w:rPr>
          <w:sz w:val="28"/>
          <w:szCs w:val="28"/>
        </w:rPr>
        <w:t>7</w:t>
      </w:r>
      <w:r w:rsidRPr="002050F0">
        <w:rPr>
          <w:sz w:val="28"/>
          <w:szCs w:val="28"/>
        </w:rPr>
        <w:t>/2 to 22/2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4F7A71"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2050F0" w:rsidTr="00C40705">
        <w:trPr>
          <w:trHeight w:val="613"/>
        </w:trPr>
        <w:tc>
          <w:tcPr>
            <w:tcW w:w="674" w:type="dxa"/>
            <w:vMerge w:val="restart"/>
          </w:tcPr>
          <w:p w:rsidR="002050F0" w:rsidRDefault="002050F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2050F0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2050F0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2050F0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2050F0" w:rsidRPr="00E4353A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2050F0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2050F0" w:rsidRPr="00C40705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2050F0" w:rsidRPr="00C40705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C40705" w:rsidTr="00C40705">
        <w:trPr>
          <w:trHeight w:val="943"/>
        </w:trPr>
        <w:tc>
          <w:tcPr>
            <w:tcW w:w="674" w:type="dxa"/>
            <w:vMerge/>
          </w:tcPr>
          <w:p w:rsidR="002050F0" w:rsidRDefault="002050F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2050F0" w:rsidRDefault="002050F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2050F0" w:rsidRDefault="002050F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2050F0" w:rsidRPr="00E4353A" w:rsidRDefault="002050F0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2050F0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050F0" w:rsidRDefault="002050F0" w:rsidP="00E435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2050F0" w:rsidRPr="00C40705" w:rsidRDefault="002050F0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2050F0" w:rsidRDefault="002050F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40705" w:rsidTr="00C40705">
        <w:trPr>
          <w:trHeight w:val="6234"/>
        </w:trPr>
        <w:tc>
          <w:tcPr>
            <w:tcW w:w="674" w:type="dxa"/>
          </w:tcPr>
          <w:p w:rsidR="00574675" w:rsidRDefault="005746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574675" w:rsidRP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2050F0" w:rsidRP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574675" w:rsidRPr="00574675" w:rsidRDefault="00574675" w:rsidP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To develop strategist to demonstrate understanding of spoken sentences in a conversation .</w:t>
            </w: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respond to quest : one before ,  during , and after listening .</w:t>
            </w:r>
          </w:p>
          <w:p w:rsid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pronounce learned English words .</w:t>
            </w: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write dictated sentences .</w:t>
            </w: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574675" w:rsidRDefault="00574675" w:rsidP="00574675">
            <w:pPr>
              <w:rPr>
                <w:sz w:val="28"/>
                <w:szCs w:val="28"/>
              </w:rPr>
            </w:pPr>
          </w:p>
          <w:p w:rsidR="002050F0" w:rsidRPr="00574675" w:rsidRDefault="00574675" w:rsidP="00574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reading strategies to understand reading material </w:t>
            </w:r>
          </w:p>
        </w:tc>
        <w:tc>
          <w:tcPr>
            <w:tcW w:w="1522" w:type="dxa"/>
          </w:tcPr>
          <w:p w:rsidR="002050F0" w:rsidRPr="00574675" w:rsidRDefault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574675" w:rsidRPr="00574675" w:rsidRDefault="00574675">
            <w:pPr>
              <w:rPr>
                <w:sz w:val="28"/>
                <w:szCs w:val="28"/>
              </w:rPr>
            </w:pPr>
          </w:p>
          <w:p w:rsidR="00574675" w:rsidRPr="00574675" w:rsidRDefault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574675" w:rsidRPr="00574675" w:rsidRDefault="00574675">
            <w:pPr>
              <w:rPr>
                <w:sz w:val="28"/>
                <w:szCs w:val="28"/>
              </w:rPr>
            </w:pPr>
          </w:p>
          <w:p w:rsidR="00574675" w:rsidRPr="00574675" w:rsidRDefault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574675" w:rsidRPr="00574675" w:rsidRDefault="00574675">
            <w:pPr>
              <w:rPr>
                <w:sz w:val="28"/>
                <w:szCs w:val="28"/>
              </w:rPr>
            </w:pPr>
          </w:p>
          <w:p w:rsidR="00574675" w:rsidRPr="00574675" w:rsidRDefault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574675" w:rsidRPr="00574675" w:rsidRDefault="00574675">
            <w:pPr>
              <w:rPr>
                <w:sz w:val="28"/>
                <w:szCs w:val="28"/>
              </w:rPr>
            </w:pPr>
          </w:p>
          <w:p w:rsidR="00574675" w:rsidRPr="00574675" w:rsidRDefault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574675" w:rsidRPr="00574675" w:rsidRDefault="00574675">
            <w:pPr>
              <w:rPr>
                <w:sz w:val="28"/>
                <w:szCs w:val="28"/>
              </w:rPr>
            </w:pPr>
          </w:p>
          <w:p w:rsidR="00574675" w:rsidRPr="00574675" w:rsidRDefault="0057467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574675" w:rsidRPr="00574675" w:rsidRDefault="00574675">
            <w:pPr>
              <w:rPr>
                <w:sz w:val="28"/>
                <w:szCs w:val="28"/>
              </w:rPr>
            </w:pPr>
          </w:p>
          <w:p w:rsidR="00574675" w:rsidRDefault="00574675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2050F0" w:rsidRPr="00C40705" w:rsidRDefault="00E4353A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E4353A" w:rsidRPr="00E4353A" w:rsidRDefault="00E4353A" w:rsidP="00E4353A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2050F0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0705" w:rsidRPr="00C40705" w:rsidRDefault="00C40705" w:rsidP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2050F0" w:rsidRPr="00C40705" w:rsidRDefault="00C40705" w:rsidP="00C4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2050F0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sz w:val="28"/>
                <w:szCs w:val="28"/>
              </w:rPr>
            </w:pP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sz w:val="28"/>
                <w:szCs w:val="28"/>
              </w:rPr>
            </w:pPr>
          </w:p>
          <w:p w:rsidR="00C40705" w:rsidRDefault="00C40705">
            <w:pPr>
              <w:rPr>
                <w:sz w:val="28"/>
                <w:szCs w:val="28"/>
              </w:rPr>
            </w:pPr>
          </w:p>
          <w:p w:rsidR="00C40705" w:rsidRPr="00C40705" w:rsidRDefault="00C40705">
            <w:pPr>
              <w:rPr>
                <w:sz w:val="28"/>
                <w:szCs w:val="28"/>
              </w:rPr>
            </w:pP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2050F0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C40705" w:rsidRPr="00C40705" w:rsidRDefault="00C40705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</w:p>
          <w:p w:rsidR="00C40705" w:rsidRPr="00C40705" w:rsidRDefault="00C40705" w:rsidP="00C4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B11C3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27" style="position:absolute;margin-left:467.25pt;margin-top:12.75pt;width:268.5pt;height:51.75pt;z-index:251659264;mso-position-horizontal-relative:text;mso-position-vertical-relative:text" stroked="f">
            <v:textbox>
              <w:txbxContent>
                <w:p w:rsidR="005240C2" w:rsidRDefault="005240C2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5240C2" w:rsidRPr="0022690B" w:rsidRDefault="005240C2">
                  <w:pPr>
                    <w:rPr>
                      <w:b/>
                      <w:bCs/>
                      <w:lang w:bidi="ar-JO"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26" style="position:absolute;margin-left:-1.5pt;margin-top:12.75pt;width:424.5pt;height:60.75pt;z-index:251658240;mso-position-horizontal-relative:text;mso-position-vertical-relative:text" stroked="f">
            <v:textbox>
              <w:txbxContent>
                <w:p w:rsidR="005240C2" w:rsidRPr="0022690B" w:rsidRDefault="005240C2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5240C2" w:rsidRPr="0022690B" w:rsidRDefault="005240C2" w:rsidP="002050F0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C40705" w:rsidRDefault="00B11C30" w:rsidP="00C4070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rect id="_x0000_s1046" style="position:absolute;left:0;text-align:left;margin-left:264pt;margin-top:17.1pt;width:215.25pt;height:32.25pt;z-index:251677696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C40705" w:rsidRPr="002050F0">
        <w:rPr>
          <w:b/>
          <w:bCs/>
          <w:sz w:val="28"/>
          <w:szCs w:val="28"/>
        </w:rPr>
        <w:t>Fourth Grade</w:t>
      </w:r>
    </w:p>
    <w:p w:rsidR="00C40705" w:rsidRDefault="00C40705" w:rsidP="00C4070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Title : </w:t>
      </w:r>
      <w:r w:rsidRPr="005240C2">
        <w:rPr>
          <w:sz w:val="28"/>
          <w:szCs w:val="28"/>
        </w:rPr>
        <w:t xml:space="preserve">Our city wasn’t called  </w:t>
      </w:r>
      <w:r w:rsidR="005240C2" w:rsidRPr="005240C2">
        <w:rPr>
          <w:sz w:val="28"/>
          <w:szCs w:val="28"/>
        </w:rPr>
        <w:t>Amman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C40705" w:rsidRPr="002050F0" w:rsidRDefault="00C40705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>23/2 to10/3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4F7A71"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C40705" w:rsidTr="00EF2F00">
        <w:trPr>
          <w:trHeight w:val="613"/>
        </w:trPr>
        <w:tc>
          <w:tcPr>
            <w:tcW w:w="674" w:type="dxa"/>
            <w:vMerge w:val="restart"/>
          </w:tcPr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C40705" w:rsidRPr="00E4353A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C40705" w:rsidRP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C40705" w:rsidRP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C40705" w:rsidTr="00EF2F00">
        <w:trPr>
          <w:trHeight w:val="943"/>
        </w:trPr>
        <w:tc>
          <w:tcPr>
            <w:tcW w:w="674" w:type="dxa"/>
            <w:vMerge/>
          </w:tcPr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C40705" w:rsidRPr="00E4353A" w:rsidRDefault="00C40705" w:rsidP="00EF2F00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40705" w:rsidRDefault="00C40705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40705" w:rsidTr="00EF2F00">
        <w:trPr>
          <w:trHeight w:val="6234"/>
        </w:trPr>
        <w:tc>
          <w:tcPr>
            <w:tcW w:w="674" w:type="dxa"/>
          </w:tcPr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C40705" w:rsidRPr="00574675" w:rsidRDefault="00C40705" w:rsidP="00C40705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understand spoken </w:t>
            </w:r>
            <w:r>
              <w:rPr>
                <w:sz w:val="28"/>
                <w:szCs w:val="28"/>
              </w:rPr>
              <w:t xml:space="preserve">word and short </w:t>
            </w:r>
            <w:r w:rsidRPr="00574675">
              <w:rPr>
                <w:sz w:val="28"/>
                <w:szCs w:val="28"/>
              </w:rPr>
              <w:t xml:space="preserve">sentences </w:t>
            </w:r>
            <w:r>
              <w:rPr>
                <w:sz w:val="28"/>
                <w:szCs w:val="28"/>
              </w:rPr>
              <w:t xml:space="preserve">listening 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C4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pronounce learned English correctly.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capitalization at the beginning of the sentences 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make connections between prior knowledge of past and present experience</w:t>
            </w:r>
            <w:r w:rsidR="00BB7CD6">
              <w:rPr>
                <w:sz w:val="28"/>
                <w:szCs w:val="28"/>
              </w:rPr>
              <w:t xml:space="preserve"> and short reading material 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22" w:type="dxa"/>
          </w:tcPr>
          <w:p w:rsidR="00C40705" w:rsidRPr="00574675" w:rsidRDefault="00C40705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C40705" w:rsidRPr="0057467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C40705" w:rsidRPr="00E4353A" w:rsidRDefault="00C40705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Default="00C40705" w:rsidP="00EF2F00">
            <w:pPr>
              <w:rPr>
                <w:sz w:val="28"/>
                <w:szCs w:val="28"/>
              </w:rPr>
            </w:pPr>
          </w:p>
          <w:p w:rsidR="00C40705" w:rsidRPr="00C40705" w:rsidRDefault="00C40705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B11C3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29" style="position:absolute;margin-left:470.25pt;margin-top:9.15pt;width:268.5pt;height:51.75pt;z-index:251661312;mso-position-horizontal-relative:text;mso-position-vertical-relative:text" stroked="f">
            <v:textbox>
              <w:txbxContent>
                <w:p w:rsidR="005240C2" w:rsidRDefault="005240C2" w:rsidP="00C40705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5240C2" w:rsidRPr="0022690B" w:rsidRDefault="005240C2" w:rsidP="00C40705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28" style="position:absolute;margin-left:10.5pt;margin-top:18.9pt;width:424.5pt;height:60.75pt;z-index:251660288;mso-position-horizontal-relative:text;mso-position-vertical-relative:text" stroked="f">
            <v:textbox>
              <w:txbxContent>
                <w:p w:rsidR="005240C2" w:rsidRPr="0022690B" w:rsidRDefault="005240C2" w:rsidP="00C40705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5240C2" w:rsidRPr="0022690B" w:rsidRDefault="005240C2" w:rsidP="00C40705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BB7CD6" w:rsidRPr="002050F0" w:rsidRDefault="00BB7CD6" w:rsidP="00BB7CD6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BB7CD6" w:rsidRDefault="00B11C30" w:rsidP="00BB7CD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rect id="_x0000_s1047" style="position:absolute;left:0;text-align:left;margin-left:258pt;margin-top:17.1pt;width:215.25pt;height:27.75pt;z-index:251678720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BB7CD6" w:rsidRPr="002050F0">
        <w:rPr>
          <w:b/>
          <w:bCs/>
          <w:sz w:val="28"/>
          <w:szCs w:val="28"/>
        </w:rPr>
        <w:t>Fourth Grade</w:t>
      </w:r>
    </w:p>
    <w:p w:rsidR="00BB7CD6" w:rsidRDefault="00BB7CD6" w:rsidP="00BB7CD6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Title : </w:t>
      </w:r>
      <w:r>
        <w:rPr>
          <w:sz w:val="28"/>
          <w:szCs w:val="28"/>
        </w:rPr>
        <w:t xml:space="preserve">We visited a museum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2050F0" w:rsidRPr="002050F0" w:rsidRDefault="00BB7CD6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>11/3 to 24/3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4F7A71"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BB7CD6" w:rsidTr="00EF2F00">
        <w:trPr>
          <w:trHeight w:val="613"/>
        </w:trPr>
        <w:tc>
          <w:tcPr>
            <w:tcW w:w="674" w:type="dxa"/>
            <w:vMerge w:val="restart"/>
          </w:tcPr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BB7CD6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BB7CD6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BB7CD6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BB7CD6" w:rsidRPr="00E4353A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BB7CD6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BB7CD6" w:rsidRPr="00C40705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BB7CD6" w:rsidRPr="00C40705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BB7CD6" w:rsidTr="00EF2F00">
        <w:trPr>
          <w:trHeight w:val="943"/>
        </w:trPr>
        <w:tc>
          <w:tcPr>
            <w:tcW w:w="674" w:type="dxa"/>
            <w:vMerge/>
          </w:tcPr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BB7CD6" w:rsidRPr="00E4353A" w:rsidRDefault="00BB7CD6" w:rsidP="00EF2F00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BB7CD6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B7CD6" w:rsidRDefault="00BB7CD6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7CD6" w:rsidTr="00EF2F00">
        <w:trPr>
          <w:trHeight w:val="6234"/>
        </w:trPr>
        <w:tc>
          <w:tcPr>
            <w:tcW w:w="674" w:type="dxa"/>
          </w:tcPr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BB7CD6" w:rsidRPr="00574675" w:rsidRDefault="00BB7CD6" w:rsidP="00BB7CD6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To develop strategist to demonstrate understanding of spoken sentences in a conversation .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write semi-cursive English words correctly 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pronouns English </w:t>
            </w:r>
            <w:r w:rsidR="00983F0C">
              <w:rPr>
                <w:sz w:val="28"/>
                <w:szCs w:val="28"/>
              </w:rPr>
              <w:t>words correctly .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983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983F0C">
              <w:rPr>
                <w:sz w:val="28"/>
                <w:szCs w:val="28"/>
              </w:rPr>
              <w:t xml:space="preserve">retell a short and simple story </w:t>
            </w:r>
          </w:p>
        </w:tc>
        <w:tc>
          <w:tcPr>
            <w:tcW w:w="1522" w:type="dxa"/>
          </w:tcPr>
          <w:p w:rsidR="00BB7CD6" w:rsidRPr="00574675" w:rsidRDefault="00BB7CD6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BB7CD6" w:rsidRPr="0057467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BB7CD6" w:rsidRPr="00E4353A" w:rsidRDefault="00BB7CD6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Default="00BB7CD6" w:rsidP="00EF2F00">
            <w:pPr>
              <w:rPr>
                <w:sz w:val="28"/>
                <w:szCs w:val="28"/>
              </w:rPr>
            </w:pPr>
          </w:p>
          <w:p w:rsidR="00BB7CD6" w:rsidRPr="00C40705" w:rsidRDefault="00BB7CD6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B11C30">
      <w:pPr>
        <w:rPr>
          <w:b/>
          <w:bCs/>
          <w:sz w:val="28"/>
          <w:szCs w:val="28"/>
        </w:rPr>
      </w:pPr>
      <w:r w:rsidRPr="00B11C30">
        <w:rPr>
          <w:noProof/>
          <w:sz w:val="28"/>
          <w:szCs w:val="28"/>
        </w:rPr>
        <w:pict>
          <v:rect id="_x0000_s1031" style="position:absolute;margin-left:446.25pt;margin-top:4.65pt;width:268.5pt;height:51.75pt;z-index:251663360;mso-position-horizontal-relative:text;mso-position-vertical-relative:text" stroked="f">
            <v:textbox>
              <w:txbxContent>
                <w:p w:rsidR="005240C2" w:rsidRDefault="005240C2" w:rsidP="00BB7CD6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5240C2" w:rsidRPr="0022690B" w:rsidRDefault="005240C2" w:rsidP="00BB7CD6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0" style="position:absolute;margin-left:3pt;margin-top:11.4pt;width:424.5pt;height:60.75pt;z-index:251662336;mso-position-horizontal-relative:text;mso-position-vertical-relative:text" stroked="f">
            <v:textbox>
              <w:txbxContent>
                <w:p w:rsidR="005240C2" w:rsidRPr="0022690B" w:rsidRDefault="005240C2" w:rsidP="00BB7CD6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5240C2" w:rsidRPr="0022690B" w:rsidRDefault="005240C2" w:rsidP="00BB7CD6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983F0C" w:rsidRPr="002050F0" w:rsidRDefault="00983F0C" w:rsidP="00983F0C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983F0C" w:rsidRDefault="00B11C30" w:rsidP="00983F0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rect id="_x0000_s1048" style="position:absolute;left:0;text-align:left;margin-left:258.75pt;margin-top:18.6pt;width:215.25pt;height:25.5pt;z-index:251679744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983F0C" w:rsidRPr="002050F0">
        <w:rPr>
          <w:b/>
          <w:bCs/>
          <w:sz w:val="28"/>
          <w:szCs w:val="28"/>
        </w:rPr>
        <w:t>Fourth Grade</w:t>
      </w:r>
    </w:p>
    <w:p w:rsidR="00983F0C" w:rsidRDefault="00983F0C" w:rsidP="00F1141C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Title : </w:t>
      </w:r>
      <w:r w:rsidR="00F1141C">
        <w:rPr>
          <w:sz w:val="28"/>
          <w:szCs w:val="28"/>
        </w:rPr>
        <w:t>Review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983F0C" w:rsidRPr="002050F0" w:rsidRDefault="00983F0C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 w:rsidR="005240C2">
        <w:rPr>
          <w:sz w:val="28"/>
          <w:szCs w:val="28"/>
        </w:rPr>
        <w:t>25</w:t>
      </w:r>
      <w:r>
        <w:rPr>
          <w:sz w:val="28"/>
          <w:szCs w:val="28"/>
        </w:rPr>
        <w:t xml:space="preserve">/3 to </w:t>
      </w:r>
      <w:r w:rsidR="005240C2">
        <w:rPr>
          <w:sz w:val="28"/>
          <w:szCs w:val="28"/>
        </w:rPr>
        <w:t>30</w:t>
      </w:r>
      <w:r>
        <w:rPr>
          <w:sz w:val="28"/>
          <w:szCs w:val="28"/>
        </w:rPr>
        <w:t>/3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4F7A71"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983F0C" w:rsidTr="00EF2F00">
        <w:trPr>
          <w:trHeight w:val="613"/>
        </w:trPr>
        <w:tc>
          <w:tcPr>
            <w:tcW w:w="674" w:type="dxa"/>
            <w:vMerge w:val="restart"/>
          </w:tcPr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983F0C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983F0C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983F0C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983F0C" w:rsidRPr="00E4353A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983F0C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983F0C" w:rsidRPr="00C40705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983F0C" w:rsidRPr="00C40705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83F0C" w:rsidTr="00EF2F00">
        <w:trPr>
          <w:trHeight w:val="943"/>
        </w:trPr>
        <w:tc>
          <w:tcPr>
            <w:tcW w:w="674" w:type="dxa"/>
            <w:vMerge/>
          </w:tcPr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983F0C" w:rsidRPr="00E4353A" w:rsidRDefault="00983F0C" w:rsidP="00EF2F00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983F0C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83F0C" w:rsidRDefault="00983F0C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83F0C" w:rsidTr="00EF2F00">
        <w:trPr>
          <w:trHeight w:val="6234"/>
        </w:trPr>
        <w:tc>
          <w:tcPr>
            <w:tcW w:w="674" w:type="dxa"/>
          </w:tcPr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983F0C" w:rsidRPr="00574675" w:rsidRDefault="00983F0C" w:rsidP="00983F0C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</w:t>
            </w:r>
            <w:r>
              <w:rPr>
                <w:sz w:val="28"/>
                <w:szCs w:val="28"/>
              </w:rPr>
              <w:t xml:space="preserve">demonstrate recognition of basic English </w:t>
            </w:r>
            <w:r w:rsidR="009D4F2E">
              <w:rPr>
                <w:sz w:val="28"/>
                <w:szCs w:val="28"/>
              </w:rPr>
              <w:t>sound .</w:t>
            </w:r>
            <w:r>
              <w:rPr>
                <w:sz w:val="28"/>
                <w:szCs w:val="28"/>
              </w:rPr>
              <w:t xml:space="preserve"> 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83F0C" w:rsidRDefault="00983F0C" w:rsidP="009D4F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9D4F2E">
              <w:rPr>
                <w:sz w:val="28"/>
                <w:szCs w:val="28"/>
              </w:rPr>
              <w:t xml:space="preserve">ask and answer questions using </w:t>
            </w:r>
            <w:proofErr w:type="spellStart"/>
            <w:r w:rsidR="009D4F2E">
              <w:rPr>
                <w:sz w:val="28"/>
                <w:szCs w:val="28"/>
              </w:rPr>
              <w:t>wh</w:t>
            </w:r>
            <w:proofErr w:type="spellEnd"/>
            <w:r w:rsidR="009D4F2E">
              <w:rPr>
                <w:sz w:val="28"/>
                <w:szCs w:val="28"/>
              </w:rPr>
              <w:t xml:space="preserve">-words 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pronouns English words correctly .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D4F2E" w:rsidRPr="00574675" w:rsidRDefault="009D4F2E" w:rsidP="009D4F2E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understanding spoken </w:t>
            </w:r>
            <w:r>
              <w:rPr>
                <w:sz w:val="28"/>
                <w:szCs w:val="28"/>
              </w:rPr>
              <w:t xml:space="preserve">words and simple </w:t>
            </w:r>
            <w:r w:rsidRPr="00574675">
              <w:rPr>
                <w:sz w:val="28"/>
                <w:szCs w:val="28"/>
              </w:rPr>
              <w:t xml:space="preserve">sentences </w:t>
            </w:r>
            <w:r>
              <w:rPr>
                <w:sz w:val="28"/>
                <w:szCs w:val="28"/>
              </w:rPr>
              <w:t>.</w:t>
            </w:r>
          </w:p>
          <w:p w:rsidR="009D4F2E" w:rsidRDefault="009D4F2E" w:rsidP="00EF2F00">
            <w:pPr>
              <w:rPr>
                <w:sz w:val="28"/>
                <w:szCs w:val="28"/>
              </w:rPr>
            </w:pPr>
          </w:p>
          <w:p w:rsidR="00983F0C" w:rsidRPr="009D4F2E" w:rsidRDefault="009D4F2E" w:rsidP="009D4F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talk about towns and cities .</w:t>
            </w:r>
          </w:p>
        </w:tc>
        <w:tc>
          <w:tcPr>
            <w:tcW w:w="1522" w:type="dxa"/>
          </w:tcPr>
          <w:p w:rsidR="00983F0C" w:rsidRPr="00574675" w:rsidRDefault="00983F0C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983F0C" w:rsidRPr="0057467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983F0C" w:rsidRPr="00E4353A" w:rsidRDefault="00983F0C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Default="00983F0C" w:rsidP="00EF2F00">
            <w:pPr>
              <w:rPr>
                <w:sz w:val="28"/>
                <w:szCs w:val="28"/>
              </w:rPr>
            </w:pPr>
          </w:p>
          <w:p w:rsidR="00983F0C" w:rsidRPr="00C40705" w:rsidRDefault="00983F0C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B11C3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3" style="position:absolute;margin-left:453.75pt;margin-top:3.15pt;width:268.5pt;height:51.75pt;z-index:251665408;mso-position-horizontal-relative:text;mso-position-vertical-relative:text" stroked="f">
            <v:textbox>
              <w:txbxContent>
                <w:p w:rsidR="005240C2" w:rsidRDefault="005240C2" w:rsidP="00983F0C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5240C2" w:rsidRPr="0022690B" w:rsidRDefault="005240C2" w:rsidP="00983F0C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2" style="position:absolute;margin-left:-9pt;margin-top:3.15pt;width:424.5pt;height:60.75pt;z-index:251664384;mso-position-horizontal-relative:text;mso-position-vertical-relative:text" stroked="f">
            <v:textbox>
              <w:txbxContent>
                <w:p w:rsidR="005240C2" w:rsidRPr="0022690B" w:rsidRDefault="005240C2" w:rsidP="00983F0C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5240C2" w:rsidRPr="0022690B" w:rsidRDefault="005240C2" w:rsidP="00983F0C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EF2F00" w:rsidRPr="002050F0" w:rsidRDefault="00EF2F00" w:rsidP="00EF2F00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EF2F00" w:rsidRDefault="00EF2F00" w:rsidP="00EF2F00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lastRenderedPageBreak/>
        <w:t>Fourth Grade</w:t>
      </w:r>
    </w:p>
    <w:p w:rsidR="00EF2F00" w:rsidRDefault="00B11C30" w:rsidP="00F40F9E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9" style="position:absolute;margin-left:262.5pt;margin-top:.45pt;width:215.25pt;height:25.5pt;z-index:251680768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EF2F00">
        <w:rPr>
          <w:b/>
          <w:bCs/>
          <w:sz w:val="28"/>
          <w:szCs w:val="28"/>
        </w:rPr>
        <w:t xml:space="preserve">Unite Title : </w:t>
      </w:r>
      <w:r w:rsidR="00F40F9E">
        <w:rPr>
          <w:sz w:val="28"/>
          <w:szCs w:val="28"/>
        </w:rPr>
        <w:t xml:space="preserve">We didn’t live in a city </w:t>
      </w:r>
      <w:r w:rsidR="00EF2F00">
        <w:rPr>
          <w:sz w:val="28"/>
          <w:szCs w:val="28"/>
        </w:rPr>
        <w:t xml:space="preserve">   </w:t>
      </w:r>
      <w:r w:rsidR="00EF2F00">
        <w:rPr>
          <w:b/>
          <w:bCs/>
          <w:sz w:val="28"/>
          <w:szCs w:val="28"/>
        </w:rPr>
        <w:t xml:space="preserve"> </w:t>
      </w:r>
      <w:r w:rsidR="00EF2F00">
        <w:rPr>
          <w:b/>
          <w:bCs/>
          <w:sz w:val="28"/>
          <w:szCs w:val="28"/>
        </w:rPr>
        <w:tab/>
        <w:t xml:space="preserve">Semester </w:t>
      </w:r>
      <w:r w:rsidR="00EF2F00" w:rsidRPr="002050F0">
        <w:rPr>
          <w:sz w:val="28"/>
          <w:szCs w:val="28"/>
        </w:rPr>
        <w:t>: Second Semester</w:t>
      </w:r>
      <w:r w:rsidR="00EF2F00">
        <w:rPr>
          <w:b/>
          <w:bCs/>
          <w:sz w:val="28"/>
          <w:szCs w:val="28"/>
        </w:rPr>
        <w:t xml:space="preserve">  </w:t>
      </w:r>
    </w:p>
    <w:p w:rsidR="00EF2F00" w:rsidRPr="002050F0" w:rsidRDefault="00EF2F00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 w:rsidR="00F40F9E">
        <w:rPr>
          <w:sz w:val="28"/>
          <w:szCs w:val="28"/>
        </w:rPr>
        <w:t>1/4  to 12/4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4F7A71"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EF2F00" w:rsidTr="00EF2F00">
        <w:trPr>
          <w:trHeight w:val="613"/>
        </w:trPr>
        <w:tc>
          <w:tcPr>
            <w:tcW w:w="674" w:type="dxa"/>
            <w:vMerge w:val="restart"/>
          </w:tcPr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EF2F00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EF2F00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EF2F00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EF2F00" w:rsidRPr="00E4353A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EF2F00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EF2F00" w:rsidRPr="00C40705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EF2F00" w:rsidRPr="00C40705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EF2F00" w:rsidTr="00EF2F00">
        <w:trPr>
          <w:trHeight w:val="943"/>
        </w:trPr>
        <w:tc>
          <w:tcPr>
            <w:tcW w:w="674" w:type="dxa"/>
            <w:vMerge/>
          </w:tcPr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F2F00" w:rsidRPr="00E4353A" w:rsidRDefault="00EF2F00" w:rsidP="00EF2F00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EF2F00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F2F00" w:rsidRDefault="00EF2F00" w:rsidP="00EF2F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F2F00" w:rsidTr="00EF2F00">
        <w:trPr>
          <w:trHeight w:val="6234"/>
        </w:trPr>
        <w:tc>
          <w:tcPr>
            <w:tcW w:w="674" w:type="dxa"/>
          </w:tcPr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3F4CAE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EF2F00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understanding spoken </w:t>
            </w:r>
            <w:r>
              <w:rPr>
                <w:sz w:val="28"/>
                <w:szCs w:val="28"/>
              </w:rPr>
              <w:t xml:space="preserve">words and simple </w:t>
            </w:r>
            <w:r w:rsidRPr="00574675">
              <w:rPr>
                <w:sz w:val="28"/>
                <w:szCs w:val="28"/>
              </w:rPr>
              <w:t xml:space="preserve">sentences 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3F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pronouns English</w:t>
            </w:r>
            <w:r w:rsidR="003F4CAE">
              <w:rPr>
                <w:sz w:val="28"/>
                <w:szCs w:val="28"/>
              </w:rPr>
              <w:t xml:space="preserve"> learned </w:t>
            </w:r>
            <w:r>
              <w:rPr>
                <w:sz w:val="28"/>
                <w:szCs w:val="28"/>
              </w:rPr>
              <w:t xml:space="preserve"> words .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3F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3F4CAE">
              <w:rPr>
                <w:sz w:val="28"/>
                <w:szCs w:val="28"/>
              </w:rPr>
              <w:t xml:space="preserve">write sine –cursive English words </w:t>
            </w:r>
            <w:r>
              <w:rPr>
                <w:sz w:val="28"/>
                <w:szCs w:val="28"/>
              </w:rPr>
              <w:t>.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EF2F00" w:rsidP="003F4CAE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To</w:t>
            </w:r>
            <w:r w:rsidR="003F4CAE">
              <w:rPr>
                <w:sz w:val="28"/>
                <w:szCs w:val="28"/>
              </w:rPr>
              <w:t xml:space="preserve"> use punctuation at the end of the sentences (</w:t>
            </w:r>
            <w:proofErr w:type="spellStart"/>
            <w:r w:rsidR="003F4CAE">
              <w:rPr>
                <w:sz w:val="28"/>
                <w:szCs w:val="28"/>
              </w:rPr>
              <w:t>e.g</w:t>
            </w:r>
            <w:proofErr w:type="spellEnd"/>
            <w:r w:rsidR="003F4CA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9D4F2E" w:rsidRDefault="00EF2F00" w:rsidP="003F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3F4CAE">
              <w:rPr>
                <w:sz w:val="28"/>
                <w:szCs w:val="28"/>
              </w:rPr>
              <w:t xml:space="preserve">distinguish between formal and informal words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EF2F00" w:rsidRPr="00574675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EF2F00" w:rsidRPr="0057467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EF2F00" w:rsidRPr="00E4353A" w:rsidRDefault="00EF2F00" w:rsidP="00EF2F00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Default="00EF2F00" w:rsidP="00EF2F00">
            <w:pPr>
              <w:rPr>
                <w:sz w:val="28"/>
                <w:szCs w:val="28"/>
              </w:rPr>
            </w:pPr>
          </w:p>
          <w:p w:rsidR="00EF2F00" w:rsidRPr="00C40705" w:rsidRDefault="00EF2F00" w:rsidP="00EF2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B11C3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5" style="position:absolute;margin-left:465.75pt;margin-top:15.15pt;width:268.5pt;height:51.75pt;z-index:251667456;mso-position-horizontal-relative:text;mso-position-vertical-relative:text" stroked="f">
            <v:textbox>
              <w:txbxContent>
                <w:p w:rsidR="005240C2" w:rsidRDefault="005240C2" w:rsidP="00EF2F00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5240C2" w:rsidRPr="0022690B" w:rsidRDefault="005240C2" w:rsidP="00EF2F00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4" style="position:absolute;margin-left:3pt;margin-top:15.15pt;width:424.5pt;height:60.75pt;z-index:251666432;mso-position-horizontal-relative:text;mso-position-vertical-relative:text" stroked="f">
            <v:textbox>
              <w:txbxContent>
                <w:p w:rsidR="005240C2" w:rsidRPr="0022690B" w:rsidRDefault="005240C2" w:rsidP="00EF2F00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5240C2" w:rsidRPr="0022690B" w:rsidRDefault="005240C2" w:rsidP="00EF2F00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F40F9E" w:rsidRPr="002050F0" w:rsidRDefault="00F40F9E" w:rsidP="00F40F9E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F40F9E" w:rsidRDefault="00B11C30" w:rsidP="00F40F9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rect id="_x0000_s1050" style="position:absolute;left:0;text-align:left;margin-left:262.5pt;margin-top:16.35pt;width:215.25pt;height:25.5pt;z-index:251681792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F40F9E" w:rsidRPr="002050F0">
        <w:rPr>
          <w:b/>
          <w:bCs/>
          <w:sz w:val="28"/>
          <w:szCs w:val="28"/>
        </w:rPr>
        <w:t>Fourth Grade</w:t>
      </w:r>
    </w:p>
    <w:p w:rsidR="00F40F9E" w:rsidRDefault="00F40F9E" w:rsidP="00B1619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Title : </w:t>
      </w:r>
      <w:r w:rsidR="00B16198">
        <w:rPr>
          <w:sz w:val="28"/>
          <w:szCs w:val="28"/>
        </w:rPr>
        <w:t xml:space="preserve">What time did you arrived 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F40F9E" w:rsidRPr="002050F0" w:rsidRDefault="00F40F9E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 w:rsidR="00B16198">
        <w:rPr>
          <w:sz w:val="28"/>
          <w:szCs w:val="28"/>
        </w:rPr>
        <w:t>13/4 to27/4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4F7A71"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F40F9E" w:rsidTr="005240C2">
        <w:trPr>
          <w:trHeight w:val="613"/>
        </w:trPr>
        <w:tc>
          <w:tcPr>
            <w:tcW w:w="674" w:type="dxa"/>
            <w:vMerge w:val="restart"/>
          </w:tcPr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F40F9E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F40F9E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F40F9E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F40F9E" w:rsidRPr="00E4353A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F40F9E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F40F9E" w:rsidRPr="00C40705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F40F9E" w:rsidRPr="00C40705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40F9E" w:rsidTr="005240C2">
        <w:trPr>
          <w:trHeight w:val="943"/>
        </w:trPr>
        <w:tc>
          <w:tcPr>
            <w:tcW w:w="674" w:type="dxa"/>
            <w:vMerge/>
          </w:tcPr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F40F9E" w:rsidRPr="00E4353A" w:rsidRDefault="00F40F9E" w:rsidP="005240C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F40F9E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40F9E" w:rsidRDefault="00F40F9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40F9E" w:rsidTr="005240C2">
        <w:trPr>
          <w:trHeight w:val="6234"/>
        </w:trPr>
        <w:tc>
          <w:tcPr>
            <w:tcW w:w="674" w:type="dxa"/>
          </w:tcPr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B16198" w:rsidRDefault="00B16198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F40F9E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understanding spoken </w:t>
            </w:r>
            <w:r>
              <w:rPr>
                <w:sz w:val="28"/>
                <w:szCs w:val="28"/>
              </w:rPr>
              <w:t xml:space="preserve">words and simple </w:t>
            </w:r>
            <w:r w:rsidRPr="00574675">
              <w:rPr>
                <w:sz w:val="28"/>
                <w:szCs w:val="28"/>
              </w:rPr>
              <w:t>sentences</w:t>
            </w:r>
            <w:r w:rsidR="00B16198">
              <w:rPr>
                <w:sz w:val="28"/>
                <w:szCs w:val="28"/>
              </w:rPr>
              <w:t xml:space="preserve"> in conversation.</w:t>
            </w:r>
            <w:r w:rsidRPr="00574675">
              <w:rPr>
                <w:sz w:val="28"/>
                <w:szCs w:val="28"/>
              </w:rPr>
              <w:t xml:space="preserve"> 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B1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B16198">
              <w:rPr>
                <w:sz w:val="28"/>
                <w:szCs w:val="28"/>
              </w:rPr>
              <w:t xml:space="preserve">talk about Petra </w:t>
            </w:r>
            <w:r>
              <w:rPr>
                <w:sz w:val="28"/>
                <w:szCs w:val="28"/>
              </w:rPr>
              <w:t>.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B16198" w:rsidRDefault="00B16198" w:rsidP="005240C2">
            <w:pPr>
              <w:rPr>
                <w:sz w:val="28"/>
                <w:szCs w:val="28"/>
              </w:rPr>
            </w:pPr>
          </w:p>
          <w:p w:rsidR="00F40F9E" w:rsidRDefault="00F40F9E" w:rsidP="00B1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B16198">
              <w:rPr>
                <w:sz w:val="28"/>
                <w:szCs w:val="28"/>
              </w:rPr>
              <w:t xml:space="preserve">ask and answer short question </w:t>
            </w:r>
            <w:r>
              <w:rPr>
                <w:sz w:val="28"/>
                <w:szCs w:val="28"/>
              </w:rPr>
              <w:t>.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B16198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To</w:t>
            </w:r>
            <w:r>
              <w:rPr>
                <w:sz w:val="28"/>
                <w:szCs w:val="28"/>
              </w:rPr>
              <w:t xml:space="preserve"> </w:t>
            </w:r>
            <w:r w:rsidR="00B16198">
              <w:rPr>
                <w:sz w:val="28"/>
                <w:szCs w:val="28"/>
              </w:rPr>
              <w:t>demonstrate understanding of reading material .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9D4F2E" w:rsidRDefault="00B16198" w:rsidP="00B16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arrange jumbled words in simple sentences </w:t>
            </w:r>
            <w:r w:rsidR="00F40F9E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522" w:type="dxa"/>
          </w:tcPr>
          <w:p w:rsidR="00F40F9E" w:rsidRPr="00574675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F40F9E" w:rsidRPr="0057467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F40F9E" w:rsidRPr="00E4353A" w:rsidRDefault="00F40F9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Default="00F40F9E" w:rsidP="005240C2">
            <w:pPr>
              <w:rPr>
                <w:sz w:val="28"/>
                <w:szCs w:val="28"/>
              </w:rPr>
            </w:pPr>
          </w:p>
          <w:p w:rsidR="00F40F9E" w:rsidRPr="00C40705" w:rsidRDefault="00F40F9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B11C3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7" style="position:absolute;margin-left:461.25pt;margin-top:6.15pt;width:268.5pt;height:51.75pt;z-index:251669504;mso-position-horizontal-relative:text;mso-position-vertical-relative:text" stroked="f">
            <v:textbox>
              <w:txbxContent>
                <w:p w:rsidR="005240C2" w:rsidRDefault="005240C2" w:rsidP="00F40F9E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5240C2" w:rsidRPr="0022690B" w:rsidRDefault="005240C2" w:rsidP="00F40F9E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6" style="position:absolute;margin-left:-3.75pt;margin-top:6.15pt;width:424.5pt;height:60.75pt;z-index:251668480;mso-position-horizontal-relative:text;mso-position-vertical-relative:text" stroked="f">
            <v:textbox>
              <w:txbxContent>
                <w:p w:rsidR="005240C2" w:rsidRPr="0022690B" w:rsidRDefault="005240C2" w:rsidP="00F40F9E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5240C2" w:rsidRPr="0022690B" w:rsidRDefault="005240C2" w:rsidP="00F40F9E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E47BAE" w:rsidRPr="002050F0" w:rsidRDefault="00E47BAE" w:rsidP="00E47BAE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E47BAE" w:rsidRDefault="00E47BAE" w:rsidP="00E47BAE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lastRenderedPageBreak/>
        <w:t>Fourth Grade</w:t>
      </w:r>
    </w:p>
    <w:p w:rsidR="00E47BAE" w:rsidRDefault="00B11C30" w:rsidP="00E47BAE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51" style="position:absolute;margin-left:259.5pt;margin-top:.45pt;width:215.25pt;height:25.5pt;z-index:251682816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E47BAE">
        <w:rPr>
          <w:b/>
          <w:bCs/>
          <w:sz w:val="28"/>
          <w:szCs w:val="28"/>
        </w:rPr>
        <w:t xml:space="preserve">Unite Title : </w:t>
      </w:r>
      <w:r w:rsidR="00E47BAE">
        <w:rPr>
          <w:sz w:val="28"/>
          <w:szCs w:val="28"/>
        </w:rPr>
        <w:t xml:space="preserve">Found an Old coin      </w:t>
      </w:r>
      <w:r w:rsidR="00E47BAE">
        <w:rPr>
          <w:b/>
          <w:bCs/>
          <w:sz w:val="28"/>
          <w:szCs w:val="28"/>
        </w:rPr>
        <w:t xml:space="preserve"> </w:t>
      </w:r>
      <w:r w:rsidR="00E47BAE">
        <w:rPr>
          <w:b/>
          <w:bCs/>
          <w:sz w:val="28"/>
          <w:szCs w:val="28"/>
        </w:rPr>
        <w:tab/>
        <w:t xml:space="preserve">Semester </w:t>
      </w:r>
      <w:r w:rsidR="00E47BAE" w:rsidRPr="002050F0">
        <w:rPr>
          <w:sz w:val="28"/>
          <w:szCs w:val="28"/>
        </w:rPr>
        <w:t>: Second Semester</w:t>
      </w:r>
      <w:r w:rsidR="00E47BAE">
        <w:rPr>
          <w:b/>
          <w:bCs/>
          <w:sz w:val="28"/>
          <w:szCs w:val="28"/>
        </w:rPr>
        <w:t xml:space="preserve">  </w:t>
      </w:r>
    </w:p>
    <w:p w:rsidR="00E47BAE" w:rsidRPr="002050F0" w:rsidRDefault="00E47BAE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>28/</w:t>
      </w:r>
      <w:r w:rsidR="00F1141C">
        <w:rPr>
          <w:sz w:val="28"/>
          <w:szCs w:val="28"/>
        </w:rPr>
        <w:t>4</w:t>
      </w:r>
      <w:r>
        <w:rPr>
          <w:sz w:val="28"/>
          <w:szCs w:val="28"/>
        </w:rPr>
        <w:t xml:space="preserve"> to 10/5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4F7A71"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E47BAE" w:rsidTr="005240C2">
        <w:trPr>
          <w:trHeight w:val="613"/>
        </w:trPr>
        <w:tc>
          <w:tcPr>
            <w:tcW w:w="674" w:type="dxa"/>
            <w:vMerge w:val="restart"/>
          </w:tcPr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E47BAE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E47BAE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E47BAE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E47BAE" w:rsidRPr="00E4353A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E47BAE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E47BAE" w:rsidRPr="00C40705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E47BAE" w:rsidRPr="00C40705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E47BAE" w:rsidTr="005240C2">
        <w:trPr>
          <w:trHeight w:val="943"/>
        </w:trPr>
        <w:tc>
          <w:tcPr>
            <w:tcW w:w="674" w:type="dxa"/>
            <w:vMerge/>
          </w:tcPr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47BAE" w:rsidRPr="00E4353A" w:rsidRDefault="00E47BAE" w:rsidP="005240C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E47BAE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47BAE" w:rsidRDefault="00E47BAE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47BAE" w:rsidTr="005240C2">
        <w:trPr>
          <w:trHeight w:val="6234"/>
        </w:trPr>
        <w:tc>
          <w:tcPr>
            <w:tcW w:w="674" w:type="dxa"/>
          </w:tcPr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E47BAE" w:rsidRDefault="00E47BAE" w:rsidP="000F01AB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</w:t>
            </w:r>
            <w:r w:rsidR="000F01AB">
              <w:rPr>
                <w:sz w:val="28"/>
                <w:szCs w:val="28"/>
              </w:rPr>
              <w:t xml:space="preserve">respond question before ,during , and after listening </w:t>
            </w:r>
            <w:r>
              <w:rPr>
                <w:sz w:val="28"/>
                <w:szCs w:val="28"/>
              </w:rPr>
              <w:t>.</w:t>
            </w:r>
            <w:r w:rsidRPr="00574675">
              <w:rPr>
                <w:sz w:val="28"/>
                <w:szCs w:val="28"/>
              </w:rPr>
              <w:t xml:space="preserve"> </w:t>
            </w: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E47BAE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0F01AB">
              <w:rPr>
                <w:sz w:val="28"/>
                <w:szCs w:val="28"/>
              </w:rPr>
              <w:t>use text book illustrations and dictionaries to understand new words .</w:t>
            </w:r>
          </w:p>
          <w:p w:rsidR="000F01AB" w:rsidRDefault="000F01AB" w:rsidP="000F01AB">
            <w:pPr>
              <w:rPr>
                <w:sz w:val="28"/>
                <w:szCs w:val="28"/>
              </w:rPr>
            </w:pPr>
          </w:p>
          <w:p w:rsidR="000F01AB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understand the use of punctuation (</w:t>
            </w:r>
            <w:proofErr w:type="spellStart"/>
            <w:r>
              <w:rPr>
                <w:sz w:val="28"/>
                <w:szCs w:val="28"/>
              </w:rPr>
              <w:t>e.g</w:t>
            </w:r>
            <w:proofErr w:type="spellEnd"/>
            <w:r>
              <w:rPr>
                <w:sz w:val="28"/>
                <w:szCs w:val="28"/>
              </w:rPr>
              <w:t xml:space="preserve"> !)</w:t>
            </w:r>
          </w:p>
          <w:p w:rsidR="000F01AB" w:rsidRDefault="000F01AB" w:rsidP="000F01AB">
            <w:pPr>
              <w:rPr>
                <w:sz w:val="28"/>
                <w:szCs w:val="28"/>
              </w:rPr>
            </w:pPr>
          </w:p>
          <w:p w:rsidR="00E47BAE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reading strategies to understand short simple reading material  </w:t>
            </w:r>
          </w:p>
          <w:p w:rsidR="00E47BAE" w:rsidRPr="009D4F2E" w:rsidRDefault="00E47BAE" w:rsidP="005240C2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E47BAE" w:rsidRPr="00574675" w:rsidRDefault="00E47BA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E47BAE" w:rsidRPr="0057467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E47BAE" w:rsidRPr="00E4353A" w:rsidRDefault="00E47BAE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Default="00E47BAE" w:rsidP="005240C2">
            <w:pPr>
              <w:rPr>
                <w:sz w:val="28"/>
                <w:szCs w:val="28"/>
              </w:rPr>
            </w:pPr>
          </w:p>
          <w:p w:rsidR="00E47BAE" w:rsidRPr="00C40705" w:rsidRDefault="00E47BAE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B11C3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9" style="position:absolute;margin-left:465pt;margin-top:4.65pt;width:268.5pt;height:51.75pt;z-index:251671552;mso-position-horizontal-relative:text;mso-position-vertical-relative:text" stroked="f">
            <v:textbox>
              <w:txbxContent>
                <w:p w:rsidR="005240C2" w:rsidRDefault="005240C2" w:rsidP="00E47BAE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5240C2" w:rsidRPr="0022690B" w:rsidRDefault="005240C2" w:rsidP="00E47BAE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8" style="position:absolute;margin-left:-2.25pt;margin-top:4.65pt;width:424.5pt;height:60.75pt;z-index:251670528;mso-position-horizontal-relative:text;mso-position-vertical-relative:text" stroked="f">
            <v:textbox>
              <w:txbxContent>
                <w:p w:rsidR="005240C2" w:rsidRPr="0022690B" w:rsidRDefault="005240C2" w:rsidP="00E47BAE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5240C2" w:rsidRPr="0022690B" w:rsidRDefault="005240C2" w:rsidP="00E47BAE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0F01AB" w:rsidRPr="002050F0" w:rsidRDefault="000F01AB" w:rsidP="000F01AB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0F01AB" w:rsidRDefault="000F01AB" w:rsidP="000F01AB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lastRenderedPageBreak/>
        <w:t>Fourth Grade</w:t>
      </w:r>
    </w:p>
    <w:p w:rsidR="000F01AB" w:rsidRDefault="00B11C30" w:rsidP="000F01AB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52" style="position:absolute;margin-left:259.5pt;margin-top:1.95pt;width:215.25pt;height:25.5pt;z-index:251683840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0F01AB">
        <w:rPr>
          <w:b/>
          <w:bCs/>
          <w:sz w:val="28"/>
          <w:szCs w:val="28"/>
        </w:rPr>
        <w:t xml:space="preserve">Unite Title : </w:t>
      </w:r>
      <w:r w:rsidR="000F01AB">
        <w:rPr>
          <w:sz w:val="28"/>
          <w:szCs w:val="28"/>
        </w:rPr>
        <w:t xml:space="preserve">Plants must have water       </w:t>
      </w:r>
      <w:r w:rsidR="000F01AB">
        <w:rPr>
          <w:b/>
          <w:bCs/>
          <w:sz w:val="28"/>
          <w:szCs w:val="28"/>
        </w:rPr>
        <w:t xml:space="preserve"> </w:t>
      </w:r>
      <w:r w:rsidR="000F01AB">
        <w:rPr>
          <w:b/>
          <w:bCs/>
          <w:sz w:val="28"/>
          <w:szCs w:val="28"/>
        </w:rPr>
        <w:tab/>
        <w:t xml:space="preserve">Semester </w:t>
      </w:r>
      <w:r w:rsidR="000F01AB" w:rsidRPr="002050F0">
        <w:rPr>
          <w:sz w:val="28"/>
          <w:szCs w:val="28"/>
        </w:rPr>
        <w:t>: Second Semester</w:t>
      </w:r>
      <w:r w:rsidR="000F01AB">
        <w:rPr>
          <w:b/>
          <w:bCs/>
          <w:sz w:val="28"/>
          <w:szCs w:val="28"/>
        </w:rPr>
        <w:t xml:space="preserve">  </w:t>
      </w:r>
    </w:p>
    <w:p w:rsidR="000F01AB" w:rsidRPr="002050F0" w:rsidRDefault="000F01AB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>11/5 to21/5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4F7A71"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0F01AB" w:rsidTr="005240C2">
        <w:trPr>
          <w:trHeight w:val="613"/>
        </w:trPr>
        <w:tc>
          <w:tcPr>
            <w:tcW w:w="674" w:type="dxa"/>
            <w:vMerge w:val="restart"/>
          </w:tcPr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0F01AB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0F01AB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0F01AB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0F01AB" w:rsidRPr="00E4353A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0F01AB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0F01AB" w:rsidRPr="00C40705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0F01AB" w:rsidRPr="00C40705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F01AB" w:rsidTr="005240C2">
        <w:trPr>
          <w:trHeight w:val="943"/>
        </w:trPr>
        <w:tc>
          <w:tcPr>
            <w:tcW w:w="674" w:type="dxa"/>
            <w:vMerge/>
          </w:tcPr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0F01AB" w:rsidRPr="00E4353A" w:rsidRDefault="000F01AB" w:rsidP="005240C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0F01AB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F01AB" w:rsidRDefault="000F01AB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F01AB" w:rsidTr="005240C2">
        <w:trPr>
          <w:trHeight w:val="6234"/>
        </w:trPr>
        <w:tc>
          <w:tcPr>
            <w:tcW w:w="674" w:type="dxa"/>
          </w:tcPr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0F01AB" w:rsidRDefault="000F01AB" w:rsidP="000F01AB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</w:t>
            </w:r>
            <w:r>
              <w:rPr>
                <w:sz w:val="28"/>
                <w:szCs w:val="28"/>
              </w:rPr>
              <w:t>demonstrate  recognition of basic English sounds and their combination in words.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respond to question before , during and after listening .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complete sentences 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 learned English words correctly .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0F01AB" w:rsidRDefault="000F01AB" w:rsidP="000F01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dictionary to understand unfamiliar words </w:t>
            </w:r>
          </w:p>
        </w:tc>
        <w:tc>
          <w:tcPr>
            <w:tcW w:w="1522" w:type="dxa"/>
          </w:tcPr>
          <w:p w:rsidR="000F01AB" w:rsidRPr="00574675" w:rsidRDefault="000F01AB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0F01AB" w:rsidRPr="0057467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0F01AB" w:rsidRPr="00E4353A" w:rsidRDefault="000F01AB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Default="000F01AB" w:rsidP="005240C2">
            <w:pPr>
              <w:rPr>
                <w:sz w:val="28"/>
                <w:szCs w:val="28"/>
              </w:rPr>
            </w:pPr>
          </w:p>
          <w:p w:rsidR="000F01AB" w:rsidRPr="00C40705" w:rsidRDefault="000F01AB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B11C3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1" style="position:absolute;margin-left:468.75pt;margin-top:3.9pt;width:268.5pt;height:51.75pt;z-index:251673600;mso-position-horizontal-relative:text;mso-position-vertical-relative:text" stroked="f">
            <v:textbox>
              <w:txbxContent>
                <w:p w:rsidR="005240C2" w:rsidRDefault="005240C2" w:rsidP="000F01AB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5240C2" w:rsidRPr="0022690B" w:rsidRDefault="005240C2" w:rsidP="000F01AB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40" style="position:absolute;margin-left:2.25pt;margin-top:3.9pt;width:424.5pt;height:60.75pt;z-index:251672576;mso-position-horizontal-relative:text;mso-position-vertical-relative:text" stroked="f">
            <v:textbox>
              <w:txbxContent>
                <w:p w:rsidR="005240C2" w:rsidRPr="0022690B" w:rsidRDefault="005240C2" w:rsidP="000F01AB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5240C2" w:rsidRPr="0022690B" w:rsidRDefault="005240C2" w:rsidP="000F01AB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2050F0" w:rsidRPr="002050F0" w:rsidRDefault="002050F0">
      <w:pPr>
        <w:rPr>
          <w:b/>
          <w:bCs/>
          <w:sz w:val="28"/>
          <w:szCs w:val="28"/>
        </w:rPr>
      </w:pPr>
    </w:p>
    <w:p w:rsidR="003D68CC" w:rsidRPr="002050F0" w:rsidRDefault="003D68CC" w:rsidP="003D68CC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3D68CC" w:rsidRDefault="00B11C30" w:rsidP="003D68C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rect id="_x0000_s1053" style="position:absolute;left:0;text-align:left;margin-left:259.5pt;margin-top:18.6pt;width:215.25pt;height:25.5pt;z-index:251684864" stroked="f">
            <v:textbox>
              <w:txbxContent>
                <w:p w:rsidR="005240C2" w:rsidRPr="00B8660C" w:rsidRDefault="005240C2" w:rsidP="00B8660C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3D68CC" w:rsidRPr="002050F0">
        <w:rPr>
          <w:b/>
          <w:bCs/>
          <w:sz w:val="28"/>
          <w:szCs w:val="28"/>
        </w:rPr>
        <w:t>Fourth Grade</w:t>
      </w:r>
    </w:p>
    <w:p w:rsidR="003D68CC" w:rsidRDefault="003D68CC" w:rsidP="00BA53F0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Title : </w:t>
      </w:r>
      <w:r w:rsidR="00BA53F0">
        <w:rPr>
          <w:sz w:val="28"/>
          <w:szCs w:val="28"/>
        </w:rPr>
        <w:t>Review</w:t>
      </w: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3D68CC" w:rsidRPr="002050F0" w:rsidRDefault="003D68CC" w:rsidP="00C77BC4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 xml:space="preserve">22/5 to 28/5 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 w:rsidR="004F7A71"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3D68CC" w:rsidTr="005240C2">
        <w:trPr>
          <w:trHeight w:val="613"/>
        </w:trPr>
        <w:tc>
          <w:tcPr>
            <w:tcW w:w="674" w:type="dxa"/>
            <w:vMerge w:val="restart"/>
          </w:tcPr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3D68CC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3D68CC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3D68CC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3D68CC" w:rsidRPr="00E4353A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3D68CC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3D68CC" w:rsidRPr="00C40705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3D68CC" w:rsidRPr="00C40705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D68CC" w:rsidTr="005240C2">
        <w:trPr>
          <w:trHeight w:val="943"/>
        </w:trPr>
        <w:tc>
          <w:tcPr>
            <w:tcW w:w="674" w:type="dxa"/>
            <w:vMerge/>
          </w:tcPr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3D68CC" w:rsidRPr="00E4353A" w:rsidRDefault="003D68CC" w:rsidP="005240C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3D68CC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D68CC" w:rsidRDefault="003D68CC" w:rsidP="005240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68CC" w:rsidTr="005240C2">
        <w:trPr>
          <w:trHeight w:val="6234"/>
        </w:trPr>
        <w:tc>
          <w:tcPr>
            <w:tcW w:w="674" w:type="dxa"/>
          </w:tcPr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BA53F0" w:rsidRDefault="00BA53F0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BA53F0" w:rsidRDefault="00BA53F0" w:rsidP="005240C2">
            <w:pPr>
              <w:rPr>
                <w:sz w:val="28"/>
                <w:szCs w:val="28"/>
              </w:rPr>
            </w:pPr>
          </w:p>
          <w:p w:rsidR="003D68CC" w:rsidRPr="00BA53F0" w:rsidRDefault="00BA53F0" w:rsidP="00BA5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75" w:type="dxa"/>
          </w:tcPr>
          <w:p w:rsidR="003D68CC" w:rsidRDefault="003D68CC" w:rsidP="00BA53F0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</w:t>
            </w:r>
            <w:r w:rsidR="00BA53F0">
              <w:rPr>
                <w:sz w:val="28"/>
                <w:szCs w:val="28"/>
              </w:rPr>
              <w:t xml:space="preserve">use textbook to understand </w:t>
            </w:r>
            <w:proofErr w:type="spellStart"/>
            <w:r w:rsidR="00BA53F0">
              <w:rPr>
                <w:sz w:val="28"/>
                <w:szCs w:val="28"/>
              </w:rPr>
              <w:t>newwords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BA53F0" w:rsidRDefault="00BA53F0" w:rsidP="00BA5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 learned English words correctly .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BA5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BA53F0">
              <w:rPr>
                <w:sz w:val="28"/>
                <w:szCs w:val="28"/>
              </w:rPr>
              <w:t xml:space="preserve">use capitalization appropriately  </w:t>
            </w:r>
            <w:r>
              <w:rPr>
                <w:sz w:val="28"/>
                <w:szCs w:val="28"/>
              </w:rPr>
              <w:t xml:space="preserve"> 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BA5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BA53F0">
              <w:rPr>
                <w:sz w:val="28"/>
                <w:szCs w:val="28"/>
              </w:rPr>
              <w:t>use end punctuation correctly (</w:t>
            </w:r>
            <w:proofErr w:type="spellStart"/>
            <w:r w:rsidR="00BA53F0">
              <w:rPr>
                <w:sz w:val="28"/>
                <w:szCs w:val="28"/>
              </w:rPr>
              <w:t>e.g</w:t>
            </w:r>
            <w:proofErr w:type="spellEnd"/>
            <w:r w:rsidR="00BA53F0">
              <w:rPr>
                <w:sz w:val="28"/>
                <w:szCs w:val="28"/>
              </w:rPr>
              <w:t xml:space="preserve"> ,. ? and !)</w:t>
            </w:r>
            <w:r>
              <w:rPr>
                <w:sz w:val="28"/>
                <w:szCs w:val="28"/>
              </w:rPr>
              <w:t>.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BA53F0" w:rsidRDefault="003D68CC" w:rsidP="00BA5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BA53F0">
              <w:rPr>
                <w:sz w:val="28"/>
                <w:szCs w:val="28"/>
              </w:rPr>
              <w:t>write diary .</w:t>
            </w:r>
          </w:p>
          <w:p w:rsidR="00BA53F0" w:rsidRDefault="00BA53F0" w:rsidP="00BA53F0">
            <w:pPr>
              <w:rPr>
                <w:sz w:val="28"/>
                <w:szCs w:val="28"/>
              </w:rPr>
            </w:pPr>
          </w:p>
          <w:p w:rsidR="003D68CC" w:rsidRPr="000F01AB" w:rsidRDefault="00BA53F0" w:rsidP="00BA5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present the project to the class</w:t>
            </w:r>
            <w:r w:rsidR="003D68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2" w:type="dxa"/>
          </w:tcPr>
          <w:p w:rsidR="003D68CC" w:rsidRPr="00574675" w:rsidRDefault="003D68CC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3D68CC" w:rsidRPr="0057467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3D68CC" w:rsidRPr="00E4353A" w:rsidRDefault="003D68CC" w:rsidP="005240C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Default="003D68CC" w:rsidP="005240C2">
            <w:pPr>
              <w:rPr>
                <w:sz w:val="28"/>
                <w:szCs w:val="28"/>
              </w:rPr>
            </w:pPr>
          </w:p>
          <w:p w:rsidR="003D68CC" w:rsidRPr="00C40705" w:rsidRDefault="003D68CC" w:rsidP="0052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2050F0" w:rsidRPr="002050F0" w:rsidRDefault="00B11C30" w:rsidP="005240C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3" style="position:absolute;margin-left:468pt;margin-top:3.15pt;width:268.5pt;height:51.75pt;z-index:251675648;mso-position-horizontal-relative:text;mso-position-vertical-relative:text" stroked="f">
            <v:textbox>
              <w:txbxContent>
                <w:p w:rsidR="005240C2" w:rsidRDefault="005240C2" w:rsidP="003D68CC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5240C2" w:rsidRPr="00903896" w:rsidRDefault="005240C2" w:rsidP="00B8660C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5240C2" w:rsidRPr="0022690B" w:rsidRDefault="005240C2" w:rsidP="003D68CC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42" style="position:absolute;margin-left:-4.5pt;margin-top:3.15pt;width:424.5pt;height:60.75pt;z-index:251674624;mso-position-horizontal-relative:text;mso-position-vertical-relative:text" stroked="f">
            <v:textbox>
              <w:txbxContent>
                <w:p w:rsidR="005240C2" w:rsidRPr="0022690B" w:rsidRDefault="005240C2" w:rsidP="003D68CC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5240C2" w:rsidRPr="0022690B" w:rsidRDefault="005240C2" w:rsidP="003D68CC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sectPr w:rsidR="002050F0" w:rsidRPr="002050F0" w:rsidSect="002050F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9F7"/>
    <w:multiLevelType w:val="hybridMultilevel"/>
    <w:tmpl w:val="19B83214"/>
    <w:lvl w:ilvl="0" w:tplc="992E0CA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050F0"/>
    <w:rsid w:val="000F01AB"/>
    <w:rsid w:val="001C7B34"/>
    <w:rsid w:val="002050F0"/>
    <w:rsid w:val="002166FA"/>
    <w:rsid w:val="002262BD"/>
    <w:rsid w:val="0022690B"/>
    <w:rsid w:val="002F0BB2"/>
    <w:rsid w:val="003D68CC"/>
    <w:rsid w:val="003F4CAE"/>
    <w:rsid w:val="004A7CB8"/>
    <w:rsid w:val="004C18CE"/>
    <w:rsid w:val="004F7A71"/>
    <w:rsid w:val="005240C2"/>
    <w:rsid w:val="00574675"/>
    <w:rsid w:val="005C14C7"/>
    <w:rsid w:val="005E4D50"/>
    <w:rsid w:val="00624C67"/>
    <w:rsid w:val="006545F6"/>
    <w:rsid w:val="00782635"/>
    <w:rsid w:val="00826D84"/>
    <w:rsid w:val="008744B3"/>
    <w:rsid w:val="008D0CFD"/>
    <w:rsid w:val="00983F0C"/>
    <w:rsid w:val="009D4F2E"/>
    <w:rsid w:val="00AC7A15"/>
    <w:rsid w:val="00AD46FC"/>
    <w:rsid w:val="00B11C30"/>
    <w:rsid w:val="00B16198"/>
    <w:rsid w:val="00B17DCA"/>
    <w:rsid w:val="00B8660C"/>
    <w:rsid w:val="00BA53F0"/>
    <w:rsid w:val="00BB7CD6"/>
    <w:rsid w:val="00C40705"/>
    <w:rsid w:val="00C77BC4"/>
    <w:rsid w:val="00C937DB"/>
    <w:rsid w:val="00E4353A"/>
    <w:rsid w:val="00E47BAE"/>
    <w:rsid w:val="00E619EA"/>
    <w:rsid w:val="00EB2B48"/>
    <w:rsid w:val="00ED0CB9"/>
    <w:rsid w:val="00EF0C36"/>
    <w:rsid w:val="00EF2F00"/>
    <w:rsid w:val="00F1141C"/>
    <w:rsid w:val="00F40F9E"/>
    <w:rsid w:val="00F5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1540</Words>
  <Characters>8782</Characters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2017-02-08T09:10:00Z</cp:lastPrinted>
  <dcterms:created xsi:type="dcterms:W3CDTF">2014-02-07T01:21:00Z</dcterms:created>
  <dcterms:modified xsi:type="dcterms:W3CDTF">2021-01-17T08:30:00Z</dcterms:modified>
</cp:coreProperties>
</file>