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EF" w:rsidRPr="00D76D3B" w:rsidRDefault="00A251EF" w:rsidP="00A251EF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خطة درس                                        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الثامن       المبحث :تاريخ</w:t>
      </w:r>
      <w:r>
        <w:rPr>
          <w:rFonts w:hint="cs"/>
          <w:b/>
          <w:bCs/>
          <w:rtl/>
        </w:rPr>
        <w:tab/>
        <w:t xml:space="preserve">                                      عنوان الوحدة : الدولة العباسية    </w:t>
      </w:r>
      <w:r>
        <w:rPr>
          <w:rFonts w:hint="cs"/>
          <w:b/>
          <w:bCs/>
          <w:rtl/>
        </w:rPr>
        <w:tab/>
        <w:t xml:space="preserve">                                       عنوان الدرس : الحياة الاقتصادية و الاجتماعية </w:t>
      </w:r>
    </w:p>
    <w:p w:rsidR="00A251EF" w:rsidRDefault="00A251EF" w:rsidP="00A251EF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3 حصص                  التاريخ : من :      /         / 2022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  <w:rtl/>
        </w:rPr>
        <w:t>2022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17113A">
        <w:rPr>
          <w:rFonts w:hint="cs"/>
          <w:rtl/>
        </w:rPr>
        <w:t>...................................</w:t>
      </w:r>
      <w:r>
        <w:rPr>
          <w:rFonts w:hint="cs"/>
          <w:rtl/>
          <w:lang w:bidi="ar-JO"/>
        </w:rPr>
        <w:t>....................................................................</w:t>
      </w:r>
      <w:r w:rsidRPr="0017113A">
        <w:rPr>
          <w:rFonts w:hint="cs"/>
          <w:rtl/>
        </w:rPr>
        <w:t xml:space="preserve">.......................  </w:t>
      </w:r>
      <w:r>
        <w:rPr>
          <w:rFonts w:hint="cs"/>
          <w:b/>
          <w:bCs/>
          <w:rtl/>
        </w:rPr>
        <w:t xml:space="preserve">                                                   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51EF" w:rsidRPr="00B11BC0" w:rsidTr="00622A1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251EF" w:rsidRPr="00B11BC0" w:rsidTr="00622A1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061A4A" w:rsidRDefault="00A251EF" w:rsidP="00622A16">
            <w:pPr>
              <w:jc w:val="center"/>
              <w:rPr>
                <w:rFonts w:cs="Traditional Arabic"/>
                <w:b/>
                <w:bCs/>
              </w:rPr>
            </w:pPr>
            <w:r w:rsidRPr="00061A4A">
              <w:rPr>
                <w:rFonts w:cs="Traditional Arabic" w:hint="cs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061A4A" w:rsidRDefault="00A251EF" w:rsidP="00622A16">
            <w:pPr>
              <w:jc w:val="center"/>
              <w:rPr>
                <w:rFonts w:cs="Traditional Arabic"/>
                <w:b/>
                <w:bCs/>
              </w:rPr>
            </w:pPr>
            <w:r w:rsidRPr="00061A4A">
              <w:rPr>
                <w:rFonts w:cs="Traditional Arabic" w:hint="cs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061A4A" w:rsidRDefault="00A251EF" w:rsidP="00622A16">
            <w:pPr>
              <w:jc w:val="center"/>
              <w:rPr>
                <w:rFonts w:cs="Traditional Arabic"/>
                <w:b/>
                <w:bCs/>
              </w:rPr>
            </w:pPr>
            <w:r w:rsidRPr="00061A4A">
              <w:rPr>
                <w:rFonts w:cs="Traditional Arabic"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251EF" w:rsidRPr="00B11BC0" w:rsidTr="00622A1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251EF" w:rsidRDefault="00A251EF" w:rsidP="00622A16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الدرس(الموالي  ..  التسميد ..الشادوف </w:t>
            </w:r>
          </w:p>
          <w:p w:rsidR="00A251EF" w:rsidRDefault="00A251EF" w:rsidP="00622A16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كل مما يلي</w:t>
            </w:r>
          </w:p>
          <w:p w:rsidR="00A251EF" w:rsidRDefault="00A251EF" w:rsidP="00622A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تنوع المنتجات الزراعية  في الدولة العباسية </w:t>
            </w:r>
          </w:p>
          <w:p w:rsidR="00A251EF" w:rsidRDefault="00A251EF" w:rsidP="00622A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ازدهار التجارة البرية و البحرية في الدولة العباسية</w:t>
            </w:r>
          </w:p>
          <w:p w:rsidR="00A251EF" w:rsidRDefault="00A251EF" w:rsidP="00622A16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يسمي بعض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اساليب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الري  في الدولة العباسية</w:t>
            </w:r>
          </w:p>
          <w:p w:rsidR="00A251EF" w:rsidRDefault="00A251EF" w:rsidP="00622A16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يعدد فئات المجتمع  في الدولة العباسية </w:t>
            </w:r>
          </w:p>
          <w:p w:rsidR="00A251EF" w:rsidRPr="00137678" w:rsidRDefault="00A251EF" w:rsidP="00622A16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يقدر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تنوع الفئات الاجتماعية في تطور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لتفاعلي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الاجوبة</w:t>
            </w:r>
            <w:proofErr w:type="spellEnd"/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A37D7E" w:rsidRDefault="00A251EF" w:rsidP="00622A16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251EF" w:rsidRDefault="00A251EF" w:rsidP="00622A16">
            <w:pPr>
              <w:spacing w:line="360" w:lineRule="auto"/>
              <w:ind w:left="72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الواردة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المخططات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المفاهيمية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الصور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و الرسومات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الخرائط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الجدارية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spacing w:line="360" w:lineRule="auto"/>
              <w:ind w:left="72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الذاتي </w:t>
            </w:r>
          </w:p>
          <w:p w:rsidR="00A251EF" w:rsidRPr="00F429C5" w:rsidRDefault="00A251EF" w:rsidP="00622A16">
            <w:pPr>
              <w:spacing w:line="360" w:lineRule="auto"/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قراءة النصوص الواردة</w:t>
            </w:r>
          </w:p>
          <w:p w:rsidR="00A251EF" w:rsidRPr="00B11BC0" w:rsidRDefault="00A251EF" w:rsidP="00622A1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251EF" w:rsidRDefault="00A251EF" w:rsidP="00A251E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A251EF" w:rsidRPr="00B11BC0" w:rsidTr="00622A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A251EF" w:rsidRPr="00B11BC0" w:rsidTr="00622A1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251EF" w:rsidRPr="00B11BC0" w:rsidTr="00622A1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251EF" w:rsidRPr="00B11BC0" w:rsidRDefault="00A251EF" w:rsidP="00622A16">
            <w:pPr>
              <w:jc w:val="lowKashida"/>
              <w:rPr>
                <w:b/>
                <w:bCs/>
              </w:rPr>
            </w:pPr>
          </w:p>
        </w:tc>
      </w:tr>
    </w:tbl>
    <w:p w:rsidR="00A251EF" w:rsidRDefault="00A251EF" w:rsidP="00A251EF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 </w:t>
      </w:r>
    </w:p>
    <w:p w:rsidR="00A251EF" w:rsidRPr="00E17577" w:rsidRDefault="00A251EF" w:rsidP="00A251EF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rtl/>
        </w:rPr>
        <w:t xml:space="preserve"> : سلامه </w:t>
      </w:r>
      <w:proofErr w:type="spellStart"/>
      <w:r>
        <w:rPr>
          <w:rFonts w:hint="cs"/>
          <w:b/>
          <w:bCs/>
          <w:rtl/>
        </w:rPr>
        <w:t>العودات</w:t>
      </w:r>
      <w:proofErr w:type="spellEnd"/>
      <w:r>
        <w:rPr>
          <w:rFonts w:hint="cs"/>
          <w:b/>
          <w:bCs/>
          <w:rtl/>
        </w:rPr>
        <w:t xml:space="preserve">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توقيع مدير المدرسة :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توقيع المشرف التربوي </w:t>
      </w:r>
    </w:p>
    <w:p w:rsidR="00A251EF" w:rsidRDefault="00A251EF" w:rsidP="00A251EF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A251EF" w:rsidRPr="00D76D3B" w:rsidRDefault="00A251EF" w:rsidP="00A251EF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الثامن      المبحث :تاريخ</w:t>
      </w:r>
      <w:r>
        <w:rPr>
          <w:rFonts w:hint="cs"/>
          <w:b/>
          <w:bCs/>
          <w:rtl/>
        </w:rPr>
        <w:tab/>
        <w:t xml:space="preserve">                                 عنوان الوحدة : الدولة العباسية    </w:t>
      </w:r>
      <w:r>
        <w:rPr>
          <w:rFonts w:hint="cs"/>
          <w:b/>
          <w:bCs/>
          <w:rtl/>
        </w:rPr>
        <w:tab/>
        <w:t xml:space="preserve">                            عنوان الدرس : المظاهر الفكرية و الحضارية في الدولة العباسية</w:t>
      </w:r>
    </w:p>
    <w:p w:rsidR="00A251EF" w:rsidRDefault="00A251EF" w:rsidP="00A251EF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حصتان                   التاريخ : من :      /         /</w:t>
      </w:r>
      <w:r>
        <w:rPr>
          <w:rFonts w:hint="cs"/>
          <w:b/>
          <w:bCs/>
          <w:rtl/>
          <w:lang w:bidi="ar-JO"/>
        </w:rPr>
        <w:t>2022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/2022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  <w:r w:rsidRPr="0017113A">
        <w:rPr>
          <w:rFonts w:hint="cs"/>
          <w:rtl/>
        </w:rPr>
        <w:t xml:space="preserve"> ........................................</w:t>
      </w:r>
      <w:r w:rsidRPr="0017113A">
        <w:rPr>
          <w:rFonts w:hint="cs"/>
          <w:rtl/>
          <w:lang w:bidi="ar-JO"/>
        </w:rPr>
        <w:t>........................................................................</w:t>
      </w:r>
      <w:r w:rsidRPr="0017113A">
        <w:rPr>
          <w:rFonts w:hint="cs"/>
          <w:rtl/>
        </w:rPr>
        <w:t>.....................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</w:t>
      </w:r>
    </w:p>
    <w:tbl>
      <w:tblPr>
        <w:bidiVisual/>
        <w:tblW w:w="14862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991"/>
        <w:gridCol w:w="900"/>
        <w:gridCol w:w="933"/>
        <w:gridCol w:w="2096"/>
        <w:gridCol w:w="1229"/>
        <w:gridCol w:w="5177"/>
        <w:gridCol w:w="536"/>
      </w:tblGrid>
      <w:tr w:rsidR="00A251EF" w:rsidRPr="00B11BC0" w:rsidTr="00622A16">
        <w:trPr>
          <w:gridAfter w:val="2"/>
          <w:wAfter w:w="5713" w:type="dxa"/>
          <w:jc w:val="center"/>
        </w:trPr>
        <w:tc>
          <w:tcPr>
            <w:tcW w:w="3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251EF" w:rsidRPr="00B11BC0" w:rsidTr="00622A16">
        <w:trPr>
          <w:trHeight w:val="523"/>
          <w:jc w:val="center"/>
        </w:trPr>
        <w:tc>
          <w:tcPr>
            <w:tcW w:w="39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FE7A02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FE7A02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FE7A02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FE7A02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الأداة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FE7A02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FE7A02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251EF" w:rsidRPr="00B11BC0" w:rsidTr="00622A16">
        <w:trPr>
          <w:trHeight w:val="3671"/>
          <w:jc w:val="center"/>
        </w:trPr>
        <w:tc>
          <w:tcPr>
            <w:tcW w:w="39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29407D" w:rsidRDefault="00A251EF" w:rsidP="00622A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251EF" w:rsidRDefault="00A251EF" w:rsidP="00622A16">
            <w:pPr>
              <w:numPr>
                <w:ilvl w:val="0"/>
                <w:numId w:val="3"/>
              </w:numPr>
              <w:tabs>
                <w:tab w:val="clear" w:pos="720"/>
                <w:tab w:val="num" w:pos="404"/>
              </w:tabs>
              <w:spacing w:line="276" w:lineRule="auto"/>
              <w:ind w:hanging="599"/>
              <w:rPr>
                <w:rFonts w:hint="cs"/>
                <w:b/>
                <w:bCs/>
                <w:sz w:val="22"/>
                <w:szCs w:val="22"/>
              </w:rPr>
            </w:pPr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(المدرسة النظامية .علم الكلام  . الترجمة .. علم الفك ) </w:t>
            </w:r>
          </w:p>
          <w:p w:rsidR="00A251EF" w:rsidRDefault="00A251EF" w:rsidP="00622A16">
            <w:pPr>
              <w:numPr>
                <w:ilvl w:val="0"/>
                <w:numId w:val="3"/>
              </w:numPr>
              <w:tabs>
                <w:tab w:val="clear" w:pos="720"/>
                <w:tab w:val="num" w:pos="404"/>
              </w:tabs>
              <w:spacing w:line="276" w:lineRule="auto"/>
              <w:ind w:hanging="599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المدارس التي ظهرت في الدولة العباسية </w:t>
            </w:r>
          </w:p>
          <w:p w:rsidR="00A251EF" w:rsidRDefault="00A251EF" w:rsidP="00622A16">
            <w:pPr>
              <w:numPr>
                <w:ilvl w:val="0"/>
                <w:numId w:val="3"/>
              </w:numPr>
              <w:tabs>
                <w:tab w:val="clear" w:pos="720"/>
                <w:tab w:val="num" w:pos="404"/>
              </w:tabs>
              <w:spacing w:line="276" w:lineRule="auto"/>
              <w:ind w:hanging="599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ما يلي </w:t>
            </w:r>
          </w:p>
          <w:p w:rsidR="00A251EF" w:rsidRDefault="00A251EF" w:rsidP="00622A16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تطور حركة الترجمة في الدولة العباسية</w:t>
            </w:r>
          </w:p>
          <w:p w:rsidR="00A251EF" w:rsidRDefault="00A251EF" w:rsidP="00622A16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تطور  العمارة في العصر العباسي </w:t>
            </w:r>
          </w:p>
          <w:p w:rsidR="00A251EF" w:rsidRDefault="00A251EF" w:rsidP="00622A16">
            <w:pPr>
              <w:numPr>
                <w:ilvl w:val="0"/>
                <w:numId w:val="3"/>
              </w:numPr>
              <w:tabs>
                <w:tab w:val="clear" w:pos="720"/>
                <w:tab w:val="num" w:pos="404"/>
              </w:tabs>
              <w:spacing w:line="276" w:lineRule="auto"/>
              <w:ind w:hanging="599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يسمي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اشهر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العلماء العرب  في العلوم الأدبية و التطبيقية </w:t>
            </w:r>
          </w:p>
          <w:p w:rsidR="00A251EF" w:rsidRDefault="00A251EF" w:rsidP="00622A16">
            <w:pPr>
              <w:numPr>
                <w:ilvl w:val="0"/>
                <w:numId w:val="3"/>
              </w:numPr>
              <w:tabs>
                <w:tab w:val="clear" w:pos="720"/>
                <w:tab w:val="num" w:pos="404"/>
              </w:tabs>
              <w:spacing w:line="276" w:lineRule="auto"/>
              <w:ind w:hanging="599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يقدر  دور العلماء العرب في الحضارة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الانسانية</w:t>
            </w:r>
            <w:proofErr w:type="spellEnd"/>
          </w:p>
          <w:p w:rsidR="00A251EF" w:rsidRPr="00E17577" w:rsidRDefault="00A251EF" w:rsidP="00622A16">
            <w:p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2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A37D7E" w:rsidRDefault="00A251EF" w:rsidP="00622A16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251EF" w:rsidRDefault="00A251EF" w:rsidP="00622A16">
            <w:pPr>
              <w:spacing w:line="360" w:lineRule="auto"/>
              <w:ind w:left="72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الواردة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المخططات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المفاهيمية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الصور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و الرسومات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الخرائط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الجدارية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spacing w:line="360" w:lineRule="auto"/>
              <w:ind w:left="72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الذاتي </w:t>
            </w:r>
          </w:p>
          <w:p w:rsidR="00A251EF" w:rsidRPr="00F429C5" w:rsidRDefault="00A251EF" w:rsidP="00622A16">
            <w:pPr>
              <w:spacing w:line="360" w:lineRule="auto"/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قراءة النصوص الواردة</w:t>
            </w:r>
          </w:p>
          <w:p w:rsidR="00A251EF" w:rsidRPr="00B11BC0" w:rsidRDefault="00A251EF" w:rsidP="00622A1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251EF" w:rsidRPr="00B11BC0" w:rsidRDefault="00A251EF" w:rsidP="00622A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251EF" w:rsidRDefault="00A251EF" w:rsidP="00A251E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7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622"/>
      </w:tblGrid>
      <w:tr w:rsidR="00A251EF" w:rsidRPr="00B11BC0" w:rsidTr="00622A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251EF" w:rsidRPr="00B11BC0" w:rsidRDefault="00A251EF" w:rsidP="00622A16">
            <w:pPr>
              <w:jc w:val="lowKashida"/>
              <w:rPr>
                <w:b/>
                <w:bCs/>
              </w:rPr>
            </w:pPr>
          </w:p>
        </w:tc>
      </w:tr>
    </w:tbl>
    <w:p w:rsidR="00A251EF" w:rsidRDefault="00A251EF" w:rsidP="00A251E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251EF" w:rsidRPr="00690530" w:rsidRDefault="00A251EF" w:rsidP="00A251EF">
      <w:pPr>
        <w:jc w:val="lowKashida"/>
        <w:rPr>
          <w:rFonts w:cs="Traditional Arabic" w:hint="cs"/>
          <w:b/>
          <w:bCs/>
          <w:sz w:val="28"/>
          <w:szCs w:val="28"/>
        </w:rPr>
      </w:pP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rtl/>
        </w:rPr>
        <w:t xml:space="preserve">: سلامه </w:t>
      </w:r>
      <w:proofErr w:type="spellStart"/>
      <w:r>
        <w:rPr>
          <w:rFonts w:hint="cs"/>
          <w:b/>
          <w:bCs/>
          <w:rtl/>
        </w:rPr>
        <w:t>العودات</w:t>
      </w:r>
      <w:proofErr w:type="spellEnd"/>
      <w:r>
        <w:rPr>
          <w:rFonts w:hint="cs"/>
          <w:b/>
          <w:bCs/>
          <w:rtl/>
        </w:rPr>
        <w:t xml:space="preserve">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توقيع مدير المدرسة :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توقيع المشرف التربوي</w:t>
      </w:r>
      <w:r>
        <w:rPr>
          <w:rFonts w:cs="Traditional Arabic" w:hint="cs"/>
          <w:b/>
          <w:bCs/>
          <w:sz w:val="28"/>
          <w:szCs w:val="28"/>
          <w:rtl/>
        </w:rPr>
        <w:t xml:space="preserve"> :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A251EF" w:rsidRDefault="00A251EF" w:rsidP="00A251EF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A251EF" w:rsidRPr="00D76D3B" w:rsidRDefault="00A251EF" w:rsidP="00A251EF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الثامن             المبحث :تاريخ</w:t>
      </w:r>
      <w:r>
        <w:rPr>
          <w:rFonts w:hint="cs"/>
          <w:b/>
          <w:bCs/>
          <w:rtl/>
        </w:rPr>
        <w:tab/>
        <w:t xml:space="preserve">                                      عنوان الوحدة : الدولة العباسية    </w:t>
      </w:r>
      <w:r>
        <w:rPr>
          <w:rFonts w:hint="cs"/>
          <w:b/>
          <w:bCs/>
          <w:rtl/>
        </w:rPr>
        <w:tab/>
        <w:t xml:space="preserve">                                         عنوان الدرس : ضعف الدولة العباسية 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/</w:t>
      </w:r>
      <w:r>
        <w:rPr>
          <w:rFonts w:hint="cs"/>
          <w:b/>
          <w:bCs/>
          <w:rtl/>
          <w:lang w:bidi="ar-JO"/>
        </w:rPr>
        <w:t>2022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/2022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التعلم القبلي :</w:t>
      </w:r>
      <w:r w:rsidRPr="0017113A">
        <w:rPr>
          <w:rFonts w:hint="cs"/>
          <w:rtl/>
        </w:rPr>
        <w:t xml:space="preserve"> ...................................................................................................................................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826"/>
        <w:gridCol w:w="900"/>
        <w:gridCol w:w="990"/>
        <w:gridCol w:w="1170"/>
        <w:gridCol w:w="1440"/>
        <w:gridCol w:w="5585"/>
        <w:gridCol w:w="540"/>
      </w:tblGrid>
      <w:tr w:rsidR="00A251EF" w:rsidRPr="00B11BC0" w:rsidTr="00622A16">
        <w:trPr>
          <w:jc w:val="center"/>
        </w:trPr>
        <w:tc>
          <w:tcPr>
            <w:tcW w:w="48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6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1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251EF" w:rsidRPr="00B11BC0" w:rsidTr="00622A16">
        <w:trPr>
          <w:trHeight w:val="523"/>
          <w:jc w:val="center"/>
        </w:trPr>
        <w:tc>
          <w:tcPr>
            <w:tcW w:w="48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251EF" w:rsidRPr="00B11BC0" w:rsidTr="00622A16">
        <w:trPr>
          <w:trHeight w:val="3889"/>
          <w:jc w:val="center"/>
        </w:trPr>
        <w:tc>
          <w:tcPr>
            <w:tcW w:w="4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251EF" w:rsidRPr="0056671B" w:rsidRDefault="00A251EF" w:rsidP="00622A16">
            <w:pPr>
              <w:numPr>
                <w:ilvl w:val="0"/>
                <w:numId w:val="4"/>
              </w:numPr>
              <w:tabs>
                <w:tab w:val="clear" w:pos="720"/>
                <w:tab w:val="num" w:pos="274"/>
              </w:tabs>
              <w:spacing w:line="480" w:lineRule="auto"/>
              <w:ind w:hanging="720"/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Pr="0074656B" w:rsidRDefault="00A251EF" w:rsidP="00622A16">
            <w:pPr>
              <w:spacing w:line="480" w:lineRule="auto"/>
              <w:ind w:left="72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البربر.     الدول</w:t>
            </w:r>
            <w:r>
              <w:rPr>
                <w:rFonts w:hint="eastAsia"/>
                <w:b/>
                <w:bCs/>
                <w:sz w:val="22"/>
                <w:szCs w:val="22"/>
                <w:rtl/>
                <w:lang w:bidi="ar-JO"/>
              </w:rPr>
              <w:t>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الفاطمية ..ملاذ كر</w:t>
            </w:r>
            <w:r>
              <w:rPr>
                <w:rFonts w:hint="eastAsia"/>
                <w:b/>
                <w:bCs/>
                <w:sz w:val="22"/>
                <w:szCs w:val="22"/>
                <w:rtl/>
                <w:lang w:bidi="ar-JO"/>
              </w:rPr>
              <w:t>د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  <w:p w:rsidR="00A251EF" w:rsidRPr="009A76AD" w:rsidRDefault="00A251EF" w:rsidP="00622A16">
            <w:pPr>
              <w:numPr>
                <w:ilvl w:val="0"/>
                <w:numId w:val="4"/>
              </w:numPr>
              <w:tabs>
                <w:tab w:val="clear" w:pos="720"/>
                <w:tab w:val="num" w:pos="274"/>
              </w:tabs>
              <w:spacing w:line="480" w:lineRule="auto"/>
              <w:ind w:hanging="720"/>
              <w:rPr>
                <w:rFonts w:hint="cs"/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يفسر </w:t>
            </w:r>
            <w:proofErr w:type="spellStart"/>
            <w:r w:rsidRPr="009A76A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اساب</w:t>
            </w:r>
            <w:proofErr w:type="spellEnd"/>
            <w:r w:rsidRPr="009A76A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ظهور الحركات الانفصالية </w:t>
            </w:r>
          </w:p>
          <w:p w:rsidR="00A251EF" w:rsidRDefault="00A251EF" w:rsidP="00622A16">
            <w:pPr>
              <w:numPr>
                <w:ilvl w:val="0"/>
                <w:numId w:val="4"/>
              </w:numPr>
              <w:tabs>
                <w:tab w:val="clear" w:pos="720"/>
                <w:tab w:val="num" w:pos="274"/>
              </w:tabs>
              <w:spacing w:line="480" w:lineRule="auto"/>
              <w:ind w:hanging="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يحدد على الخريطة الدويلات التي انفصلت عن الدولة العباسية</w:t>
            </w:r>
          </w:p>
          <w:p w:rsidR="00A251EF" w:rsidRDefault="00A251EF" w:rsidP="00622A16">
            <w:pPr>
              <w:spacing w:line="480" w:lineRule="auto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يبين دور السلاجقة  في الحفاظ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اراضي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الدولة  العباسية  </w:t>
            </w:r>
          </w:p>
          <w:p w:rsidR="00A251EF" w:rsidRDefault="00A251EF" w:rsidP="00622A16">
            <w:pPr>
              <w:spacing w:line="480" w:lineRule="auto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يعدد المنجزات </w:t>
            </w:r>
            <w:r w:rsidRPr="0056671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 </w:t>
            </w:r>
            <w:r w:rsidRPr="0056671B">
              <w:rPr>
                <w:rFonts w:hint="cs"/>
                <w:b/>
                <w:bCs/>
                <w:sz w:val="20"/>
                <w:szCs w:val="20"/>
                <w:rtl/>
              </w:rPr>
              <w:t>لحضارية و المعمارية في العصر الفاطمي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251EF" w:rsidRPr="00B11BC0" w:rsidRDefault="00A251EF" w:rsidP="00622A16">
            <w:pPr>
              <w:spacing w:line="480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6. </w:t>
            </w:r>
            <w:r w:rsidRPr="0056671B">
              <w:rPr>
                <w:rFonts w:hint="cs"/>
                <w:b/>
                <w:bCs/>
                <w:sz w:val="20"/>
                <w:szCs w:val="20"/>
                <w:rtl/>
              </w:rPr>
              <w:t xml:space="preserve">يستنتج </w:t>
            </w:r>
            <w:proofErr w:type="spellStart"/>
            <w:r w:rsidRPr="0056671B">
              <w:rPr>
                <w:rFonts w:hint="cs"/>
                <w:b/>
                <w:bCs/>
                <w:sz w:val="20"/>
                <w:szCs w:val="20"/>
                <w:rtl/>
              </w:rPr>
              <w:t>اسباب</w:t>
            </w:r>
            <w:proofErr w:type="spellEnd"/>
            <w:r w:rsidRPr="0056671B">
              <w:rPr>
                <w:rFonts w:hint="cs"/>
                <w:b/>
                <w:bCs/>
                <w:sz w:val="20"/>
                <w:szCs w:val="20"/>
                <w:rtl/>
              </w:rPr>
              <w:t xml:space="preserve">  ضعف  الدولة العباسية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5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A37D7E" w:rsidRDefault="00A251EF" w:rsidP="00622A16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251EF" w:rsidRDefault="00A251EF" w:rsidP="00622A16">
            <w:pPr>
              <w:spacing w:line="360" w:lineRule="auto"/>
              <w:ind w:left="72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الواردة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المخططات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المفاهيمية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الصور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و الرسومات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الخرائط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الجدارية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spacing w:line="360" w:lineRule="auto"/>
              <w:ind w:left="72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الذاتي </w:t>
            </w:r>
          </w:p>
          <w:p w:rsidR="00A251EF" w:rsidRPr="00F429C5" w:rsidRDefault="00A251EF" w:rsidP="00622A16">
            <w:pPr>
              <w:spacing w:line="360" w:lineRule="auto"/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قراءة النصوص الواردة</w:t>
            </w:r>
          </w:p>
          <w:p w:rsidR="00A251EF" w:rsidRPr="00B11BC0" w:rsidRDefault="00A251EF" w:rsidP="00622A1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251EF" w:rsidRPr="00B11BC0" w:rsidRDefault="00A251EF" w:rsidP="00622A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251EF" w:rsidRDefault="00A251EF" w:rsidP="00A251E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251EF" w:rsidRPr="00B11BC0" w:rsidTr="00622A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251EF" w:rsidRPr="00B11BC0" w:rsidRDefault="00A251EF" w:rsidP="00622A16">
            <w:pPr>
              <w:jc w:val="lowKashida"/>
              <w:rPr>
                <w:b/>
                <w:bCs/>
              </w:rPr>
            </w:pPr>
          </w:p>
        </w:tc>
      </w:tr>
    </w:tbl>
    <w:p w:rsidR="00A251EF" w:rsidRDefault="00A251EF" w:rsidP="00A251E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251EF" w:rsidRDefault="00A251EF" w:rsidP="00A251EF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rtl/>
        </w:rPr>
        <w:t xml:space="preserve"> : سلامه </w:t>
      </w:r>
      <w:proofErr w:type="spellStart"/>
      <w:r>
        <w:rPr>
          <w:rFonts w:hint="cs"/>
          <w:b/>
          <w:bCs/>
          <w:rtl/>
        </w:rPr>
        <w:t>العودات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توقيع مدير المدرسة :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توقيع المشرف التربوي </w:t>
      </w:r>
      <w:r>
        <w:rPr>
          <w:rFonts w:cs="Traditional Arabic" w:hint="cs"/>
          <w:b/>
          <w:bCs/>
          <w:sz w:val="28"/>
          <w:szCs w:val="28"/>
          <w:rtl/>
        </w:rPr>
        <w:t>:</w:t>
      </w:r>
    </w:p>
    <w:p w:rsidR="00A251EF" w:rsidRPr="00C45211" w:rsidRDefault="00A251EF" w:rsidP="00A251EF">
      <w:pPr>
        <w:rPr>
          <w:rFonts w:hint="cs"/>
          <w:szCs w:val="28"/>
        </w:rPr>
      </w:pPr>
    </w:p>
    <w:p w:rsidR="00A251EF" w:rsidRPr="00D76D3B" w:rsidRDefault="00A251EF" w:rsidP="00A251EF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الثامن                المبحث :تاريخ</w:t>
      </w:r>
      <w:r>
        <w:rPr>
          <w:rFonts w:hint="cs"/>
          <w:b/>
          <w:bCs/>
          <w:rtl/>
        </w:rPr>
        <w:tab/>
        <w:t xml:space="preserve">                                      عنوان الوحدة : الدولة  العباسية     </w:t>
      </w:r>
      <w:r>
        <w:rPr>
          <w:rFonts w:hint="cs"/>
          <w:b/>
          <w:bCs/>
          <w:rtl/>
        </w:rPr>
        <w:tab/>
        <w:t xml:space="preserve">                                                     عنوان الدرس : الغزو المغولي   </w:t>
      </w:r>
    </w:p>
    <w:p w:rsidR="00A251EF" w:rsidRDefault="00A251EF" w:rsidP="00A251EF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حصتان                   التاريخ : من :      /         / 2022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  <w:rtl/>
        </w:rPr>
        <w:t>2022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17113A">
        <w:rPr>
          <w:rFonts w:hint="cs"/>
          <w:rtl/>
        </w:rPr>
        <w:t>.............................................................................................................................................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51EF" w:rsidRPr="00B11BC0" w:rsidTr="00622A1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251EF" w:rsidRPr="00B11BC0" w:rsidTr="00622A1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7107A3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7107A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7107A3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7107A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7107A3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7107A3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251EF" w:rsidRPr="00B11BC0" w:rsidTr="00622A1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251EF" w:rsidRDefault="00A251EF" w:rsidP="00622A16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A251EF" w:rsidRDefault="00A251EF" w:rsidP="00622A16">
            <w:p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(المغول .. المماليك  ,.. هولاكو)</w:t>
            </w:r>
          </w:p>
          <w:p w:rsidR="00A251EF" w:rsidRDefault="00A251EF" w:rsidP="00622A16">
            <w:p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سبب لكل مما يلي </w:t>
            </w:r>
          </w:p>
          <w:p w:rsidR="00A251EF" w:rsidRDefault="00A251EF" w:rsidP="00622A16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توسع المغول  نحو الأقاليم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</w:p>
          <w:p w:rsidR="00A251EF" w:rsidRDefault="00A251EF" w:rsidP="00622A16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تطلع المغول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احتلال مصر  </w:t>
            </w:r>
          </w:p>
          <w:p w:rsidR="00A251EF" w:rsidRDefault="00A251EF" w:rsidP="00622A16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يتتبع  على الخريطة خط  سير الغزو المغولي </w:t>
            </w:r>
          </w:p>
          <w:p w:rsidR="00A251EF" w:rsidRDefault="00A251EF" w:rsidP="00622A16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يبين دور المماليك في التصدي للغزو المغولي </w:t>
            </w:r>
          </w:p>
          <w:p w:rsidR="00A251EF" w:rsidRDefault="00A251EF" w:rsidP="00622A16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يحلل نتائج معركة عين جالوت </w:t>
            </w:r>
          </w:p>
          <w:p w:rsidR="00A251EF" w:rsidRDefault="00A251EF" w:rsidP="00622A16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 يحمد الله على نعمة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الذي  حول المغول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امة مسلمة</w:t>
            </w:r>
          </w:p>
          <w:p w:rsidR="00A251EF" w:rsidRPr="00BB57B4" w:rsidRDefault="00A251EF" w:rsidP="00622A16">
            <w:p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A37D7E" w:rsidRDefault="00A251EF" w:rsidP="00622A16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251EF" w:rsidRDefault="00A251EF" w:rsidP="00622A16">
            <w:pPr>
              <w:spacing w:line="360" w:lineRule="auto"/>
              <w:ind w:left="72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الواردة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المخططات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المفاهيمية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الصور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و الرسومات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الخرائط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الجدارية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spacing w:line="360" w:lineRule="auto"/>
              <w:ind w:left="72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الذاتي </w:t>
            </w:r>
          </w:p>
          <w:p w:rsidR="00A251EF" w:rsidRPr="00F429C5" w:rsidRDefault="00A251EF" w:rsidP="00622A16">
            <w:pPr>
              <w:spacing w:line="360" w:lineRule="auto"/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قراءة النصوص الواردة</w:t>
            </w:r>
          </w:p>
          <w:p w:rsidR="00A251EF" w:rsidRPr="00B11BC0" w:rsidRDefault="00A251EF" w:rsidP="00622A1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251EF" w:rsidRPr="00B11BC0" w:rsidRDefault="00A251EF" w:rsidP="00622A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251EF" w:rsidRDefault="00A251EF" w:rsidP="00A251E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251EF" w:rsidRPr="00B11BC0" w:rsidTr="00622A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A251EF" w:rsidRDefault="00A251EF" w:rsidP="00A251EF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</w:t>
      </w:r>
    </w:p>
    <w:p w:rsidR="00A251EF" w:rsidRPr="00546DE7" w:rsidRDefault="00A251EF" w:rsidP="00A251EF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rtl/>
        </w:rPr>
        <w:t xml:space="preserve"> : سلامه </w:t>
      </w:r>
      <w:proofErr w:type="spellStart"/>
      <w:r>
        <w:rPr>
          <w:rFonts w:hint="cs"/>
          <w:b/>
          <w:bCs/>
          <w:rtl/>
        </w:rPr>
        <w:t>العودات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مدير المدرسة :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توقيع المشرف التربوي </w:t>
      </w:r>
      <w:r>
        <w:rPr>
          <w:rFonts w:cs="Traditional Arabic" w:hint="cs"/>
          <w:b/>
          <w:bCs/>
          <w:sz w:val="28"/>
          <w:szCs w:val="28"/>
          <w:rtl/>
        </w:rPr>
        <w:t>:</w:t>
      </w:r>
    </w:p>
    <w:p w:rsidR="00A251EF" w:rsidRPr="00D76D3B" w:rsidRDefault="00A251EF" w:rsidP="00A251EF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</w:t>
      </w:r>
    </w:p>
    <w:p w:rsidR="00A251EF" w:rsidRPr="00D76D3B" w:rsidRDefault="00A251EF" w:rsidP="00A251EF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A251EF" w:rsidRDefault="00A251EF" w:rsidP="00A251E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 : الثامن              المبحث :تاريخ</w:t>
      </w:r>
      <w:r>
        <w:rPr>
          <w:rFonts w:hint="cs"/>
          <w:b/>
          <w:bCs/>
          <w:rtl/>
        </w:rPr>
        <w:tab/>
        <w:t xml:space="preserve">                           عنوان الوحدة : تاريخ الأندلس و حضارتها                                           عنوان الدرس : الفتح </w:t>
      </w:r>
      <w:proofErr w:type="spellStart"/>
      <w:r>
        <w:rPr>
          <w:rFonts w:hint="cs"/>
          <w:b/>
          <w:bCs/>
          <w:rtl/>
        </w:rPr>
        <w:t>الاسلامي</w:t>
      </w:r>
      <w:proofErr w:type="spellEnd"/>
      <w:r>
        <w:rPr>
          <w:rFonts w:hint="cs"/>
          <w:b/>
          <w:bCs/>
          <w:rtl/>
        </w:rPr>
        <w:t xml:space="preserve"> للأندلس 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/</w:t>
      </w:r>
      <w:r>
        <w:rPr>
          <w:rFonts w:hint="cs"/>
          <w:b/>
          <w:bCs/>
          <w:rtl/>
          <w:lang w:bidi="ar-JO"/>
        </w:rPr>
        <w:t>2022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>إلى :           /         / 2022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</w:t>
      </w:r>
      <w:r w:rsidRPr="0017113A">
        <w:rPr>
          <w:rFonts w:hint="cs"/>
          <w:rtl/>
        </w:rPr>
        <w:t>......................................</w:t>
      </w:r>
      <w:r>
        <w:rPr>
          <w:rFonts w:hint="cs"/>
          <w:rtl/>
        </w:rPr>
        <w:t>...................................................................................................</w:t>
      </w:r>
      <w:r w:rsidRPr="0017113A">
        <w:rPr>
          <w:rFonts w:hint="cs"/>
          <w:rtl/>
        </w:rPr>
        <w:t>...........................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51EF" w:rsidRPr="00B11BC0" w:rsidTr="00622A1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251EF" w:rsidRPr="00B11BC0" w:rsidTr="00622A1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251EF" w:rsidRPr="00B11BC0" w:rsidTr="00622A1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251EF" w:rsidRDefault="00A251EF" w:rsidP="00622A16">
            <w:pPr>
              <w:numPr>
                <w:ilvl w:val="0"/>
                <w:numId w:val="16"/>
              </w:numPr>
              <w:spacing w:line="360" w:lineRule="auto"/>
              <w:ind w:left="414" w:hanging="414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(وادي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لكة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..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القوط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.. بلاط الشهداء )</w:t>
            </w:r>
          </w:p>
          <w:p w:rsidR="00A251EF" w:rsidRDefault="00A251EF" w:rsidP="00622A16">
            <w:pPr>
              <w:numPr>
                <w:ilvl w:val="0"/>
                <w:numId w:val="16"/>
              </w:numPr>
              <w:spacing w:line="360" w:lineRule="auto"/>
              <w:ind w:left="414" w:hanging="414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الفتح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للأندلس</w:t>
            </w:r>
          </w:p>
          <w:p w:rsidR="00A251EF" w:rsidRDefault="00A251EF" w:rsidP="00622A16">
            <w:pPr>
              <w:numPr>
                <w:ilvl w:val="0"/>
                <w:numId w:val="16"/>
              </w:numPr>
              <w:spacing w:line="360" w:lineRule="auto"/>
              <w:ind w:left="414" w:hanging="414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يتتبع خط سير  حملة طارق بن زياد و موسى بن نصير  </w:t>
            </w:r>
          </w:p>
          <w:p w:rsidR="00A251EF" w:rsidRDefault="00A251EF" w:rsidP="00622A16">
            <w:pPr>
              <w:numPr>
                <w:ilvl w:val="0"/>
                <w:numId w:val="16"/>
              </w:numPr>
              <w:spacing w:line="360" w:lineRule="auto"/>
              <w:ind w:left="414" w:hanging="414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يحلل 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نتائج معركة بلاط الشهداء  </w:t>
            </w:r>
          </w:p>
          <w:p w:rsidR="00A251EF" w:rsidRDefault="00A251EF" w:rsidP="00622A16">
            <w:pPr>
              <w:numPr>
                <w:ilvl w:val="0"/>
                <w:numId w:val="16"/>
              </w:numPr>
              <w:spacing w:line="360" w:lineRule="auto"/>
              <w:ind w:left="414" w:hanging="414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يقدر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الفتوحات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الاسلامية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الاندلس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251EF" w:rsidRPr="003461A9" w:rsidRDefault="00A251EF" w:rsidP="00622A16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tabs>
                <w:tab w:val="left" w:pos="337"/>
                <w:tab w:val="center" w:pos="612"/>
              </w:tabs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A37D7E" w:rsidRDefault="00A251EF" w:rsidP="00622A16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251EF" w:rsidRDefault="00A251EF" w:rsidP="00622A16">
            <w:pPr>
              <w:spacing w:line="360" w:lineRule="auto"/>
              <w:ind w:left="72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الواردة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المخططات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المفاهيمية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الصور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و الرسومات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الخرائط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الجدارية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spacing w:line="360" w:lineRule="auto"/>
              <w:ind w:left="72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الذاتي </w:t>
            </w:r>
          </w:p>
          <w:p w:rsidR="00A251EF" w:rsidRPr="00F429C5" w:rsidRDefault="00A251EF" w:rsidP="00622A16">
            <w:pPr>
              <w:spacing w:line="360" w:lineRule="auto"/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قراءة النصوص الواردة</w:t>
            </w:r>
          </w:p>
          <w:p w:rsidR="00A251EF" w:rsidRPr="00B11BC0" w:rsidRDefault="00A251EF" w:rsidP="00622A1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251EF" w:rsidRPr="00B11BC0" w:rsidRDefault="00A251EF" w:rsidP="00622A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251EF" w:rsidRDefault="00A251EF" w:rsidP="00A251E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251EF" w:rsidRPr="00B11BC0" w:rsidTr="00622A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251EF" w:rsidRPr="00B11BC0" w:rsidRDefault="00A251EF" w:rsidP="00622A16">
            <w:pPr>
              <w:jc w:val="lowKashida"/>
              <w:rPr>
                <w:b/>
                <w:bCs/>
              </w:rPr>
            </w:pPr>
          </w:p>
        </w:tc>
      </w:tr>
    </w:tbl>
    <w:p w:rsidR="00A251EF" w:rsidRDefault="00A251EF" w:rsidP="00A251E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251EF" w:rsidRDefault="00A251EF" w:rsidP="00A251EF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rtl/>
        </w:rPr>
        <w:t xml:space="preserve"> : سلامه </w:t>
      </w:r>
      <w:proofErr w:type="spellStart"/>
      <w:r>
        <w:rPr>
          <w:rFonts w:hint="cs"/>
          <w:b/>
          <w:bCs/>
          <w:rtl/>
        </w:rPr>
        <w:t>العودات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توقيع مدير المدرسة :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توقيع المشرف التربوي </w:t>
      </w:r>
    </w:p>
    <w:p w:rsidR="00A251EF" w:rsidRPr="00666701" w:rsidRDefault="00A251EF" w:rsidP="00A251EF">
      <w:pPr>
        <w:rPr>
          <w:rFonts w:hint="cs"/>
          <w:szCs w:val="28"/>
        </w:rPr>
      </w:pPr>
    </w:p>
    <w:p w:rsidR="00A251EF" w:rsidRDefault="00A251EF" w:rsidP="00A251EF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</w:t>
      </w:r>
    </w:p>
    <w:p w:rsidR="00A251EF" w:rsidRPr="00D76D3B" w:rsidRDefault="00A251EF" w:rsidP="00A251EF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A251EF" w:rsidRDefault="00A251EF" w:rsidP="00A251E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الثامن               المبحث :تاريخ</w:t>
      </w:r>
      <w:r>
        <w:rPr>
          <w:rFonts w:hint="cs"/>
          <w:b/>
          <w:bCs/>
          <w:rtl/>
        </w:rPr>
        <w:tab/>
        <w:t xml:space="preserve">                              عنوان الوحدة : تاريخ الأندلس و حضارتها                                         عنوان الدرس : تاريخ المسلمين في </w:t>
      </w:r>
      <w:proofErr w:type="spellStart"/>
      <w:r>
        <w:rPr>
          <w:rFonts w:hint="cs"/>
          <w:b/>
          <w:bCs/>
          <w:rtl/>
        </w:rPr>
        <w:t>الاندلس</w:t>
      </w:r>
      <w:proofErr w:type="spellEnd"/>
      <w:r>
        <w:rPr>
          <w:rFonts w:hint="cs"/>
          <w:b/>
          <w:bCs/>
          <w:rtl/>
        </w:rPr>
        <w:t xml:space="preserve">  </w:t>
      </w:r>
    </w:p>
    <w:p w:rsidR="00A251EF" w:rsidRDefault="00A251EF" w:rsidP="00A251EF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/2022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2022</w:t>
      </w:r>
      <w:r>
        <w:rPr>
          <w:rFonts w:hint="cs"/>
          <w:b/>
          <w:bCs/>
          <w:rtl/>
        </w:rPr>
        <w:t xml:space="preserve">                      </w:t>
      </w:r>
      <w:r>
        <w:rPr>
          <w:b/>
          <w:bCs/>
        </w:rPr>
        <w:t xml:space="preserve"> 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17113A">
        <w:rPr>
          <w:rFonts w:hint="cs"/>
          <w:rtl/>
        </w:rPr>
        <w:t>..................................................................................................................................................................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51EF" w:rsidRPr="00B11BC0" w:rsidTr="00622A1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251EF" w:rsidRPr="00B11BC0" w:rsidTr="00622A1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7107A3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7107A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7107A3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7107A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7107A3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7107A3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7107A3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7107A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الزمن</w:t>
            </w:r>
          </w:p>
        </w:tc>
      </w:tr>
      <w:tr w:rsidR="00A251EF" w:rsidRPr="00B11BC0" w:rsidTr="00622A1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251EF" w:rsidRPr="00BA7238" w:rsidRDefault="00A251EF" w:rsidP="00622A16">
            <w:pPr>
              <w:numPr>
                <w:ilvl w:val="0"/>
                <w:numId w:val="17"/>
              </w:numPr>
              <w:spacing w:line="360" w:lineRule="auto"/>
              <w:ind w:left="414" w:hanging="284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يفسر</w:t>
            </w:r>
            <w:r w:rsidRPr="00BA7238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BA7238"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 w:rsidRPr="00BA7238">
              <w:rPr>
                <w:rFonts w:hint="cs"/>
                <w:b/>
                <w:bCs/>
                <w:sz w:val="22"/>
                <w:szCs w:val="22"/>
                <w:rtl/>
              </w:rPr>
              <w:t xml:space="preserve">  ما يلي </w:t>
            </w:r>
          </w:p>
          <w:p w:rsidR="00A251EF" w:rsidRPr="00BA7238" w:rsidRDefault="00A251EF" w:rsidP="00622A16">
            <w:pPr>
              <w:spacing w:line="360" w:lineRule="auto"/>
              <w:ind w:left="414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A7238">
              <w:rPr>
                <w:rFonts w:hint="cs"/>
                <w:b/>
                <w:bCs/>
                <w:sz w:val="22"/>
                <w:szCs w:val="22"/>
                <w:rtl/>
              </w:rPr>
              <w:t xml:space="preserve">- قيام ممالك الطوائف  في الأندلس </w:t>
            </w:r>
          </w:p>
          <w:p w:rsidR="00A251EF" w:rsidRPr="00BA7238" w:rsidRDefault="00A251EF" w:rsidP="00622A16">
            <w:pPr>
              <w:spacing w:line="360" w:lineRule="auto"/>
              <w:ind w:left="414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A7238">
              <w:rPr>
                <w:rFonts w:hint="cs"/>
                <w:b/>
                <w:bCs/>
                <w:sz w:val="22"/>
                <w:szCs w:val="22"/>
                <w:rtl/>
              </w:rPr>
              <w:t xml:space="preserve">- ضعف الدولة  </w:t>
            </w:r>
            <w:proofErr w:type="spellStart"/>
            <w:r w:rsidRPr="00BA7238">
              <w:rPr>
                <w:rFonts w:hint="cs"/>
                <w:b/>
                <w:bCs/>
                <w:sz w:val="22"/>
                <w:szCs w:val="22"/>
                <w:rtl/>
              </w:rPr>
              <w:t>الاموية</w:t>
            </w:r>
            <w:proofErr w:type="spellEnd"/>
            <w:r w:rsidRPr="00BA7238"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BA7238">
              <w:rPr>
                <w:rFonts w:hint="cs"/>
                <w:b/>
                <w:bCs/>
                <w:sz w:val="22"/>
                <w:szCs w:val="22"/>
                <w:rtl/>
              </w:rPr>
              <w:t>الاندلس</w:t>
            </w:r>
            <w:proofErr w:type="spellEnd"/>
            <w:r w:rsidRPr="00BA7238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Pr="005D4B4C" w:rsidRDefault="00A251EF" w:rsidP="00622A16">
            <w:pPr>
              <w:numPr>
                <w:ilvl w:val="0"/>
                <w:numId w:val="17"/>
              </w:numPr>
              <w:spacing w:line="360" w:lineRule="auto"/>
              <w:ind w:left="414" w:hanging="284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5D4B4C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دور عبد الرحمن الداخل في  تثبيت الحكم الأموي في </w:t>
            </w:r>
            <w:proofErr w:type="spellStart"/>
            <w:r w:rsidRPr="005D4B4C">
              <w:rPr>
                <w:rFonts w:hint="cs"/>
                <w:b/>
                <w:bCs/>
                <w:sz w:val="22"/>
                <w:szCs w:val="22"/>
                <w:rtl/>
              </w:rPr>
              <w:t>الاندلس</w:t>
            </w:r>
            <w:proofErr w:type="spellEnd"/>
          </w:p>
          <w:p w:rsidR="00A251EF" w:rsidRPr="005D4B4C" w:rsidRDefault="00A251EF" w:rsidP="00622A16">
            <w:pPr>
              <w:numPr>
                <w:ilvl w:val="0"/>
                <w:numId w:val="17"/>
              </w:numPr>
              <w:spacing w:line="360" w:lineRule="auto"/>
              <w:ind w:left="414" w:hanging="284"/>
              <w:rPr>
                <w:rFonts w:hint="cs"/>
                <w:b/>
                <w:bCs/>
                <w:sz w:val="22"/>
                <w:szCs w:val="22"/>
              </w:rPr>
            </w:pPr>
            <w:r w:rsidRPr="005D4B4C">
              <w:rPr>
                <w:rFonts w:hint="cs"/>
                <w:b/>
                <w:bCs/>
                <w:sz w:val="22"/>
                <w:szCs w:val="22"/>
                <w:rtl/>
              </w:rPr>
              <w:t>يحلل بنود  معاهدة غرناطة</w:t>
            </w:r>
          </w:p>
          <w:p w:rsidR="00A251EF" w:rsidRPr="005D4B4C" w:rsidRDefault="00A251EF" w:rsidP="00622A16">
            <w:pPr>
              <w:numPr>
                <w:ilvl w:val="0"/>
                <w:numId w:val="17"/>
              </w:numPr>
              <w:spacing w:line="360" w:lineRule="auto"/>
              <w:ind w:left="414" w:hanging="284"/>
              <w:rPr>
                <w:rFonts w:hint="cs"/>
                <w:b/>
                <w:bCs/>
                <w:sz w:val="22"/>
                <w:szCs w:val="22"/>
              </w:rPr>
            </w:pPr>
            <w:r w:rsidRPr="005D4B4C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</w:t>
            </w:r>
            <w:proofErr w:type="spellStart"/>
            <w:r w:rsidRPr="005D4B4C"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 w:rsidRPr="005D4B4C">
              <w:rPr>
                <w:rFonts w:hint="cs"/>
                <w:b/>
                <w:bCs/>
                <w:sz w:val="22"/>
                <w:szCs w:val="22"/>
                <w:rtl/>
              </w:rPr>
              <w:t xml:space="preserve">  سقوط  الأندلس </w:t>
            </w:r>
          </w:p>
          <w:p w:rsidR="00A251EF" w:rsidRPr="00F531B1" w:rsidRDefault="00A251EF" w:rsidP="00622A16">
            <w:pPr>
              <w:numPr>
                <w:ilvl w:val="0"/>
                <w:numId w:val="17"/>
              </w:numPr>
              <w:spacing w:line="360" w:lineRule="auto"/>
              <w:ind w:left="414" w:hanging="284"/>
              <w:rPr>
                <w:rFonts w:hint="cs"/>
                <w:sz w:val="20"/>
                <w:szCs w:val="20"/>
              </w:rPr>
            </w:pPr>
            <w:r w:rsidRPr="005D4B4C">
              <w:rPr>
                <w:rFonts w:hint="cs"/>
                <w:b/>
                <w:bCs/>
                <w:sz w:val="22"/>
                <w:szCs w:val="22"/>
                <w:rtl/>
              </w:rPr>
              <w:t>ينبذ التفرق والانقسام   لما تسبب  في  ضياع الأندلس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A37D7E" w:rsidRDefault="00A251EF" w:rsidP="00622A16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251EF" w:rsidRDefault="00A251EF" w:rsidP="00622A16">
            <w:pPr>
              <w:spacing w:line="360" w:lineRule="auto"/>
              <w:ind w:left="72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الواردة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المخططات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المفاهيمية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الصور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و الرسومات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الخرائط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الجدارية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spacing w:line="360" w:lineRule="auto"/>
              <w:ind w:left="72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الذاتي </w:t>
            </w:r>
          </w:p>
          <w:p w:rsidR="00A251EF" w:rsidRPr="00F429C5" w:rsidRDefault="00A251EF" w:rsidP="00622A16">
            <w:pPr>
              <w:spacing w:line="360" w:lineRule="auto"/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قراءة النصوص الواردة</w:t>
            </w:r>
          </w:p>
          <w:p w:rsidR="00A251EF" w:rsidRPr="00B11BC0" w:rsidRDefault="00A251EF" w:rsidP="00622A1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251EF" w:rsidRDefault="00A251EF" w:rsidP="00A251E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251EF" w:rsidRPr="00B11BC0" w:rsidTr="00622A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251EF" w:rsidRPr="00B11BC0" w:rsidRDefault="00A251EF" w:rsidP="00622A16">
            <w:pPr>
              <w:jc w:val="lowKashida"/>
              <w:rPr>
                <w:b/>
                <w:bCs/>
              </w:rPr>
            </w:pPr>
          </w:p>
        </w:tc>
      </w:tr>
    </w:tbl>
    <w:p w:rsidR="00A251EF" w:rsidRDefault="00A251EF" w:rsidP="00A251E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251EF" w:rsidRDefault="00A251EF" w:rsidP="00A251EF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rtl/>
        </w:rPr>
        <w:t xml:space="preserve"> : سلامه </w:t>
      </w:r>
      <w:proofErr w:type="spellStart"/>
      <w:r>
        <w:rPr>
          <w:rFonts w:hint="cs"/>
          <w:b/>
          <w:bCs/>
          <w:rtl/>
        </w:rPr>
        <w:t>العودات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توقيع مدير المدرسة :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توقيع المشرف التربوي </w:t>
      </w:r>
      <w:r>
        <w:rPr>
          <w:rFonts w:cs="Traditional Arabic" w:hint="cs"/>
          <w:b/>
          <w:bCs/>
          <w:sz w:val="28"/>
          <w:szCs w:val="28"/>
          <w:rtl/>
        </w:rPr>
        <w:t>:</w:t>
      </w:r>
    </w:p>
    <w:p w:rsidR="00A251EF" w:rsidRPr="00666701" w:rsidRDefault="00A251EF" w:rsidP="00A251EF">
      <w:pPr>
        <w:rPr>
          <w:rFonts w:hint="cs"/>
          <w:szCs w:val="28"/>
        </w:rPr>
      </w:pPr>
    </w:p>
    <w:p w:rsidR="00A251EF" w:rsidRDefault="00A251EF" w:rsidP="00A251EF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</w:t>
      </w:r>
    </w:p>
    <w:p w:rsidR="00A251EF" w:rsidRPr="00D76D3B" w:rsidRDefault="00A251EF" w:rsidP="00A251EF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خطة درس                                        </w:t>
      </w:r>
    </w:p>
    <w:p w:rsidR="00A251EF" w:rsidRDefault="00A251EF" w:rsidP="00A251E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 : الثامن        المبحث :تاريخ</w:t>
      </w:r>
      <w:r>
        <w:rPr>
          <w:rFonts w:hint="cs"/>
          <w:b/>
          <w:bCs/>
          <w:rtl/>
        </w:rPr>
        <w:tab/>
        <w:t xml:space="preserve">                                    عنوان الوحدة : تاريخ الأندلس و حضارتها                                         عنوان الدرس : نظام الحكم و </w:t>
      </w:r>
      <w:proofErr w:type="spellStart"/>
      <w:r>
        <w:rPr>
          <w:rFonts w:hint="cs"/>
          <w:b/>
          <w:bCs/>
          <w:rtl/>
        </w:rPr>
        <w:t>الادارة</w:t>
      </w:r>
      <w:proofErr w:type="spellEnd"/>
      <w:r>
        <w:rPr>
          <w:rFonts w:hint="cs"/>
          <w:b/>
          <w:bCs/>
          <w:rtl/>
        </w:rPr>
        <w:t xml:space="preserve"> في </w:t>
      </w:r>
      <w:proofErr w:type="spellStart"/>
      <w:r>
        <w:rPr>
          <w:rFonts w:hint="cs"/>
          <w:b/>
          <w:bCs/>
          <w:rtl/>
        </w:rPr>
        <w:t>الاندلس</w:t>
      </w:r>
      <w:proofErr w:type="spellEnd"/>
      <w:r>
        <w:rPr>
          <w:rFonts w:hint="cs"/>
          <w:b/>
          <w:bCs/>
          <w:rtl/>
        </w:rPr>
        <w:t xml:space="preserve"> </w:t>
      </w:r>
    </w:p>
    <w:p w:rsidR="00A251EF" w:rsidRDefault="00A251EF" w:rsidP="00A251EF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حصتان                   التاريخ : من :      /         / 2022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2022                                    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17113A">
        <w:rPr>
          <w:rFonts w:hint="cs"/>
          <w:rtl/>
        </w:rPr>
        <w:t>............................................................................................................................................................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51EF" w:rsidRPr="00B11BC0" w:rsidTr="00622A1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251EF" w:rsidRPr="00B11BC0" w:rsidTr="00622A1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7107A3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7107A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7107A3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7107A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7107A3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7107A3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7107A3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7107A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الزمن</w:t>
            </w:r>
          </w:p>
        </w:tc>
      </w:tr>
      <w:tr w:rsidR="00A251EF" w:rsidRPr="00B11BC0" w:rsidTr="00622A1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251EF" w:rsidRPr="00923B1A" w:rsidRDefault="00A251EF" w:rsidP="00622A16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الحجابة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..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الكور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..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القومس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p w:rsidR="00A251EF" w:rsidRDefault="00A251EF" w:rsidP="00622A16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نظام الحكم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الاندلس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يعدد مهام الوزير ( الحاجب  ) في  بلاد  الأندلس </w:t>
            </w:r>
          </w:p>
          <w:p w:rsidR="00A251EF" w:rsidRDefault="00A251EF" w:rsidP="00622A16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يستخلص الشروط الواجب توفرها في القاضي  في بلاد الأندلس </w:t>
            </w:r>
          </w:p>
          <w:p w:rsidR="00A251EF" w:rsidRPr="00635A64" w:rsidRDefault="00A251EF" w:rsidP="00622A16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يشير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المدن العربية   في الأندلس  على  الخريطة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Default="00A251EF" w:rsidP="00622A1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A37D7E" w:rsidRDefault="00A251EF" w:rsidP="00622A1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251EF" w:rsidRDefault="00A251EF" w:rsidP="00622A16">
            <w:pPr>
              <w:spacing w:line="360" w:lineRule="auto"/>
              <w:ind w:left="72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الواردة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المخططات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المفاهيمية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الصور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و الرسومات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الخرائط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الجدارية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spacing w:line="360" w:lineRule="auto"/>
              <w:ind w:left="72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الذاتي </w:t>
            </w:r>
          </w:p>
          <w:p w:rsidR="00A251EF" w:rsidRPr="00F429C5" w:rsidRDefault="00A251EF" w:rsidP="00622A16">
            <w:pPr>
              <w:spacing w:line="360" w:lineRule="auto"/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قراءة النصوص الواردة</w:t>
            </w:r>
          </w:p>
          <w:p w:rsidR="00A251EF" w:rsidRPr="00B11BC0" w:rsidRDefault="00A251EF" w:rsidP="00622A1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251EF" w:rsidRDefault="00A251EF" w:rsidP="00A251E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251EF" w:rsidRPr="00B11BC0" w:rsidTr="00622A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251EF" w:rsidRPr="00B11BC0" w:rsidRDefault="00A251EF" w:rsidP="00622A16">
            <w:pPr>
              <w:jc w:val="lowKashida"/>
              <w:rPr>
                <w:b/>
                <w:bCs/>
              </w:rPr>
            </w:pPr>
          </w:p>
        </w:tc>
      </w:tr>
    </w:tbl>
    <w:p w:rsidR="00A251EF" w:rsidRDefault="00A251EF" w:rsidP="00A251E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251EF" w:rsidRDefault="00A251EF" w:rsidP="00A251EF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rtl/>
        </w:rPr>
        <w:t xml:space="preserve"> : سلامه </w:t>
      </w:r>
      <w:proofErr w:type="spellStart"/>
      <w:r>
        <w:rPr>
          <w:rFonts w:hint="cs"/>
          <w:b/>
          <w:bCs/>
          <w:rtl/>
        </w:rPr>
        <w:t>العودات</w:t>
      </w:r>
      <w:proofErr w:type="spellEnd"/>
      <w:r>
        <w:rPr>
          <w:rFonts w:hint="cs"/>
          <w:b/>
          <w:bCs/>
          <w:rtl/>
        </w:rPr>
        <w:t xml:space="preserve">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توقيع مدير المدرسة :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توقيع المشرف التربوي</w:t>
      </w:r>
      <w:r>
        <w:rPr>
          <w:rFonts w:cs="Traditional Arabic" w:hint="cs"/>
          <w:b/>
          <w:bCs/>
          <w:sz w:val="28"/>
          <w:szCs w:val="28"/>
          <w:rtl/>
        </w:rPr>
        <w:t xml:space="preserve"> :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A251EF" w:rsidRDefault="00A251EF" w:rsidP="00A251EF">
      <w:pPr>
        <w:rPr>
          <w:rFonts w:cs="Traditional Arabic" w:hint="cs"/>
          <w:b/>
          <w:bCs/>
          <w:sz w:val="28"/>
          <w:szCs w:val="28"/>
          <w:rtl/>
        </w:rPr>
      </w:pPr>
    </w:p>
    <w:p w:rsidR="00A251EF" w:rsidRDefault="00A251EF" w:rsidP="00A251EF">
      <w:pPr>
        <w:rPr>
          <w:szCs w:val="28"/>
        </w:rPr>
      </w:pPr>
    </w:p>
    <w:p w:rsidR="00A251EF" w:rsidRPr="00D76D3B" w:rsidRDefault="00A251EF" w:rsidP="00A251EF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خطة درس                                        </w:t>
      </w:r>
    </w:p>
    <w:p w:rsidR="00A251EF" w:rsidRDefault="00A251EF" w:rsidP="00A251E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 الثامن              المبحث :تاريخ</w:t>
      </w:r>
      <w:r>
        <w:rPr>
          <w:rFonts w:hint="cs"/>
          <w:b/>
          <w:bCs/>
          <w:rtl/>
        </w:rPr>
        <w:tab/>
        <w:t xml:space="preserve">                             عنوان الوحدة : تاريخ الأندلس و حضارتها                     عنوان الدرس :الحياة الاقتصادية والاجتماعية في الأندلس </w:t>
      </w:r>
    </w:p>
    <w:p w:rsidR="00A251EF" w:rsidRDefault="00A251EF" w:rsidP="00A251EF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/2022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>إلى :           /         / 2022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التعلم القبلي : </w:t>
      </w:r>
      <w:r w:rsidRPr="0017113A">
        <w:rPr>
          <w:rFonts w:hint="cs"/>
          <w:rtl/>
        </w:rPr>
        <w:t>...</w:t>
      </w:r>
      <w:r w:rsidRPr="0017113A">
        <w:rPr>
          <w:rFonts w:hint="cs"/>
          <w:rtl/>
          <w:lang w:bidi="ar-JO"/>
        </w:rPr>
        <w:t>..........................................................................................................................</w:t>
      </w:r>
      <w:r w:rsidRPr="0017113A">
        <w:rPr>
          <w:rFonts w:hint="cs"/>
          <w:rtl/>
        </w:rPr>
        <w:t>.....................................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</w:p>
    <w:tbl>
      <w:tblPr>
        <w:bidiVisual/>
        <w:tblW w:w="15211" w:type="dxa"/>
        <w:jc w:val="center"/>
        <w:tblInd w:w="6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596"/>
        <w:gridCol w:w="1024"/>
        <w:gridCol w:w="1080"/>
        <w:gridCol w:w="1260"/>
        <w:gridCol w:w="1440"/>
        <w:gridCol w:w="6271"/>
        <w:gridCol w:w="540"/>
      </w:tblGrid>
      <w:tr w:rsidR="00A251EF" w:rsidRPr="00B11BC0" w:rsidTr="00622A16">
        <w:trPr>
          <w:jc w:val="center"/>
        </w:trPr>
        <w:tc>
          <w:tcPr>
            <w:tcW w:w="35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251EF" w:rsidRPr="00B11BC0" w:rsidTr="00622A16">
        <w:trPr>
          <w:trHeight w:val="523"/>
          <w:jc w:val="center"/>
        </w:trPr>
        <w:tc>
          <w:tcPr>
            <w:tcW w:w="3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7107A3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7107A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7107A3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7107A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7107A3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7107A3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251EF" w:rsidRPr="00B11BC0" w:rsidTr="00622A16">
        <w:trPr>
          <w:trHeight w:val="3151"/>
          <w:jc w:val="center"/>
        </w:trPr>
        <w:tc>
          <w:tcPr>
            <w:tcW w:w="35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251EF" w:rsidRDefault="00A251EF" w:rsidP="00622A16">
            <w:pPr>
              <w:numPr>
                <w:ilvl w:val="0"/>
                <w:numId w:val="10"/>
              </w:numPr>
              <w:spacing w:line="360" w:lineRule="auto"/>
              <w:ind w:left="360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(المولدين ,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الشواني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.. البربر)</w:t>
            </w:r>
          </w:p>
          <w:p w:rsidR="00A251EF" w:rsidRDefault="00A251EF" w:rsidP="00622A16">
            <w:pPr>
              <w:numPr>
                <w:ilvl w:val="0"/>
                <w:numId w:val="10"/>
              </w:numPr>
              <w:spacing w:line="360" w:lineRule="auto"/>
              <w:ind w:left="360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دور العرب  في تطور الزراعة في  بلاد الأندلس </w:t>
            </w:r>
          </w:p>
          <w:p w:rsidR="00A251EF" w:rsidRDefault="00A251EF" w:rsidP="00622A16">
            <w:pPr>
              <w:numPr>
                <w:ilvl w:val="0"/>
                <w:numId w:val="10"/>
              </w:numPr>
              <w:spacing w:line="360" w:lineRule="auto"/>
              <w:ind w:left="36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يسمي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الصناعات التي اشتهرت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بلاد الأندلس </w:t>
            </w:r>
          </w:p>
          <w:p w:rsidR="00A251EF" w:rsidRDefault="00A251EF" w:rsidP="00622A16">
            <w:pPr>
              <w:numPr>
                <w:ilvl w:val="0"/>
                <w:numId w:val="10"/>
              </w:numPr>
              <w:spacing w:line="360" w:lineRule="auto"/>
              <w:ind w:left="36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ازدهار النشاط التجاري في بلاد الأندلس </w:t>
            </w:r>
          </w:p>
          <w:p w:rsidR="00A251EF" w:rsidRPr="00B00086" w:rsidRDefault="00A251EF" w:rsidP="00622A16">
            <w:pPr>
              <w:numPr>
                <w:ilvl w:val="0"/>
                <w:numId w:val="10"/>
              </w:numPr>
              <w:spacing w:line="360" w:lineRule="auto"/>
              <w:ind w:left="36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يعدد  فئات المجتمع في  بلاد ا لأندلس 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 و الرسومات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A37D7E" w:rsidRDefault="00A251EF" w:rsidP="00622A1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251EF" w:rsidRDefault="00A251EF" w:rsidP="00622A16">
            <w:pPr>
              <w:spacing w:line="360" w:lineRule="auto"/>
              <w:ind w:left="72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الواردة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المخططات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المفاهيمية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الصور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و الرسومات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الخرائط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الجدارية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spacing w:line="360" w:lineRule="auto"/>
              <w:ind w:left="72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الذاتي </w:t>
            </w:r>
          </w:p>
          <w:p w:rsidR="00A251EF" w:rsidRPr="00F429C5" w:rsidRDefault="00A251EF" w:rsidP="00622A16">
            <w:pPr>
              <w:spacing w:line="360" w:lineRule="auto"/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قراءة النصوص الواردة</w:t>
            </w:r>
          </w:p>
          <w:p w:rsidR="00A251EF" w:rsidRPr="00B11BC0" w:rsidRDefault="00A251EF" w:rsidP="00622A1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251EF" w:rsidRPr="00B11BC0" w:rsidRDefault="00A251EF" w:rsidP="00622A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251EF" w:rsidRDefault="00A251EF" w:rsidP="00A251E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12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764"/>
      </w:tblGrid>
      <w:tr w:rsidR="00A251EF" w:rsidRPr="00B11BC0" w:rsidTr="00622A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251EF" w:rsidRPr="00B11BC0" w:rsidRDefault="00A251EF" w:rsidP="00622A16">
            <w:pPr>
              <w:jc w:val="lowKashida"/>
              <w:rPr>
                <w:b/>
                <w:bCs/>
              </w:rPr>
            </w:pPr>
          </w:p>
        </w:tc>
      </w:tr>
    </w:tbl>
    <w:p w:rsidR="00A251EF" w:rsidRDefault="00A251EF" w:rsidP="00A251E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251EF" w:rsidRDefault="00A251EF" w:rsidP="00A251EF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إعداد المعلم</w:t>
      </w:r>
      <w:r>
        <w:rPr>
          <w:rFonts w:hint="cs"/>
          <w:b/>
          <w:bCs/>
          <w:rtl/>
        </w:rPr>
        <w:t xml:space="preserve"> : سلامه </w:t>
      </w:r>
      <w:proofErr w:type="spellStart"/>
      <w:r>
        <w:rPr>
          <w:rFonts w:hint="cs"/>
          <w:b/>
          <w:bCs/>
          <w:rtl/>
        </w:rPr>
        <w:t>العودات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توقيع مدير المدرسة :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توقيع المشرف التربوي </w:t>
      </w:r>
      <w:r>
        <w:rPr>
          <w:rFonts w:cs="Traditional Arabic" w:hint="cs"/>
          <w:b/>
          <w:bCs/>
          <w:sz w:val="28"/>
          <w:szCs w:val="28"/>
          <w:rtl/>
        </w:rPr>
        <w:t>:</w:t>
      </w:r>
    </w:p>
    <w:p w:rsidR="00A251EF" w:rsidRPr="00B00086" w:rsidRDefault="00A251EF" w:rsidP="00A251EF">
      <w:pPr>
        <w:jc w:val="lowKashida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</w:t>
      </w:r>
    </w:p>
    <w:p w:rsidR="00A251EF" w:rsidRDefault="00A251EF" w:rsidP="00A251EF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</w:t>
      </w:r>
    </w:p>
    <w:p w:rsidR="00A251EF" w:rsidRPr="00D76D3B" w:rsidRDefault="00A251EF" w:rsidP="00A251EF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A251EF" w:rsidRDefault="00A251EF" w:rsidP="00A251E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  الثامن     المبحث :تاريخ</w:t>
      </w:r>
      <w:r>
        <w:rPr>
          <w:rFonts w:hint="cs"/>
          <w:b/>
          <w:bCs/>
          <w:rtl/>
        </w:rPr>
        <w:tab/>
        <w:t xml:space="preserve">                                 عنوان الوحدة : تاريخ الأندلس و حضارتها                     عنوان الدرس : الحياة العلمية و الأدبية و العمرانية  في بلاد الأندلس </w:t>
      </w:r>
    </w:p>
    <w:p w:rsidR="00A251EF" w:rsidRDefault="00A251EF" w:rsidP="00A251EF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حصتان                   التاريخ : من :      /         / 2022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rFonts w:hint="cs"/>
          <w:b/>
          <w:bCs/>
          <w:rtl/>
          <w:lang w:bidi="ar-JO"/>
        </w:rPr>
        <w:t>2022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  <w:r w:rsidRPr="0017113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التعلم القبلي : </w:t>
      </w:r>
      <w:r w:rsidRPr="0017113A">
        <w:rPr>
          <w:rFonts w:hint="cs"/>
          <w:rtl/>
        </w:rPr>
        <w:t>...................................</w:t>
      </w:r>
      <w:r>
        <w:rPr>
          <w:rFonts w:hint="cs"/>
          <w:rtl/>
          <w:lang w:bidi="ar-JO"/>
        </w:rPr>
        <w:t>....................................................................</w:t>
      </w:r>
      <w:r w:rsidRPr="0017113A">
        <w:rPr>
          <w:rFonts w:hint="cs"/>
          <w:rtl/>
        </w:rPr>
        <w:t>.......................</w:t>
      </w:r>
    </w:p>
    <w:p w:rsidR="00A251EF" w:rsidRDefault="00A251EF" w:rsidP="00A251EF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51EF" w:rsidRPr="00B11BC0" w:rsidTr="00622A1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251EF" w:rsidRPr="00B11BC0" w:rsidTr="00622A1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E05F48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E05F48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E05F48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E05F48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E05F48" w:rsidRDefault="00A251EF" w:rsidP="00622A16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E05F4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1EF" w:rsidRPr="00B11BC0" w:rsidRDefault="00A251EF" w:rsidP="00622A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251EF" w:rsidRPr="00B11BC0" w:rsidTr="00622A1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251EF" w:rsidRPr="00467FBD" w:rsidRDefault="00A251EF" w:rsidP="00622A16">
            <w:pPr>
              <w:numPr>
                <w:ilvl w:val="0"/>
                <w:numId w:val="11"/>
              </w:numPr>
              <w:spacing w:line="360" w:lineRule="auto"/>
              <w:ind w:left="357"/>
              <w:rPr>
                <w:b/>
                <w:bCs/>
                <w:sz w:val="22"/>
                <w:szCs w:val="22"/>
              </w:rPr>
            </w:pPr>
            <w:r w:rsidRPr="00467FB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(الموشحات .. المنهج التجريبي )</w:t>
            </w:r>
          </w:p>
          <w:p w:rsidR="00A251EF" w:rsidRPr="00467FBD" w:rsidRDefault="00A251EF" w:rsidP="00622A16">
            <w:pPr>
              <w:numPr>
                <w:ilvl w:val="0"/>
                <w:numId w:val="11"/>
              </w:numPr>
              <w:spacing w:line="360" w:lineRule="auto"/>
              <w:ind w:left="357"/>
              <w:rPr>
                <w:rFonts w:hint="cs"/>
                <w:b/>
                <w:bCs/>
                <w:sz w:val="22"/>
                <w:szCs w:val="22"/>
              </w:rPr>
            </w:pPr>
            <w:r w:rsidRPr="00467FBD">
              <w:rPr>
                <w:rFonts w:hint="cs"/>
                <w:b/>
                <w:bCs/>
                <w:sz w:val="22"/>
                <w:szCs w:val="22"/>
                <w:rtl/>
              </w:rPr>
              <w:t xml:space="preserve">يسمي ابرز علماء  الأندلس  في  المجالات  العلمية و الثقافية </w:t>
            </w:r>
          </w:p>
          <w:p w:rsidR="00A251EF" w:rsidRPr="00467FBD" w:rsidRDefault="00A251EF" w:rsidP="00622A16">
            <w:pPr>
              <w:numPr>
                <w:ilvl w:val="0"/>
                <w:numId w:val="11"/>
              </w:numPr>
              <w:spacing w:line="360" w:lineRule="auto"/>
              <w:ind w:left="357"/>
              <w:rPr>
                <w:rFonts w:hint="cs"/>
                <w:b/>
                <w:bCs/>
                <w:sz w:val="22"/>
                <w:szCs w:val="22"/>
              </w:rPr>
            </w:pPr>
            <w:r w:rsidRPr="00467FBD">
              <w:rPr>
                <w:rFonts w:hint="cs"/>
                <w:b/>
                <w:bCs/>
                <w:sz w:val="22"/>
                <w:szCs w:val="22"/>
                <w:rtl/>
              </w:rPr>
              <w:t>يوضح اثر  المشرق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العرب</w:t>
            </w:r>
            <w:r>
              <w:rPr>
                <w:rFonts w:hint="eastAsia"/>
                <w:b/>
                <w:bCs/>
                <w:sz w:val="22"/>
                <w:szCs w:val="22"/>
                <w:rtl/>
              </w:rPr>
              <w:t>ي</w:t>
            </w:r>
            <w:r w:rsidRPr="00467FB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67FBD">
              <w:rPr>
                <w:rFonts w:hint="cs"/>
                <w:b/>
                <w:bCs/>
                <w:sz w:val="22"/>
                <w:szCs w:val="22"/>
                <w:rtl/>
              </w:rPr>
              <w:t>الاسلامي</w:t>
            </w:r>
            <w:proofErr w:type="spellEnd"/>
            <w:r w:rsidRPr="00467FBD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الأدب الأندلسي </w:t>
            </w:r>
          </w:p>
          <w:p w:rsidR="00A251EF" w:rsidRPr="00467FBD" w:rsidRDefault="00A251EF" w:rsidP="00622A16">
            <w:pPr>
              <w:numPr>
                <w:ilvl w:val="0"/>
                <w:numId w:val="11"/>
              </w:numPr>
              <w:spacing w:line="360" w:lineRule="auto"/>
              <w:ind w:left="357"/>
              <w:rPr>
                <w:rFonts w:hint="cs"/>
                <w:b/>
                <w:bCs/>
                <w:sz w:val="22"/>
                <w:szCs w:val="22"/>
              </w:rPr>
            </w:pPr>
            <w:r w:rsidRPr="00467FBD">
              <w:rPr>
                <w:rFonts w:hint="cs"/>
                <w:b/>
                <w:bCs/>
                <w:sz w:val="22"/>
                <w:szCs w:val="22"/>
                <w:rtl/>
              </w:rPr>
              <w:t xml:space="preserve">يعدد </w:t>
            </w:r>
            <w:proofErr w:type="spellStart"/>
            <w:r w:rsidRPr="00467FBD"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467FBD">
              <w:rPr>
                <w:rFonts w:hint="cs"/>
                <w:b/>
                <w:bCs/>
                <w:sz w:val="22"/>
                <w:szCs w:val="22"/>
                <w:rtl/>
              </w:rPr>
              <w:t xml:space="preserve">  المظاهر العمرانية  الحضارية في بلاد الأندلس</w:t>
            </w:r>
          </w:p>
          <w:p w:rsidR="00A251EF" w:rsidRPr="00467FBD" w:rsidRDefault="00A251EF" w:rsidP="00622A16">
            <w:pPr>
              <w:numPr>
                <w:ilvl w:val="0"/>
                <w:numId w:val="11"/>
              </w:numPr>
              <w:spacing w:line="360" w:lineRule="auto"/>
              <w:ind w:left="357"/>
              <w:rPr>
                <w:rFonts w:hint="cs"/>
                <w:b/>
                <w:bCs/>
                <w:sz w:val="22"/>
                <w:szCs w:val="22"/>
              </w:rPr>
            </w:pPr>
            <w:r w:rsidRPr="00467FBD">
              <w:rPr>
                <w:rFonts w:hint="cs"/>
                <w:b/>
                <w:bCs/>
                <w:sz w:val="22"/>
                <w:szCs w:val="22"/>
                <w:rtl/>
              </w:rPr>
              <w:t xml:space="preserve">يعتز  بالمنجزات  الحضارية العربية في الأندلس  ودورها في الحضارة الأوروبية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251EF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251EF" w:rsidRPr="00B11BC0" w:rsidRDefault="00A251EF" w:rsidP="00622A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B11BC0" w:rsidRDefault="00A251EF" w:rsidP="00622A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251EF" w:rsidRPr="00A37D7E" w:rsidRDefault="00A251EF" w:rsidP="00622A1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251EF" w:rsidRDefault="00A251EF" w:rsidP="00622A16">
            <w:pPr>
              <w:spacing w:line="360" w:lineRule="auto"/>
              <w:ind w:left="72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الواردة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المخططات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المفاهيمية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الصور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و الرسومات</w:t>
            </w:r>
          </w:p>
          <w:p w:rsidR="00A251EF" w:rsidRDefault="00A251EF" w:rsidP="00622A16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الخرائط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الجدارية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51EF" w:rsidRDefault="00A251EF" w:rsidP="00622A16">
            <w:pPr>
              <w:spacing w:line="360" w:lineRule="auto"/>
              <w:ind w:left="72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الذاتي </w:t>
            </w:r>
          </w:p>
          <w:p w:rsidR="00A251EF" w:rsidRPr="00F429C5" w:rsidRDefault="00A251EF" w:rsidP="00622A16">
            <w:pPr>
              <w:spacing w:line="360" w:lineRule="auto"/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قراءة النصوص الواردة</w:t>
            </w:r>
          </w:p>
          <w:p w:rsidR="00A251EF" w:rsidRPr="00B11BC0" w:rsidRDefault="00A251EF" w:rsidP="00622A1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251EF" w:rsidRPr="00B11BC0" w:rsidRDefault="00A251EF" w:rsidP="00622A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251EF" w:rsidRDefault="00A251EF" w:rsidP="00A251E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251EF" w:rsidRPr="00B11BC0" w:rsidTr="00622A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51EF" w:rsidRPr="00B11BC0" w:rsidRDefault="00A251EF" w:rsidP="00622A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1EF" w:rsidRPr="00B11BC0" w:rsidRDefault="00A251EF" w:rsidP="00622A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251EF" w:rsidRPr="00B11BC0" w:rsidTr="00622A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1EF" w:rsidRPr="00B11BC0" w:rsidRDefault="00A251EF" w:rsidP="00622A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251EF" w:rsidRPr="00B11BC0" w:rsidRDefault="00A251EF" w:rsidP="00622A16">
            <w:pPr>
              <w:jc w:val="lowKashida"/>
              <w:rPr>
                <w:b/>
                <w:bCs/>
              </w:rPr>
            </w:pPr>
          </w:p>
        </w:tc>
      </w:tr>
    </w:tbl>
    <w:p w:rsidR="00A251EF" w:rsidRDefault="00A251EF" w:rsidP="00A251EF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</w:t>
      </w:r>
    </w:p>
    <w:p w:rsidR="00A251EF" w:rsidRDefault="00A251EF" w:rsidP="00A251EF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rtl/>
        </w:rPr>
        <w:t xml:space="preserve"> : سلامه </w:t>
      </w:r>
      <w:proofErr w:type="spellStart"/>
      <w:r>
        <w:rPr>
          <w:rFonts w:hint="cs"/>
          <w:b/>
          <w:bCs/>
          <w:rtl/>
        </w:rPr>
        <w:t>العودات</w:t>
      </w:r>
      <w:proofErr w:type="spellEnd"/>
      <w:r>
        <w:rPr>
          <w:rFonts w:hint="cs"/>
          <w:b/>
          <w:bCs/>
          <w:rtl/>
        </w:rPr>
        <w:t xml:space="preserve">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توقيع مدير المدرسة :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توقيع المشرف التربوي </w:t>
      </w:r>
      <w:r>
        <w:rPr>
          <w:rFonts w:cs="Traditional Arabic" w:hint="cs"/>
          <w:b/>
          <w:bCs/>
          <w:sz w:val="28"/>
          <w:szCs w:val="28"/>
          <w:rtl/>
        </w:rPr>
        <w:t>:</w:t>
      </w:r>
    </w:p>
    <w:p w:rsidR="00A251EF" w:rsidRDefault="00A251EF" w:rsidP="00A251EF">
      <w:pPr>
        <w:rPr>
          <w:szCs w:val="28"/>
          <w:rtl/>
        </w:rPr>
      </w:pPr>
    </w:p>
    <w:p w:rsidR="00C4423D" w:rsidRDefault="00C4423D"/>
    <w:sectPr w:rsidR="00C4423D" w:rsidSect="007E1F36"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613"/>
    <w:multiLevelType w:val="hybridMultilevel"/>
    <w:tmpl w:val="15224096"/>
    <w:lvl w:ilvl="0" w:tplc="A1443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A20B8"/>
    <w:multiLevelType w:val="hybridMultilevel"/>
    <w:tmpl w:val="EC180824"/>
    <w:lvl w:ilvl="0" w:tplc="A35EE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958BB"/>
    <w:multiLevelType w:val="hybridMultilevel"/>
    <w:tmpl w:val="CF1ABEFC"/>
    <w:lvl w:ilvl="0" w:tplc="133676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21BB"/>
    <w:multiLevelType w:val="hybridMultilevel"/>
    <w:tmpl w:val="7AE2C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C2CAD"/>
    <w:multiLevelType w:val="hybridMultilevel"/>
    <w:tmpl w:val="CEC042E0"/>
    <w:lvl w:ilvl="0" w:tplc="4170E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B2874"/>
    <w:multiLevelType w:val="hybridMultilevel"/>
    <w:tmpl w:val="937EBFD2"/>
    <w:lvl w:ilvl="0" w:tplc="FC968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760D3"/>
    <w:multiLevelType w:val="hybridMultilevel"/>
    <w:tmpl w:val="07D01ED4"/>
    <w:lvl w:ilvl="0" w:tplc="26084FA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EA0323"/>
    <w:multiLevelType w:val="hybridMultilevel"/>
    <w:tmpl w:val="0B1202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8075BE"/>
    <w:multiLevelType w:val="hybridMultilevel"/>
    <w:tmpl w:val="D4706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72F3A"/>
    <w:multiLevelType w:val="hybridMultilevel"/>
    <w:tmpl w:val="353A4ACA"/>
    <w:lvl w:ilvl="0" w:tplc="6F3E2A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A69B2"/>
    <w:multiLevelType w:val="hybridMultilevel"/>
    <w:tmpl w:val="1FCAD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E25E2"/>
    <w:multiLevelType w:val="hybridMultilevel"/>
    <w:tmpl w:val="78B651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CC3901"/>
    <w:multiLevelType w:val="hybridMultilevel"/>
    <w:tmpl w:val="2D48A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836DBA"/>
    <w:multiLevelType w:val="hybridMultilevel"/>
    <w:tmpl w:val="3FB43812"/>
    <w:lvl w:ilvl="0" w:tplc="76CE2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77895"/>
    <w:multiLevelType w:val="hybridMultilevel"/>
    <w:tmpl w:val="DDB61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A60B9F"/>
    <w:multiLevelType w:val="hybridMultilevel"/>
    <w:tmpl w:val="4BAA0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5"/>
  </w:num>
  <w:num w:numId="5">
    <w:abstractNumId w:val="7"/>
  </w:num>
  <w:num w:numId="6">
    <w:abstractNumId w:val="13"/>
  </w:num>
  <w:num w:numId="7">
    <w:abstractNumId w:val="16"/>
  </w:num>
  <w:num w:numId="8">
    <w:abstractNumId w:val="3"/>
  </w:num>
  <w:num w:numId="9">
    <w:abstractNumId w:val="10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51EF"/>
    <w:rsid w:val="0066591A"/>
    <w:rsid w:val="00A251EF"/>
    <w:rsid w:val="00C4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E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A251E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A251EF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A251EF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basedOn w:val="a"/>
    <w:next w:val="a5"/>
    <w:link w:val="Char"/>
    <w:rsid w:val="00A251E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Char0">
    <w:name w:val="رأس الصفحة Char"/>
    <w:rsid w:val="00A251EF"/>
    <w:rPr>
      <w:sz w:val="24"/>
      <w:szCs w:val="24"/>
      <w:lang w:eastAsia="ar-SA"/>
    </w:rPr>
  </w:style>
  <w:style w:type="character" w:customStyle="1" w:styleId="Char">
    <w:name w:val="تذييل الصفحة Char"/>
    <w:link w:val="a4"/>
    <w:rsid w:val="00A251EF"/>
    <w:rPr>
      <w:sz w:val="24"/>
      <w:szCs w:val="24"/>
      <w:lang w:eastAsia="ar-SA"/>
    </w:rPr>
  </w:style>
  <w:style w:type="character" w:styleId="Hyperlink">
    <w:name w:val="Hyperlink"/>
    <w:basedOn w:val="a0"/>
    <w:rsid w:val="00A251EF"/>
    <w:rPr>
      <w:color w:val="0000FF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A251EF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A251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2"/>
    <w:uiPriority w:val="99"/>
    <w:semiHidden/>
    <w:unhideWhenUsed/>
    <w:rsid w:val="00A251EF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5"/>
    <w:uiPriority w:val="99"/>
    <w:semiHidden/>
    <w:rsid w:val="00A251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Char3"/>
    <w:uiPriority w:val="99"/>
    <w:semiHidden/>
    <w:unhideWhenUsed/>
    <w:rsid w:val="00A251EF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7"/>
    <w:uiPriority w:val="99"/>
    <w:semiHidden/>
    <w:rsid w:val="00A251E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3174</Words>
  <Characters>18096</Characters>
  <Application>Microsoft Office Word</Application>
  <DocSecurity>0</DocSecurity>
  <Lines>150</Lines>
  <Paragraphs>42</Paragraphs>
  <ScaleCrop>false</ScaleCrop>
  <Company/>
  <LinksUpToDate>false</LinksUpToDate>
  <CharactersWithSpaces>21228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2022-02-12T19:30:00Z</dcterms:created>
  <dcterms:modified xsi:type="dcterms:W3CDTF">2022-02-12T19:31:00Z</dcterms:modified>
</cp:coreProperties>
</file>