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8A" w:rsidRDefault="004D3B8A" w:rsidP="004D3B8A">
      <w:pPr>
        <w:rPr>
          <w:rtl/>
          <w:lang w:bidi="ar-JO"/>
        </w:rPr>
      </w:pPr>
    </w:p>
    <w:p w:rsidR="004D3B8A" w:rsidRPr="00713C7E" w:rsidRDefault="004D3B8A" w:rsidP="004D3B8A">
      <w:pPr>
        <w:rPr>
          <w:rtl/>
        </w:rPr>
      </w:pPr>
      <w:bookmarkStart w:id="0" w:name="_GoBack"/>
      <w:bookmarkEnd w:id="0"/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0.75pt;margin-top:19.15pt;width:194pt;height:40.95pt;z-index:251664384" stroked="f">
            <v:textbox>
              <w:txbxContent>
                <w:p w:rsidR="004D3B8A" w:rsidRPr="00907CDB" w:rsidRDefault="004D3B8A" w:rsidP="004D3B8A">
                  <w:pPr>
                    <w:rPr>
                      <w:rFonts w:cs="AGA Battouta Regular"/>
                      <w:b/>
                      <w:bCs/>
                      <w:sz w:val="44"/>
                      <w:szCs w:val="44"/>
                    </w:rPr>
                  </w:pPr>
                  <w:r w:rsidRPr="00907CDB">
                    <w:rPr>
                      <w:rFonts w:cs="AGA Battouta Regular" w:hint="cs"/>
                      <w:b/>
                      <w:bCs/>
                      <w:sz w:val="44"/>
                      <w:szCs w:val="44"/>
                      <w:rtl/>
                    </w:rPr>
                    <w:t>بسم  الله الرحمن الرحيم</w:t>
                  </w:r>
                </w:p>
              </w:txbxContent>
            </v:textbox>
            <w10:wrap anchorx="page"/>
          </v:shape>
        </w:pict>
      </w:r>
    </w:p>
    <w:p w:rsidR="004D3B8A" w:rsidRPr="00713C7E" w:rsidRDefault="004D3B8A" w:rsidP="004D3B8A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33488</wp:posOffset>
            </wp:positionH>
            <wp:positionV relativeFrom="paragraph">
              <wp:posOffset>171784</wp:posOffset>
            </wp:positionV>
            <wp:extent cx="895350" cy="1181100"/>
            <wp:effectExtent l="19050" t="0" r="0" b="0"/>
            <wp:wrapNone/>
            <wp:docPr id="10" name="صورة 13" descr="Copy of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py of ca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roundrect id="_x0000_s1029" style="position:absolute;left:0;text-align:left;margin-left:324.75pt;margin-top:2.9pt;width:181.9pt;height:86.4pt;z-index:251667456;mso-position-horizontal-relative:text;mso-position-vertical-relative:text" arcsize="10923f" fillcolor="red" strokeweight="6pt">
            <v:stroke linestyle="thickBetweenThin"/>
            <v:textbox style="mso-next-textbox:#_x0000_s1029">
              <w:txbxContent>
                <w:p w:rsidR="004D3B8A" w:rsidRPr="0046408E" w:rsidRDefault="004D3B8A" w:rsidP="004D3B8A">
                  <w:pPr>
                    <w:spacing w:line="240" w:lineRule="auto"/>
                    <w:rPr>
                      <w:rFonts w:cs="AF_Aseer"/>
                      <w:b/>
                      <w:bCs/>
                      <w:rtl/>
                    </w:rPr>
                  </w:pPr>
                  <w:r w:rsidRPr="0046408E">
                    <w:rPr>
                      <w:rFonts w:cs="AF_Aseer" w:hint="cs"/>
                      <w:b/>
                      <w:bCs/>
                      <w:rtl/>
                    </w:rPr>
                    <w:t>مدرسة البنيات الثانوية للبنين</w:t>
                  </w:r>
                </w:p>
                <w:p w:rsidR="004D3B8A" w:rsidRDefault="004D3B8A" w:rsidP="004D3B8A">
                  <w:pPr>
                    <w:spacing w:line="240" w:lineRule="auto"/>
                    <w:rPr>
                      <w:rFonts w:cs="AF_Aseer"/>
                      <w:b/>
                      <w:bCs/>
                      <w:rtl/>
                    </w:rPr>
                  </w:pPr>
                  <w:r>
                    <w:rPr>
                      <w:rFonts w:cs="AF_Aseer" w:hint="cs"/>
                      <w:b/>
                      <w:bCs/>
                      <w:rtl/>
                    </w:rPr>
                    <w:t>الصف  الثالث  (  ج  )</w:t>
                  </w:r>
                </w:p>
                <w:p w:rsidR="004D3B8A" w:rsidRPr="004379E5" w:rsidRDefault="004D3B8A" w:rsidP="004D3B8A">
                  <w:pPr>
                    <w:spacing w:line="240" w:lineRule="auto"/>
                    <w:rPr>
                      <w:rFonts w:cs="AF_Aseer"/>
                      <w:b/>
                      <w:bCs/>
                    </w:rPr>
                  </w:pPr>
                  <w:proofErr w:type="spellStart"/>
                  <w:r w:rsidRPr="004379E5">
                    <w:rPr>
                      <w:rFonts w:cs="AF_Aseer" w:hint="cs"/>
                      <w:b/>
                      <w:bCs/>
                      <w:rtl/>
                    </w:rPr>
                    <w:t>إختبار</w:t>
                  </w:r>
                  <w:proofErr w:type="spellEnd"/>
                  <w:r w:rsidRPr="004379E5">
                    <w:rPr>
                      <w:rFonts w:cs="AF_Aseer" w:hint="cs"/>
                      <w:b/>
                      <w:bCs/>
                      <w:rtl/>
                    </w:rPr>
                    <w:t xml:space="preserve"> التربية </w:t>
                  </w:r>
                  <w:proofErr w:type="spellStart"/>
                  <w:r w:rsidRPr="004379E5">
                    <w:rPr>
                      <w:rFonts w:cs="AF_Aseer" w:hint="cs"/>
                      <w:b/>
                      <w:bCs/>
                      <w:rtl/>
                    </w:rPr>
                    <w:t>الأسلامية</w:t>
                  </w:r>
                  <w:proofErr w:type="spellEnd"/>
                  <w:r w:rsidRPr="004379E5">
                    <w:rPr>
                      <w:rFonts w:cs="AF_Aseer" w:hint="cs"/>
                      <w:b/>
                      <w:bCs/>
                      <w:rtl/>
                    </w:rPr>
                    <w:t xml:space="preserve"> للشهر الأول</w:t>
                  </w:r>
                </w:p>
              </w:txbxContent>
            </v:textbox>
            <w10:wrap anchorx="page"/>
          </v:roundrect>
        </w:pict>
      </w:r>
    </w:p>
    <w:p w:rsidR="004D3B8A" w:rsidRPr="00713C7E" w:rsidRDefault="004D3B8A" w:rsidP="004D3B8A">
      <w:pPr>
        <w:rPr>
          <w:rtl/>
        </w:rPr>
      </w:pPr>
      <w:r>
        <w:rPr>
          <w:noProof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0" type="#_x0000_t63" style="position:absolute;left:0;text-align:left;margin-left:79.65pt;margin-top:11pt;width:169.3pt;height:38.6pt;z-index:251668480" adj="-2762,12423" fillcolor="yellow" strokecolor="#205867 [1608]" strokeweight="6pt">
            <v:fill r:id="rId5" o:title="10%" type="pattern"/>
            <v:stroke linestyle="thickBetweenThin"/>
            <v:textbox>
              <w:txbxContent>
                <w:p w:rsidR="004D3B8A" w:rsidRPr="004379E5" w:rsidRDefault="004D3B8A" w:rsidP="004D3B8A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379E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إسمي</w:t>
                  </w:r>
                  <w:proofErr w:type="spellEnd"/>
                  <w:r w:rsidRPr="004379E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xbxContent>
            </v:textbox>
            <w10:wrap anchorx="page"/>
          </v:shape>
        </w:pict>
      </w:r>
    </w:p>
    <w:p w:rsidR="004D3B8A" w:rsidRPr="00713C7E" w:rsidRDefault="004D3B8A" w:rsidP="004D3B8A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3180715</wp:posOffset>
            </wp:positionH>
            <wp:positionV relativeFrom="paragraph">
              <wp:posOffset>38735</wp:posOffset>
            </wp:positionV>
            <wp:extent cx="933450" cy="779145"/>
            <wp:effectExtent l="19050" t="0" r="0" b="0"/>
            <wp:wrapThrough wrapText="bothSides">
              <wp:wrapPolygon edited="0">
                <wp:start x="3967" y="0"/>
                <wp:lineTo x="1322" y="2112"/>
                <wp:lineTo x="-441" y="13731"/>
                <wp:lineTo x="-441" y="21125"/>
                <wp:lineTo x="10580" y="21125"/>
                <wp:lineTo x="11461" y="20597"/>
                <wp:lineTo x="11020" y="19012"/>
                <wp:lineTo x="9698" y="16900"/>
                <wp:lineTo x="15869" y="8978"/>
                <wp:lineTo x="15869" y="8450"/>
                <wp:lineTo x="21600" y="5809"/>
                <wp:lineTo x="21159" y="2641"/>
                <wp:lineTo x="7494" y="0"/>
                <wp:lineTo x="3967" y="0"/>
              </wp:wrapPolygon>
            </wp:wrapThrough>
            <wp:docPr id="1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B8A" w:rsidRPr="00713C7E" w:rsidRDefault="004D3B8A" w:rsidP="004D3B8A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-3875405</wp:posOffset>
            </wp:positionH>
            <wp:positionV relativeFrom="paragraph">
              <wp:posOffset>236855</wp:posOffset>
            </wp:positionV>
            <wp:extent cx="6333490" cy="269240"/>
            <wp:effectExtent l="19050" t="0" r="0" b="0"/>
            <wp:wrapTight wrapText="bothSides">
              <wp:wrapPolygon edited="0">
                <wp:start x="20205" y="1528"/>
                <wp:lineTo x="-65" y="13755"/>
                <wp:lineTo x="-65" y="19868"/>
                <wp:lineTo x="21570" y="19868"/>
                <wp:lineTo x="21570" y="16811"/>
                <wp:lineTo x="21115" y="3057"/>
                <wp:lineTo x="20920" y="1528"/>
                <wp:lineTo x="20205" y="1528"/>
              </wp:wrapPolygon>
            </wp:wrapTight>
            <wp:docPr id="12" name="صورة 18" descr="islan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sland1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26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3B8A" w:rsidRPr="00713C7E" w:rsidRDefault="004D3B8A" w:rsidP="004D3B8A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-3811270</wp:posOffset>
            </wp:positionH>
            <wp:positionV relativeFrom="paragraph">
              <wp:posOffset>107950</wp:posOffset>
            </wp:positionV>
            <wp:extent cx="1299210" cy="500380"/>
            <wp:effectExtent l="19050" t="0" r="0" b="0"/>
            <wp:wrapTight wrapText="bothSides">
              <wp:wrapPolygon edited="0">
                <wp:start x="8551" y="3289"/>
                <wp:lineTo x="1584" y="7401"/>
                <wp:lineTo x="-317" y="10690"/>
                <wp:lineTo x="-317" y="20558"/>
                <wp:lineTo x="21537" y="20558"/>
                <wp:lineTo x="21537" y="10690"/>
                <wp:lineTo x="19320" y="6579"/>
                <wp:lineTo x="12985" y="3289"/>
                <wp:lineTo x="8551" y="3289"/>
              </wp:wrapPolygon>
            </wp:wrapTight>
            <wp:docPr id="15" name="صورة 17" descr="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987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left:0;text-align:left;margin-left:-505.45pt;margin-top:18.4pt;width:114.45pt;height:48.5pt;z-index:251672576;mso-position-horizontal-relative:text;mso-position-vertical-relative:text" fillcolor="black" strokeweight="4.5pt">
            <v:fill r:id="rId9" o:title="قطري متقطع إلى الأسفل" type="pattern"/>
            <v:stroke linestyle="thinThick"/>
            <v:textbox>
              <w:txbxContent>
                <w:p w:rsidR="004D3B8A" w:rsidRPr="006B06D5" w:rsidRDefault="004D3B8A" w:rsidP="004D3B8A">
                  <w:pPr>
                    <w:rPr>
                      <w:rFonts w:cs="AF_Najed"/>
                      <w:b/>
                      <w:bCs/>
                    </w:rPr>
                  </w:pPr>
                  <w:r w:rsidRPr="006B06D5">
                    <w:rPr>
                      <w:rFonts w:cs="AF_Najed" w:hint="cs"/>
                      <w:b/>
                      <w:bCs/>
                      <w:rtl/>
                    </w:rPr>
                    <w:t xml:space="preserve"> 5 علامات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oval id="_x0000_s1031" style="position:absolute;left:0;text-align:left;margin-left:-126.5pt;margin-top:18.4pt;width:106.85pt;height:40.15pt;z-index:251671552;mso-position-horizontal-relative:text;mso-position-vertical-relative:text" fillcolor="black" strokeweight="4.5pt">
            <v:fill r:id="rId10" o:title="لوح خشبي" type="pattern"/>
            <v:stroke linestyle="thickThin"/>
            <v:textbox>
              <w:txbxContent>
                <w:p w:rsidR="004D3B8A" w:rsidRPr="006B06D5" w:rsidRDefault="004D3B8A" w:rsidP="004D3B8A">
                  <w:pPr>
                    <w:jc w:val="center"/>
                    <w:rPr>
                      <w:rFonts w:cs="AF_Najed"/>
                      <w:b/>
                      <w:bCs/>
                      <w:sz w:val="24"/>
                      <w:szCs w:val="24"/>
                    </w:rPr>
                  </w:pPr>
                  <w:r w:rsidRPr="006B06D5">
                    <w:rPr>
                      <w:rFonts w:cs="AF_Najed" w:hint="cs"/>
                      <w:b/>
                      <w:bCs/>
                      <w:sz w:val="24"/>
                      <w:szCs w:val="24"/>
                      <w:rtl/>
                    </w:rPr>
                    <w:t>السؤال الأول</w:t>
                  </w:r>
                </w:p>
              </w:txbxContent>
            </v:textbox>
            <w10:wrap anchorx="page"/>
          </v:oval>
        </w:pict>
      </w:r>
    </w:p>
    <w:tbl>
      <w:tblPr>
        <w:tblStyle w:val="a3"/>
        <w:tblpPr w:leftFromText="180" w:rightFromText="180" w:vertAnchor="page" w:horzAnchor="margin" w:tblpXSpec="center" w:tblpY="4018"/>
        <w:bidiVisual/>
        <w:tblW w:w="0" w:type="auto"/>
        <w:tblLook w:val="04A0"/>
      </w:tblPr>
      <w:tblGrid>
        <w:gridCol w:w="3543"/>
      </w:tblGrid>
      <w:tr w:rsidR="004D3B8A" w:rsidTr="00775873">
        <w:trPr>
          <w:trHeight w:val="373"/>
        </w:trPr>
        <w:tc>
          <w:tcPr>
            <w:tcW w:w="35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D3B8A" w:rsidRPr="00065341" w:rsidRDefault="004D3B8A" w:rsidP="00775873">
            <w:pPr>
              <w:rPr>
                <w:rFonts w:cstheme="minorHAnsi"/>
                <w:b/>
                <w:bCs/>
                <w:rtl/>
              </w:rPr>
            </w:pPr>
            <w:r w:rsidRPr="00065341">
              <w:rPr>
                <w:rFonts w:cstheme="minorHAnsi"/>
                <w:b/>
                <w:bCs/>
                <w:sz w:val="28"/>
                <w:szCs w:val="28"/>
                <w:rtl/>
              </w:rPr>
              <w:t>صِلّ بين العمود الأول 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العمود </w:t>
            </w:r>
            <w:r w:rsidRPr="00065341">
              <w:rPr>
                <w:rFonts w:cstheme="minorHAnsi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:rsidR="004D3B8A" w:rsidRDefault="004D3B8A" w:rsidP="004D3B8A">
      <w:pPr>
        <w:rPr>
          <w:rtl/>
        </w:rPr>
      </w:pPr>
    </w:p>
    <w:p w:rsidR="004D3B8A" w:rsidRDefault="004D3B8A" w:rsidP="004D3B8A">
      <w:pPr>
        <w:tabs>
          <w:tab w:val="left" w:pos="2082"/>
        </w:tabs>
        <w:rPr>
          <w:rtl/>
        </w:rPr>
      </w:pPr>
    </w:p>
    <w:p w:rsidR="004D3B8A" w:rsidRDefault="004D3B8A" w:rsidP="004D3B8A">
      <w:pPr>
        <w:tabs>
          <w:tab w:val="left" w:pos="2082"/>
        </w:tabs>
        <w:rPr>
          <w:rtl/>
        </w:rPr>
      </w:pPr>
    </w:p>
    <w:p w:rsidR="004D3B8A" w:rsidRDefault="004D3B8A" w:rsidP="004D3B8A">
      <w:pPr>
        <w:tabs>
          <w:tab w:val="left" w:pos="2082"/>
        </w:tabs>
        <w:rPr>
          <w:b/>
          <w:bCs/>
          <w:sz w:val="28"/>
          <w:szCs w:val="28"/>
          <w:rtl/>
        </w:rPr>
      </w:pPr>
      <w:r w:rsidRPr="000824E6">
        <w:rPr>
          <w:noProof/>
          <w:rtl/>
        </w:rPr>
        <w:pict>
          <v:rect id="_x0000_s1033" style="position:absolute;left:0;text-align:left;margin-left:292.95pt;margin-top:19.55pt;width:209.15pt;height:133.35pt;z-index:251673600" strokeweight="6pt">
            <v:stroke linestyle="thickBetweenThin"/>
            <v:textbox style="mso-next-textbox:#_x0000_s1033">
              <w:txbxContent>
                <w:p w:rsidR="004D3B8A" w:rsidRPr="00793DD0" w:rsidRDefault="004D3B8A" w:rsidP="004D3B8A">
                  <w:pPr>
                    <w:spacing w:line="240" w:lineRule="auto"/>
                    <w:rPr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4D3B8A" w:rsidRDefault="004D3B8A" w:rsidP="004D3B8A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-من نِعَم الله على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الانسان</w:t>
                  </w:r>
                  <w:proofErr w:type="spellEnd"/>
                </w:p>
                <w:p w:rsidR="004D3B8A" w:rsidRDefault="004D3B8A" w:rsidP="004D3B8A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 اسم الملك الذي نزل على الرسول ص في غار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حراء</w:t>
                  </w:r>
                  <w:proofErr w:type="spellEnd"/>
                </w:p>
                <w:p w:rsidR="004D3B8A" w:rsidRDefault="004D3B8A" w:rsidP="004D3B8A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معنى تَوَلَّى</w:t>
                  </w:r>
                </w:p>
                <w:p w:rsidR="004D3B8A" w:rsidRDefault="004D3B8A" w:rsidP="004D3B8A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 كان عُمر الرسول ص عند نزل عليه الوحي</w:t>
                  </w:r>
                </w:p>
                <w:p w:rsidR="004D3B8A" w:rsidRPr="00065341" w:rsidRDefault="004D3B8A" w:rsidP="004D3B8A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 من أسماء الله الحسنى  </w:t>
                  </w:r>
                </w:p>
              </w:txbxContent>
            </v:textbox>
            <w10:wrap anchorx="page"/>
          </v:rect>
        </w:pict>
      </w:r>
      <w:r w:rsidRPr="000824E6">
        <w:rPr>
          <w:noProof/>
          <w:rtl/>
        </w:rPr>
        <w:pict>
          <v:rect id="_x0000_s1034" style="position:absolute;left:0;text-align:left;margin-left:137.55pt;margin-top:19.55pt;width:111.4pt;height:133.35pt;z-index:251674624" strokeweight="6pt">
            <v:stroke linestyle="thickBetweenThin"/>
            <v:textbox style="mso-next-textbox:#_x0000_s1034">
              <w:txbxContent>
                <w:p w:rsidR="004D3B8A" w:rsidRPr="00793DD0" w:rsidRDefault="004D3B8A" w:rsidP="004D3B8A">
                  <w:pPr>
                    <w:spacing w:line="240" w:lineRule="auto"/>
                    <w:rPr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4D3B8A" w:rsidRDefault="004D3B8A" w:rsidP="004D3B8A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أعرَضَ</w:t>
                  </w:r>
                </w:p>
                <w:p w:rsidR="004D3B8A" w:rsidRDefault="004D3B8A" w:rsidP="004D3B8A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 40 عاماً</w:t>
                  </w:r>
                </w:p>
                <w:p w:rsidR="004D3B8A" w:rsidRDefault="004D3B8A" w:rsidP="004D3B8A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الرحيــم</w:t>
                  </w:r>
                </w:p>
                <w:p w:rsidR="004D3B8A" w:rsidRDefault="004D3B8A" w:rsidP="004D3B8A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 الصحة و العافية</w:t>
                  </w:r>
                </w:p>
                <w:p w:rsidR="004D3B8A" w:rsidRPr="00065341" w:rsidRDefault="004D3B8A" w:rsidP="004D3B8A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 جبريل</w:t>
                  </w:r>
                </w:p>
              </w:txbxContent>
            </v:textbox>
            <w10:wrap anchorx="page"/>
          </v:rect>
        </w:pict>
      </w:r>
      <w:r w:rsidRPr="000824E6">
        <w:rPr>
          <w:noProof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7" type="#_x0000_t120" style="position:absolute;left:0;text-align:left;margin-left:282.3pt;margin-top:189.3pt;width:24.25pt;height:19.7pt;z-index:251678720" strokeweight="1.75pt">
            <w10:wrap anchorx="page"/>
          </v:shape>
        </w:pict>
      </w:r>
      <w:r w:rsidRPr="000824E6">
        <w:rPr>
          <w:noProof/>
          <w:rtl/>
        </w:rPr>
        <w:pict>
          <v:shape id="_x0000_s1036" type="#_x0000_t5" style="position:absolute;left:0;text-align:left;margin-left:16.3pt;margin-top:183.1pt;width:114.45pt;height:48.5pt;z-index:251677696" fillcolor="black" strokeweight="4.5pt">
            <v:fill r:id="rId9" o:title="قطري متقطع إلى الأسفل" type="pattern"/>
            <v:stroke linestyle="thinThick"/>
            <v:textbox style="mso-next-textbox:#_x0000_s1036">
              <w:txbxContent>
                <w:p w:rsidR="004D3B8A" w:rsidRPr="006B06D5" w:rsidRDefault="004D3B8A" w:rsidP="004D3B8A">
                  <w:pPr>
                    <w:rPr>
                      <w:rFonts w:cs="AF_Najed"/>
                      <w:b/>
                      <w:bCs/>
                    </w:rPr>
                  </w:pPr>
                  <w:r>
                    <w:rPr>
                      <w:rFonts w:cs="AF_Najed" w:hint="cs"/>
                      <w:b/>
                      <w:bCs/>
                      <w:rtl/>
                    </w:rPr>
                    <w:t>5</w:t>
                  </w:r>
                  <w:r w:rsidRPr="006B06D5">
                    <w:rPr>
                      <w:rFonts w:cs="AF_Najed" w:hint="cs"/>
                      <w:b/>
                      <w:bCs/>
                      <w:rtl/>
                    </w:rPr>
                    <w:t>علامات</w:t>
                  </w:r>
                </w:p>
              </w:txbxContent>
            </v:textbox>
            <w10:wrap anchorx="page"/>
          </v:shape>
        </w:pict>
      </w:r>
      <w:r w:rsidRPr="000824E6">
        <w:rPr>
          <w:noProof/>
          <w:rtl/>
        </w:rPr>
        <w:pict>
          <v:oval id="_x0000_s1035" style="position:absolute;left:0;text-align:left;margin-left:390.7pt;margin-top:183.1pt;width:115.95pt;height:40.15pt;z-index:251676672" fillcolor="black" strokeweight="4.5pt">
            <v:fill r:id="rId10" o:title="لوح خشبي" type="pattern"/>
            <v:stroke linestyle="thickThin"/>
            <v:textbox style="mso-next-textbox:#_x0000_s1035">
              <w:txbxContent>
                <w:p w:rsidR="004D3B8A" w:rsidRPr="006B06D5" w:rsidRDefault="004D3B8A" w:rsidP="004D3B8A">
                  <w:pPr>
                    <w:jc w:val="center"/>
                    <w:rPr>
                      <w:rFonts w:cs="AF_Najed"/>
                      <w:b/>
                      <w:bCs/>
                      <w:sz w:val="24"/>
                      <w:szCs w:val="24"/>
                    </w:rPr>
                  </w:pPr>
                  <w:r w:rsidRPr="006B06D5">
                    <w:rPr>
                      <w:rFonts w:cs="AF_Najed" w:hint="cs"/>
                      <w:b/>
                      <w:bCs/>
                      <w:sz w:val="24"/>
                      <w:szCs w:val="24"/>
                      <w:rtl/>
                    </w:rPr>
                    <w:t>السؤال ال</w:t>
                  </w:r>
                  <w:r>
                    <w:rPr>
                      <w:rFonts w:cs="AF_Najed" w:hint="cs"/>
                      <w:b/>
                      <w:bCs/>
                      <w:sz w:val="24"/>
                      <w:szCs w:val="24"/>
                      <w:rtl/>
                    </w:rPr>
                    <w:t>ثاني</w:t>
                  </w:r>
                </w:p>
              </w:txbxContent>
            </v:textbox>
            <w10:wrap anchorx="page"/>
          </v:oval>
        </w:pict>
      </w:r>
      <w:r>
        <w:rPr>
          <w:rFonts w:hint="cs"/>
          <w:noProof/>
          <w:rtl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1999615</wp:posOffset>
            </wp:positionV>
            <wp:extent cx="6333490" cy="278765"/>
            <wp:effectExtent l="19050" t="0" r="0" b="0"/>
            <wp:wrapTight wrapText="bothSides">
              <wp:wrapPolygon edited="0">
                <wp:start x="20205" y="1476"/>
                <wp:lineTo x="-65" y="13285"/>
                <wp:lineTo x="-65" y="20665"/>
                <wp:lineTo x="21570" y="20665"/>
                <wp:lineTo x="21570" y="17713"/>
                <wp:lineTo x="21115" y="2952"/>
                <wp:lineTo x="20920" y="1476"/>
                <wp:lineTo x="20205" y="1476"/>
              </wp:wrapPolygon>
            </wp:wrapTight>
            <wp:docPr id="16" name="صورة 18" descr="islan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sland1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5341">
        <w:rPr>
          <w:rFonts w:hint="cs"/>
          <w:b/>
          <w:bCs/>
          <w:sz w:val="28"/>
          <w:szCs w:val="28"/>
          <w:rtl/>
        </w:rPr>
        <w:t>عمود ( أ )</w:t>
      </w:r>
      <w:r>
        <w:rPr>
          <w:rFonts w:hint="cs"/>
          <w:b/>
          <w:bCs/>
          <w:sz w:val="28"/>
          <w:szCs w:val="28"/>
          <w:rtl/>
        </w:rPr>
        <w:t xml:space="preserve">     عمود ( ب )</w:t>
      </w:r>
    </w:p>
    <w:p w:rsidR="004D3B8A" w:rsidRPr="006478E4" w:rsidRDefault="004D3B8A" w:rsidP="004D3B8A">
      <w:pPr>
        <w:rPr>
          <w:sz w:val="28"/>
          <w:szCs w:val="28"/>
          <w:rtl/>
        </w:rPr>
      </w:pPr>
    </w:p>
    <w:p w:rsidR="004D3B8A" w:rsidRPr="006478E4" w:rsidRDefault="004D3B8A" w:rsidP="004D3B8A">
      <w:pPr>
        <w:rPr>
          <w:sz w:val="28"/>
          <w:szCs w:val="28"/>
          <w:rtl/>
        </w:rPr>
      </w:pPr>
    </w:p>
    <w:p w:rsidR="004D3B8A" w:rsidRPr="006478E4" w:rsidRDefault="004D3B8A" w:rsidP="004D3B8A">
      <w:pPr>
        <w:rPr>
          <w:sz w:val="28"/>
          <w:szCs w:val="28"/>
          <w:rtl/>
        </w:rPr>
      </w:pPr>
    </w:p>
    <w:p w:rsidR="004D3B8A" w:rsidRPr="006478E4" w:rsidRDefault="004D3B8A" w:rsidP="004D3B8A">
      <w:pPr>
        <w:rPr>
          <w:sz w:val="28"/>
          <w:szCs w:val="28"/>
          <w:rtl/>
        </w:rPr>
      </w:pPr>
    </w:p>
    <w:p w:rsidR="004D3B8A" w:rsidRPr="006478E4" w:rsidRDefault="004D3B8A" w:rsidP="004D3B8A">
      <w:pPr>
        <w:rPr>
          <w:sz w:val="28"/>
          <w:szCs w:val="28"/>
          <w:rtl/>
        </w:rPr>
      </w:pPr>
    </w:p>
    <w:p w:rsidR="004D3B8A" w:rsidRPr="006478E4" w:rsidRDefault="004D3B8A" w:rsidP="004D3B8A">
      <w:pPr>
        <w:rPr>
          <w:sz w:val="28"/>
          <w:szCs w:val="28"/>
          <w:rtl/>
        </w:rPr>
      </w:pPr>
      <w:r w:rsidRPr="000824E6">
        <w:rPr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-391pt;margin-top:12pt;width:254.65pt;height:40.15pt;z-index:251662336" adj="-2591,61115" fillcolor="black">
            <v:fill r:id="rId11" o:title="5%" type="pattern"/>
            <v:textbox>
              <w:txbxContent>
                <w:p w:rsidR="004D3B8A" w:rsidRPr="007266F9" w:rsidRDefault="004D3B8A" w:rsidP="004D3B8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266F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ضع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حــول الإجــ</w:t>
                  </w:r>
                  <w:r w:rsidRPr="007266F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ابة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الصحيحة </w:t>
                  </w:r>
                  <w:r w:rsidRPr="007266F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</w:p>
              </w:txbxContent>
            </v:textbox>
            <w10:wrap anchorx="page"/>
          </v:shape>
        </w:pict>
      </w:r>
    </w:p>
    <w:p w:rsidR="004D3B8A" w:rsidRPr="006478E4" w:rsidRDefault="004D3B8A" w:rsidP="004D3B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783590</wp:posOffset>
            </wp:positionV>
            <wp:extent cx="1145540" cy="1838325"/>
            <wp:effectExtent l="19050" t="0" r="0" b="0"/>
            <wp:wrapTopAndBottom/>
            <wp:docPr id="19" name="صورة 1" descr="C:\Users\D1G\Desktop\1312053522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1G\Desktop\131205352218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554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B8A" w:rsidRDefault="004D3B8A" w:rsidP="004D3B8A">
      <w:pPr>
        <w:tabs>
          <w:tab w:val="left" w:pos="1036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26" type="#_x0000_t202" style="position:absolute;left:0;text-align:left;margin-left:92.1pt;margin-top:3.5pt;width:414.55pt;height:295.7pt;z-index:251661312" stroked="f">
            <v:textbox>
              <w:txbxContent>
                <w:p w:rsidR="004D3B8A" w:rsidRPr="00C336FA" w:rsidRDefault="004D3B8A" w:rsidP="004D3B8A">
                  <w:pPr>
                    <w:tabs>
                      <w:tab w:val="left" w:pos="1036"/>
                    </w:tabs>
                    <w:rPr>
                      <w:sz w:val="28"/>
                      <w:szCs w:val="28"/>
                      <w:rtl/>
                    </w:rPr>
                  </w:pPr>
                  <w:r w:rsidRPr="00C336FA">
                    <w:rPr>
                      <w:rFonts w:hint="cs"/>
                      <w:sz w:val="28"/>
                      <w:szCs w:val="28"/>
                      <w:rtl/>
                    </w:rPr>
                    <w:t>1)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كان الكفار يمنعون المؤمنين من :</w:t>
                  </w:r>
                  <w:r w:rsidRPr="00C336FA">
                    <w:rPr>
                      <w:rFonts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4D3B8A" w:rsidRPr="002579D3" w:rsidRDefault="004D3B8A" w:rsidP="004D3B8A">
                  <w:pPr>
                    <w:tabs>
                      <w:tab w:val="left" w:pos="1036"/>
                    </w:tabs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 -  كسب المال          ب-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اقامة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الصلاة        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- عبادة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الاصنام</w:t>
                  </w:r>
                  <w:proofErr w:type="spellEnd"/>
                </w:p>
                <w:p w:rsidR="004D3B8A" w:rsidRDefault="004D3B8A" w:rsidP="004D3B8A">
                  <w:pPr>
                    <w:tabs>
                      <w:tab w:val="left" w:pos="1036"/>
                    </w:tabs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2) الزبانية هي :</w:t>
                  </w:r>
                </w:p>
                <w:p w:rsidR="004D3B8A" w:rsidRDefault="004D3B8A" w:rsidP="004D3B8A">
                  <w:pPr>
                    <w:tabs>
                      <w:tab w:val="left" w:pos="1036"/>
                    </w:tabs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ملائكة الرحمة              ب-  نار جهنم                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- ملائكة العذاب</w:t>
                  </w:r>
                </w:p>
                <w:p w:rsidR="004D3B8A" w:rsidRDefault="004D3B8A" w:rsidP="004D3B8A">
                  <w:pPr>
                    <w:tabs>
                      <w:tab w:val="left" w:pos="1036"/>
                    </w:tabs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3) أول سورة نَزَلَت على سيدنا محمد </w:t>
                  </w:r>
                  <w:r w:rsidRPr="006478E4">
                    <w:rPr>
                      <w:rFonts w:hint="cs"/>
                      <w:sz w:val="24"/>
                      <w:szCs w:val="24"/>
                      <w:rtl/>
                    </w:rPr>
                    <w:t>صلَ الله عليه وسلم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هي :</w:t>
                  </w:r>
                </w:p>
                <w:p w:rsidR="004D3B8A" w:rsidRDefault="004D3B8A" w:rsidP="004D3B8A">
                  <w:pPr>
                    <w:tabs>
                      <w:tab w:val="left" w:pos="1036"/>
                    </w:tabs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أ - الناس                       ب-  الفلق           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- العلق</w:t>
                  </w:r>
                </w:p>
                <w:p w:rsidR="004D3B8A" w:rsidRDefault="004D3B8A" w:rsidP="004D3B8A">
                  <w:pPr>
                    <w:tabs>
                      <w:tab w:val="left" w:pos="1036"/>
                    </w:tabs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4)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اول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من أسلم بالرسول ص من النساء هي:</w:t>
                  </w:r>
                </w:p>
                <w:p w:rsidR="004D3B8A" w:rsidRDefault="004D3B8A" w:rsidP="004D3B8A">
                  <w:pPr>
                    <w:tabs>
                      <w:tab w:val="left" w:pos="1036"/>
                    </w:tabs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حليمة السعدية       ب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عائشة بنت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ابي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بكر 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-  خديجة بنت خويلد</w:t>
                  </w:r>
                </w:p>
                <w:p w:rsidR="004D3B8A" w:rsidRPr="00D62A24" w:rsidRDefault="004D3B8A" w:rsidP="004D3B8A">
                  <w:pPr>
                    <w:rPr>
                      <w:sz w:val="28"/>
                      <w:szCs w:val="28"/>
                      <w:rtl/>
                    </w:rPr>
                  </w:pPr>
                  <w:r w:rsidRPr="00D62A2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D62A24">
                    <w:rPr>
                      <w:rFonts w:hint="cs"/>
                      <w:sz w:val="28"/>
                      <w:szCs w:val="28"/>
                      <w:rtl/>
                    </w:rPr>
                    <w:t xml:space="preserve">)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أسلم الأرقم بن أبي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الارقم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على يد الصحابي</w:t>
                  </w:r>
                  <w:r w:rsidRPr="00D62A24">
                    <w:rPr>
                      <w:rFonts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4D3B8A" w:rsidRPr="00D62A24" w:rsidRDefault="004D3B8A" w:rsidP="004D3B8A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أ-  عمر بن الخطاب   </w:t>
                  </w:r>
                  <w:r w:rsidRPr="00D62A24">
                    <w:rPr>
                      <w:rFonts w:hint="cs"/>
                      <w:sz w:val="28"/>
                      <w:szCs w:val="28"/>
                      <w:rtl/>
                    </w:rPr>
                    <w:t xml:space="preserve">   ب </w:t>
                  </w:r>
                  <w:r w:rsidRPr="00D62A24">
                    <w:rPr>
                      <w:sz w:val="28"/>
                      <w:szCs w:val="28"/>
                      <w:rtl/>
                    </w:rPr>
                    <w:t>–</w:t>
                  </w:r>
                  <w:r w:rsidRPr="00D62A24">
                    <w:rPr>
                      <w:rFonts w:hint="cs"/>
                      <w:sz w:val="28"/>
                      <w:szCs w:val="28"/>
                      <w:rtl/>
                    </w:rPr>
                    <w:t xml:space="preserve"> أبو بكر الصديق     </w:t>
                  </w:r>
                  <w:proofErr w:type="spellStart"/>
                  <w:r w:rsidRPr="00D62A24"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 w:rsidRPr="00D62A24">
                    <w:rPr>
                      <w:rFonts w:hint="cs"/>
                      <w:sz w:val="28"/>
                      <w:szCs w:val="28"/>
                      <w:rtl/>
                    </w:rPr>
                    <w:t xml:space="preserve"> -  أُبي بن كعب</w:t>
                  </w:r>
                </w:p>
              </w:txbxContent>
            </v:textbox>
            <w10:wrap anchorx="page"/>
          </v:shape>
        </w:pict>
      </w:r>
    </w:p>
    <w:p w:rsidR="004D3B8A" w:rsidRDefault="004D3B8A" w:rsidP="004D3B8A">
      <w:pPr>
        <w:tabs>
          <w:tab w:val="left" w:pos="1036"/>
        </w:tabs>
        <w:rPr>
          <w:sz w:val="28"/>
          <w:szCs w:val="28"/>
          <w:rtl/>
        </w:rPr>
      </w:pPr>
    </w:p>
    <w:p w:rsidR="004D3B8A" w:rsidRDefault="004D3B8A" w:rsidP="004D3B8A">
      <w:pPr>
        <w:tabs>
          <w:tab w:val="left" w:pos="1036"/>
        </w:tabs>
        <w:rPr>
          <w:sz w:val="28"/>
          <w:szCs w:val="28"/>
          <w:rtl/>
        </w:rPr>
      </w:pPr>
    </w:p>
    <w:p w:rsidR="004D3B8A" w:rsidRDefault="004D3B8A" w:rsidP="004D3B8A">
      <w:pPr>
        <w:tabs>
          <w:tab w:val="left" w:pos="1036"/>
        </w:tabs>
        <w:rPr>
          <w:sz w:val="28"/>
          <w:szCs w:val="28"/>
          <w:rtl/>
        </w:rPr>
      </w:pPr>
    </w:p>
    <w:p w:rsidR="004D3B8A" w:rsidRDefault="004D3B8A" w:rsidP="004D3B8A">
      <w:pPr>
        <w:tabs>
          <w:tab w:val="left" w:pos="1036"/>
        </w:tabs>
        <w:rPr>
          <w:sz w:val="28"/>
          <w:szCs w:val="28"/>
          <w:rtl/>
        </w:rPr>
      </w:pPr>
    </w:p>
    <w:p w:rsidR="004D3B8A" w:rsidRDefault="004D3B8A" w:rsidP="004D3B8A">
      <w:pPr>
        <w:tabs>
          <w:tab w:val="left" w:pos="1036"/>
        </w:tabs>
        <w:rPr>
          <w:sz w:val="28"/>
          <w:szCs w:val="28"/>
          <w:rtl/>
        </w:rPr>
      </w:pPr>
    </w:p>
    <w:p w:rsidR="004D3B8A" w:rsidRDefault="004D3B8A" w:rsidP="004D3B8A">
      <w:pPr>
        <w:tabs>
          <w:tab w:val="left" w:pos="1036"/>
        </w:tabs>
        <w:rPr>
          <w:sz w:val="28"/>
          <w:szCs w:val="28"/>
          <w:rtl/>
        </w:rPr>
      </w:pPr>
    </w:p>
    <w:p w:rsidR="004D3B8A" w:rsidRDefault="004D3B8A" w:rsidP="004D3B8A">
      <w:pPr>
        <w:tabs>
          <w:tab w:val="left" w:pos="1036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39" type="#_x0000_t5" style="position:absolute;left:0;text-align:left;margin-left:16.95pt;margin-top:14.4pt;width:114.45pt;height:48.5pt;z-index:251680768" fillcolor="black" strokeweight="4.5pt">
            <v:fill r:id="rId9" o:title="قطري متقطع إلى الأسفل" type="pattern"/>
            <v:stroke linestyle="thinThick"/>
            <v:textbox>
              <w:txbxContent>
                <w:p w:rsidR="004D3B8A" w:rsidRPr="006B06D5" w:rsidRDefault="004D3B8A" w:rsidP="004D3B8A">
                  <w:pPr>
                    <w:rPr>
                      <w:rFonts w:cs="AF_Najed"/>
                      <w:b/>
                      <w:bCs/>
                    </w:rPr>
                  </w:pPr>
                  <w:r>
                    <w:rPr>
                      <w:rFonts w:cs="AF_Najed" w:hint="cs"/>
                      <w:b/>
                      <w:bCs/>
                      <w:rtl/>
                    </w:rPr>
                    <w:t>علام</w:t>
                  </w:r>
                  <w:r w:rsidRPr="006B06D5">
                    <w:rPr>
                      <w:rFonts w:cs="AF_Najed" w:hint="cs"/>
                      <w:b/>
                      <w:bCs/>
                      <w:rtl/>
                    </w:rPr>
                    <w:t>ت</w:t>
                  </w:r>
                  <w:r>
                    <w:rPr>
                      <w:rFonts w:cs="AF_Najed" w:hint="cs"/>
                      <w:b/>
                      <w:bCs/>
                      <w:rtl/>
                    </w:rPr>
                    <w:t>ان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oval id="_x0000_s1038" style="position:absolute;left:0;text-align:left;margin-left:389.05pt;margin-top:22.75pt;width:115.95pt;height:40.15pt;z-index:251679744" fillcolor="black" strokeweight="4.5pt">
            <v:fill r:id="rId10" o:title="لوح خشبي" type="pattern"/>
            <v:stroke linestyle="thickThin"/>
            <v:textbox>
              <w:txbxContent>
                <w:p w:rsidR="004D3B8A" w:rsidRPr="006B06D5" w:rsidRDefault="004D3B8A" w:rsidP="004D3B8A">
                  <w:pPr>
                    <w:jc w:val="center"/>
                    <w:rPr>
                      <w:rFonts w:cs="AF_Najed"/>
                      <w:b/>
                      <w:bCs/>
                      <w:sz w:val="24"/>
                      <w:szCs w:val="24"/>
                    </w:rPr>
                  </w:pPr>
                  <w:r w:rsidRPr="006B06D5">
                    <w:rPr>
                      <w:rFonts w:cs="AF_Najed" w:hint="cs"/>
                      <w:b/>
                      <w:bCs/>
                      <w:sz w:val="24"/>
                      <w:szCs w:val="24"/>
                      <w:rtl/>
                    </w:rPr>
                    <w:t>السؤال ال</w:t>
                  </w:r>
                  <w:r>
                    <w:rPr>
                      <w:rFonts w:cs="AF_Najed" w:hint="cs"/>
                      <w:b/>
                      <w:bCs/>
                      <w:sz w:val="24"/>
                      <w:szCs w:val="24"/>
                      <w:rtl/>
                    </w:rPr>
                    <w:t>ثالث</w:t>
                  </w:r>
                </w:p>
              </w:txbxContent>
            </v:textbox>
            <w10:wrap anchorx="page"/>
          </v:oval>
        </w:pict>
      </w:r>
    </w:p>
    <w:p w:rsidR="004D3B8A" w:rsidRDefault="004D3B8A" w:rsidP="004D3B8A">
      <w:pPr>
        <w:tabs>
          <w:tab w:val="left" w:pos="1036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0" type="#_x0000_t84" style="position:absolute;left:0;text-align:left;margin-left:162.55pt;margin-top:8.1pt;width:181.75pt;height:49.25pt;rotation:-321926fd;z-index:251681792" fillcolor="#ddd" strokeweight="2pt">
            <v:fill r:id="rId13" o:title="غرانيت" rotate="t" type="tile"/>
            <v:stroke dashstyle="dash"/>
            <v:textbox>
              <w:txbxContent>
                <w:p w:rsidR="004D3B8A" w:rsidRPr="00701B35" w:rsidRDefault="004D3B8A" w:rsidP="004D3B8A">
                  <w:pPr>
                    <w:rPr>
                      <w:rFonts w:cs="AF_Aseer"/>
                      <w:b/>
                      <w:bCs/>
                      <w:sz w:val="36"/>
                      <w:szCs w:val="36"/>
                    </w:rPr>
                  </w:pPr>
                  <w:r w:rsidRPr="00701B35">
                    <w:rPr>
                      <w:rFonts w:cs="AF_Aseer" w:hint="cs"/>
                      <w:b/>
                      <w:bCs/>
                      <w:sz w:val="36"/>
                      <w:szCs w:val="36"/>
                      <w:rtl/>
                    </w:rPr>
                    <w:t>أكمل الحديث النبوي :</w:t>
                  </w:r>
                </w:p>
              </w:txbxContent>
            </v:textbox>
            <w10:wrap anchorx="page"/>
          </v:shape>
        </w:pict>
      </w:r>
    </w:p>
    <w:p w:rsidR="004D3B8A" w:rsidRPr="00701B35" w:rsidRDefault="004D3B8A" w:rsidP="004D3B8A">
      <w:pPr>
        <w:rPr>
          <w:sz w:val="28"/>
          <w:szCs w:val="28"/>
          <w:rtl/>
        </w:rPr>
      </w:pPr>
      <w:r w:rsidRPr="000824E6">
        <w:rPr>
          <w:rFonts w:ascii="Times New Roman" w:hAnsi="Times New Roman" w:cs="Times New Roman"/>
          <w:sz w:val="24"/>
          <w:szCs w:val="24"/>
          <w:rtl/>
        </w:rPr>
        <w:pict>
          <v:rect id="_x0000_s1041" style="position:absolute;left:0;text-align:left;margin-left:351.2pt;margin-top:5.85pt;width:81.2pt;height:50pt;flip:x;z-index:251682816" stroked="f">
            <v:fill r:id="rId14" o:title="dffdfffffffffffff" recolor="t" rotate="t" type="frame"/>
            <w10:wrap anchorx="page"/>
          </v:rect>
        </w:pict>
      </w:r>
    </w:p>
    <w:p w:rsidR="004D3B8A" w:rsidRDefault="004D3B8A" w:rsidP="004D3B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-33689</wp:posOffset>
            </wp:positionH>
            <wp:positionV relativeFrom="paragraph">
              <wp:posOffset>251694</wp:posOffset>
            </wp:positionV>
            <wp:extent cx="1106905" cy="1174282"/>
            <wp:effectExtent l="0" t="0" r="0" b="0"/>
            <wp:wrapNone/>
            <wp:docPr id="20" name="صورة 3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111"/>
                    <pic:cNvPicPr>
                      <a:picLocks noChangeAspect="1" noChangeArrowheads="1" noCrop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6905" cy="1174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3B8A" w:rsidRDefault="004D3B8A" w:rsidP="004D3B8A">
      <w:pPr>
        <w:tabs>
          <w:tab w:val="left" w:pos="1385"/>
        </w:tabs>
        <w:rPr>
          <w:sz w:val="28"/>
          <w:szCs w:val="28"/>
          <w:rtl/>
        </w:rPr>
      </w:pPr>
      <w:r w:rsidRPr="00701B35">
        <w:rPr>
          <w:rFonts w:cs="AF_Aseer" w:hint="cs"/>
          <w:b/>
          <w:bCs/>
          <w:sz w:val="28"/>
          <w:szCs w:val="28"/>
          <w:rtl/>
        </w:rPr>
        <w:t>قال رسول الله صلَّ الله عليه وسلم :</w:t>
      </w:r>
      <w:r>
        <w:rPr>
          <w:rFonts w:cs="AF_Taif Normal" w:hint="cs"/>
          <w:b/>
          <w:bCs/>
          <w:color w:val="FF0000"/>
          <w:sz w:val="28"/>
          <w:szCs w:val="28"/>
          <w:rtl/>
        </w:rPr>
        <w:t>{  لا يحلُّ لمُسلمٍ .......................... مسلماً</w:t>
      </w:r>
      <w:r w:rsidRPr="00701B35">
        <w:rPr>
          <w:rFonts w:cs="AF_Taif Normal" w:hint="cs"/>
          <w:b/>
          <w:bCs/>
          <w:color w:val="FF0000"/>
          <w:sz w:val="28"/>
          <w:szCs w:val="28"/>
          <w:rtl/>
        </w:rPr>
        <w:t xml:space="preserve"> }</w:t>
      </w:r>
    </w:p>
    <w:p w:rsidR="004D3B8A" w:rsidRPr="00701B35" w:rsidRDefault="004D3B8A" w:rsidP="004D3B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95250</wp:posOffset>
            </wp:positionV>
            <wp:extent cx="6352540" cy="278130"/>
            <wp:effectExtent l="19050" t="0" r="0" b="0"/>
            <wp:wrapTight wrapText="bothSides">
              <wp:wrapPolygon edited="0">
                <wp:start x="20210" y="1479"/>
                <wp:lineTo x="-65" y="13315"/>
                <wp:lineTo x="-65" y="20712"/>
                <wp:lineTo x="21570" y="20712"/>
                <wp:lineTo x="21570" y="17753"/>
                <wp:lineTo x="21052" y="2959"/>
                <wp:lineTo x="20922" y="1479"/>
                <wp:lineTo x="20210" y="1479"/>
              </wp:wrapPolygon>
            </wp:wrapTight>
            <wp:docPr id="21" name="صورة 18" descr="islan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sland1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4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3B8A" w:rsidRDefault="004D3B8A" w:rsidP="004D3B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_x0000_s1042" style="position:absolute;left:0;text-align:left;margin-left:389.15pt;margin-top:6.95pt;width:115.95pt;height:40.15pt;z-index:251685888" fillcolor="black" strokeweight="4.5pt">
            <v:fill r:id="rId10" o:title="لوح خشبي" type="pattern"/>
            <v:stroke linestyle="thickThin"/>
            <v:textbox>
              <w:txbxContent>
                <w:p w:rsidR="004D3B8A" w:rsidRPr="006B06D5" w:rsidRDefault="004D3B8A" w:rsidP="004D3B8A">
                  <w:pPr>
                    <w:jc w:val="center"/>
                    <w:rPr>
                      <w:rFonts w:cs="AF_Najed"/>
                      <w:b/>
                      <w:bCs/>
                      <w:sz w:val="24"/>
                      <w:szCs w:val="24"/>
                    </w:rPr>
                  </w:pPr>
                  <w:r w:rsidRPr="006B06D5">
                    <w:rPr>
                      <w:rFonts w:cs="AF_Najed" w:hint="cs"/>
                      <w:b/>
                      <w:bCs/>
                      <w:sz w:val="24"/>
                      <w:szCs w:val="24"/>
                      <w:rtl/>
                    </w:rPr>
                    <w:t>السؤال ال</w:t>
                  </w:r>
                  <w:r>
                    <w:rPr>
                      <w:rFonts w:cs="AF_Najed" w:hint="cs"/>
                      <w:b/>
                      <w:bCs/>
                      <w:sz w:val="24"/>
                      <w:szCs w:val="24"/>
                      <w:rtl/>
                    </w:rPr>
                    <w:t>رابع</w:t>
                  </w:r>
                </w:p>
              </w:txbxContent>
            </v:textbox>
            <w10:wrap anchorx="page"/>
          </v:oval>
        </w:pict>
      </w:r>
      <w:r>
        <w:rPr>
          <w:noProof/>
          <w:sz w:val="28"/>
          <w:szCs w:val="28"/>
          <w:rtl/>
        </w:rPr>
        <w:pict>
          <v:shape id="_x0000_s1045" type="#_x0000_t202" style="position:absolute;left:0;text-align:left;margin-left:131.4pt;margin-top:96.5pt;width:373.7pt;height:169pt;z-index:251689984" stroked="f">
            <v:textbox>
              <w:txbxContent>
                <w:p w:rsidR="004D3B8A" w:rsidRDefault="004D3B8A" w:rsidP="004D3B8A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أ -  يتحرك أسعد كثيراٌ أثناء الصلاة (       ) .</w:t>
                  </w:r>
                </w:p>
                <w:p w:rsidR="004D3B8A" w:rsidRDefault="004D3B8A" w:rsidP="004D3B8A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ب - أذن المؤذن لصلاة الفجر ، وبقي خالد نائم (       ) .</w:t>
                  </w:r>
                </w:p>
                <w:p w:rsidR="004D3B8A" w:rsidRDefault="004D3B8A" w:rsidP="004D3B8A">
                  <w:pPr>
                    <w:rPr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- صافح زيدٌ صديقه علي ، بعد الشِجار الذي وقع بينهما (     ) .</w:t>
                  </w:r>
                </w:p>
                <w:p w:rsidR="004D3B8A" w:rsidRDefault="004D3B8A" w:rsidP="004D3B8A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د - وَجَد عمر مبلغ من المال في ساحة المدرسة وأعطاه لمعلمه (     ) .</w:t>
                  </w:r>
                </w:p>
                <w:p w:rsidR="004D3B8A" w:rsidRDefault="004D3B8A" w:rsidP="004D3B8A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هـ - يأكل طارق مما يلي أخيه أحمد (      ) .</w:t>
                  </w:r>
                </w:p>
                <w:p w:rsidR="004D3B8A" w:rsidRDefault="004D3B8A" w:rsidP="004D3B8A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و - لم يحفظ وليد القرآن الكريم ، لأنه كان منشغِلاً بمشاهدة أفلام الكرتون (      ) .</w:t>
                  </w:r>
                </w:p>
                <w:p w:rsidR="004D3B8A" w:rsidRDefault="004D3B8A" w:rsidP="004D3B8A"/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4" type="#_x0000_t62" style="position:absolute;left:0;text-align:left;margin-left:169.3pt;margin-top:12.4pt;width:206.9pt;height:54.7pt;z-index:251687936" adj="-5444,33091" strokeweight="4.5pt">
            <v:fill r:id="rId16" o:title="رخام أبيض" rotate="t" type="tile"/>
            <v:stroke linestyle="thinThick"/>
            <v:textbox>
              <w:txbxContent>
                <w:p w:rsidR="004D3B8A" w:rsidRPr="00E116EC" w:rsidRDefault="004D3B8A" w:rsidP="004D3B8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116EC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ضع إشارة ( </w:t>
                  </w:r>
                  <w:r w:rsidRPr="00E116EC">
                    <w:rPr>
                      <w:rFonts w:cs="Times New Roman"/>
                      <w:b/>
                      <w:bCs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238125" cy="152400"/>
                        <wp:effectExtent l="0" t="0" r="9525" b="0"/>
                        <wp:docPr id="8" name="صورة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duotone>
                                    <a:prstClr val="black"/>
                                    <a:schemeClr val="accent2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116EC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) أمام ال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تصرف الصحيح</w:t>
                  </w:r>
                  <w:r w:rsidRPr="00E116EC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وإشارة  (</w:t>
                  </w:r>
                  <w:r w:rsidRPr="00E116E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×</w:t>
                  </w:r>
                  <w:r w:rsidRPr="00E116EC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  <w:r w:rsidRPr="00E116E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أمام 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تصرف الخاطئ</w:t>
                  </w:r>
                  <w:r w:rsidRPr="00E116E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3" type="#_x0000_t5" style="position:absolute;left:0;text-align:left;margin-left:16.95pt;margin-top:3.15pt;width:138.8pt;height:48.5pt;z-index:251686912" fillcolor="black" strokeweight="4.5pt">
            <v:fill r:id="rId9" o:title="قطري متقطع إلى الأسفل" type="pattern"/>
            <v:stroke linestyle="thinThick"/>
            <v:textbox>
              <w:txbxContent>
                <w:p w:rsidR="004D3B8A" w:rsidRPr="006B06D5" w:rsidRDefault="004D3B8A" w:rsidP="004D3B8A">
                  <w:pPr>
                    <w:rPr>
                      <w:rFonts w:cs="AF_Najed"/>
                      <w:b/>
                      <w:bCs/>
                    </w:rPr>
                  </w:pPr>
                  <w:r>
                    <w:rPr>
                      <w:rFonts w:cs="AF_Najed" w:hint="cs"/>
                      <w:b/>
                      <w:bCs/>
                      <w:rtl/>
                    </w:rPr>
                    <w:t>6علامات</w:t>
                  </w:r>
                </w:p>
              </w:txbxContent>
            </v:textbox>
            <w10:wrap anchorx="page"/>
          </v:shape>
        </w:pict>
      </w:r>
    </w:p>
    <w:p w:rsidR="004D3B8A" w:rsidRPr="00FE34BF" w:rsidRDefault="004D3B8A" w:rsidP="004D3B8A">
      <w:pPr>
        <w:tabs>
          <w:tab w:val="left" w:pos="9206"/>
        </w:tabs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343535</wp:posOffset>
            </wp:positionV>
            <wp:extent cx="1297305" cy="1991995"/>
            <wp:effectExtent l="19050" t="0" r="0" b="0"/>
            <wp:wrapTopAndBottom/>
            <wp:docPr id="22" name="صورة 2" descr="C:\Users\D1G\Desktop\فلاب جاك - صديقي الطيب يقتلن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1G\Desktop\فلاب جاك - صديقي الطيب يقتلني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B8A" w:rsidRPr="00FE34BF" w:rsidRDefault="004D3B8A" w:rsidP="004D3B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293370</wp:posOffset>
            </wp:positionV>
            <wp:extent cx="6438900" cy="269240"/>
            <wp:effectExtent l="19050" t="0" r="0" b="0"/>
            <wp:wrapTight wrapText="bothSides">
              <wp:wrapPolygon edited="0">
                <wp:start x="20194" y="1528"/>
                <wp:lineTo x="-64" y="13755"/>
                <wp:lineTo x="-64" y="19868"/>
                <wp:lineTo x="21600" y="19868"/>
                <wp:lineTo x="21600" y="18340"/>
                <wp:lineTo x="21089" y="3057"/>
                <wp:lineTo x="20961" y="1528"/>
                <wp:lineTo x="20194" y="1528"/>
              </wp:wrapPolygon>
            </wp:wrapTight>
            <wp:docPr id="23" name="صورة 18" descr="islan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sland1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6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3B8A" w:rsidRDefault="004D3B8A" w:rsidP="004D3B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48" type="#_x0000_t22" style="position:absolute;left:0;text-align:left;margin-left:-375pt;margin-top:18.7pt;width:215.25pt;height:44.05pt;z-index:251694080" adj="3751" fillcolor="#943634 [2405]">
            <v:stroke dashstyle="longDash"/>
            <v:textbox>
              <w:txbxContent>
                <w:p w:rsidR="004D3B8A" w:rsidRPr="00475B8D" w:rsidRDefault="004D3B8A" w:rsidP="004D3B8A">
                  <w:pPr>
                    <w:rPr>
                      <w:rFonts w:cs="AGA Aladdin Regular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475B8D">
                    <w:rPr>
                      <w:rFonts w:cs="AGA Aladdin Regular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</w:rPr>
                    <w:t xml:space="preserve">  هي</w:t>
                  </w:r>
                  <w:r>
                    <w:rPr>
                      <w:rFonts w:cs="AGA Aladdin Regular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</w:rPr>
                    <w:t>ّ</w:t>
                  </w:r>
                  <w:r w:rsidRPr="00475B8D">
                    <w:rPr>
                      <w:rFonts w:cs="AGA Aladdin Regular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</w:rPr>
                    <w:t xml:space="preserve">ا بنا نعطي الشهادتين أجمل الألوان 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7" type="#_x0000_t5" style="position:absolute;left:0;text-align:left;margin-left:-510pt;margin-top:18.7pt;width:138.8pt;height:48.5pt;z-index:251693056" fillcolor="black" strokeweight="4.5pt">
            <v:fill r:id="rId9" o:title="قطري متقطع إلى الأسفل" type="pattern"/>
            <v:stroke linestyle="thinThick"/>
            <v:textbox>
              <w:txbxContent>
                <w:p w:rsidR="004D3B8A" w:rsidRPr="006B06D5" w:rsidRDefault="004D3B8A" w:rsidP="004D3B8A">
                  <w:pPr>
                    <w:rPr>
                      <w:rFonts w:cs="AF_Najed"/>
                      <w:b/>
                      <w:bCs/>
                    </w:rPr>
                  </w:pPr>
                  <w:r>
                    <w:rPr>
                      <w:rFonts w:cs="AF_Najed" w:hint="cs"/>
                      <w:b/>
                      <w:bCs/>
                      <w:rtl/>
                    </w:rPr>
                    <w:t xml:space="preserve">  علامتان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oval id="_x0000_s1046" style="position:absolute;left:0;text-align:left;margin-left:-150.75pt;margin-top:18.7pt;width:128.9pt;height:40.15pt;z-index:251692032" fillcolor="black" strokeweight="4.5pt">
            <v:fill r:id="rId10" o:title="لوح خشبي" type="pattern"/>
            <v:stroke linestyle="thickThin"/>
            <v:textbox>
              <w:txbxContent>
                <w:p w:rsidR="004D3B8A" w:rsidRPr="006B06D5" w:rsidRDefault="004D3B8A" w:rsidP="004D3B8A">
                  <w:pPr>
                    <w:jc w:val="center"/>
                    <w:rPr>
                      <w:rFonts w:cs="AF_Najed"/>
                      <w:b/>
                      <w:bCs/>
                      <w:sz w:val="24"/>
                      <w:szCs w:val="24"/>
                    </w:rPr>
                  </w:pPr>
                  <w:r w:rsidRPr="006B06D5">
                    <w:rPr>
                      <w:rFonts w:cs="AF_Najed" w:hint="cs"/>
                      <w:b/>
                      <w:bCs/>
                      <w:sz w:val="24"/>
                      <w:szCs w:val="24"/>
                      <w:rtl/>
                    </w:rPr>
                    <w:t>السؤال ال</w:t>
                  </w:r>
                  <w:r>
                    <w:rPr>
                      <w:rFonts w:cs="AF_Najed" w:hint="cs"/>
                      <w:b/>
                      <w:bCs/>
                      <w:sz w:val="24"/>
                      <w:szCs w:val="24"/>
                      <w:rtl/>
                    </w:rPr>
                    <w:t>خامس</w:t>
                  </w:r>
                </w:p>
              </w:txbxContent>
            </v:textbox>
            <w10:wrap anchorx="page"/>
          </v:oval>
        </w:pict>
      </w:r>
    </w:p>
    <w:p w:rsidR="004D3B8A" w:rsidRDefault="004D3B8A" w:rsidP="004D3B8A">
      <w:pPr>
        <w:tabs>
          <w:tab w:val="left" w:pos="2491"/>
        </w:tabs>
        <w:ind w:left="2846"/>
        <w:rPr>
          <w:sz w:val="28"/>
          <w:szCs w:val="28"/>
          <w:rtl/>
        </w:rPr>
      </w:pPr>
      <w:r>
        <w:rPr>
          <w:rFonts w:cs="Boutros Ads Shadow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953770</wp:posOffset>
            </wp:positionV>
            <wp:extent cx="6708775" cy="2030095"/>
            <wp:effectExtent l="0" t="0" r="0" b="0"/>
            <wp:wrapSquare wrapText="bothSides"/>
            <wp:docPr id="2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775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656590</wp:posOffset>
            </wp:positionV>
            <wp:extent cx="4119245" cy="855980"/>
            <wp:effectExtent l="19050" t="0" r="0" b="0"/>
            <wp:wrapTopAndBottom/>
            <wp:docPr id="25" name="صورة 3" descr="C:\Users\D1G\Desktop\PIC-744-1333892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1G\Desktop\PIC-744-133389279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1924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B8A" w:rsidRPr="00E52F1C" w:rsidRDefault="004D3B8A" w:rsidP="004D3B8A">
      <w:pPr>
        <w:tabs>
          <w:tab w:val="left" w:pos="1718"/>
        </w:tabs>
        <w:spacing w:line="240" w:lineRule="auto"/>
        <w:rPr>
          <w:rFonts w:cs="Old Antic Outline Shaded"/>
          <w:b/>
          <w:bCs/>
          <w:sz w:val="40"/>
          <w:szCs w:val="40"/>
          <w:rtl/>
        </w:rPr>
      </w:pPr>
      <w:r w:rsidRPr="000824E6">
        <w:rPr>
          <w:rFonts w:cs="Boutros Ads Shadow"/>
          <w:b/>
          <w:bCs/>
          <w:noProof/>
          <w:sz w:val="40"/>
          <w:szCs w:val="40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9" type="#_x0000_t122" style="position:absolute;left:0;text-align:left;margin-left:16.95pt;margin-top:175.5pt;width:366.9pt;height:92pt;z-index:251696128" fillcolor="#fc9" strokecolor="#938953 [1614]" strokeweight="4.5pt">
            <v:fill r:id="rId21" o:title="كيس ورق" rotate="t" type="tile"/>
            <v:stroke dashstyle="1 1" linestyle="thickThin"/>
            <v:shadow opacity=".5" offset="6pt,-6pt"/>
            <o:extrusion v:ext="view" on="t" render="wireFrame"/>
            <v:textbox>
              <w:txbxContent>
                <w:p w:rsidR="004D3B8A" w:rsidRDefault="004D3B8A" w:rsidP="004D3B8A">
                  <w:pPr>
                    <w:spacing w:line="240" w:lineRule="auto"/>
                    <w:rPr>
                      <w:rFonts w:cs="AGA Aladdin Regular"/>
                      <w:b/>
                      <w:bCs/>
                      <w:sz w:val="36"/>
                      <w:szCs w:val="36"/>
                      <w:rtl/>
                    </w:rPr>
                  </w:pPr>
                  <w:r w:rsidRPr="005F2DEF">
                    <w:rPr>
                      <w:rFonts w:cs="AGA Aladdin Regular" w:hint="cs"/>
                      <w:b/>
                      <w:bCs/>
                      <w:sz w:val="36"/>
                      <w:szCs w:val="36"/>
                      <w:rtl/>
                    </w:rPr>
                    <w:t xml:space="preserve">مع كل الأمنيات بالنجاح  و التقدم </w:t>
                  </w:r>
                </w:p>
                <w:p w:rsidR="004D3B8A" w:rsidRPr="00AA5466" w:rsidRDefault="004D3B8A" w:rsidP="004D3B8A">
                  <w:pPr>
                    <w:spacing w:line="240" w:lineRule="auto"/>
                    <w:rPr>
                      <w:rFonts w:cs="AGA Aladdin Regular"/>
                      <w:b/>
                      <w:bCs/>
                      <w:sz w:val="36"/>
                      <w:szCs w:val="36"/>
                    </w:rPr>
                  </w:pPr>
                  <w:r w:rsidRPr="00D017F8">
                    <w:rPr>
                      <w:rFonts w:cs="AdvertisingExtraBold" w:hint="cs"/>
                      <w:b/>
                      <w:bCs/>
                      <w:sz w:val="36"/>
                      <w:szCs w:val="36"/>
                      <w:rtl/>
                    </w:rPr>
                    <w:t>الأستاذ م</w:t>
                  </w:r>
                  <w:r>
                    <w:rPr>
                      <w:rFonts w:cs="AdvertisingExtraBold" w:hint="cs"/>
                      <w:b/>
                      <w:bCs/>
                      <w:sz w:val="36"/>
                      <w:szCs w:val="36"/>
                      <w:rtl/>
                    </w:rPr>
                    <w:t>ُ</w:t>
                  </w:r>
                  <w:r w:rsidRPr="00D017F8">
                    <w:rPr>
                      <w:rFonts w:cs="AdvertisingExtraBold" w:hint="cs"/>
                      <w:b/>
                      <w:bCs/>
                      <w:sz w:val="36"/>
                      <w:szCs w:val="36"/>
                      <w:rtl/>
                    </w:rPr>
                    <w:t>ح</w:t>
                  </w:r>
                  <w:r>
                    <w:rPr>
                      <w:rFonts w:cs="AdvertisingExtraBold" w:hint="cs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Pr="00D017F8">
                    <w:rPr>
                      <w:rFonts w:cs="AdvertisingExtraBold" w:hint="cs"/>
                      <w:b/>
                      <w:bCs/>
                      <w:sz w:val="36"/>
                      <w:szCs w:val="36"/>
                      <w:rtl/>
                    </w:rPr>
                    <w:t>م</w:t>
                  </w:r>
                  <w:r>
                    <w:rPr>
                      <w:rFonts w:cs="AdvertisingExtraBold" w:hint="cs"/>
                      <w:b/>
                      <w:bCs/>
                      <w:sz w:val="36"/>
                      <w:szCs w:val="36"/>
                      <w:rtl/>
                    </w:rPr>
                    <w:t>َّ</w:t>
                  </w:r>
                  <w:r w:rsidRPr="00D017F8">
                    <w:rPr>
                      <w:rFonts w:cs="AdvertisingExtraBold" w:hint="cs"/>
                      <w:b/>
                      <w:bCs/>
                      <w:sz w:val="36"/>
                      <w:szCs w:val="36"/>
                      <w:rtl/>
                    </w:rPr>
                    <w:t xml:space="preserve">د </w:t>
                  </w:r>
                  <w:proofErr w:type="spellStart"/>
                  <w:r w:rsidRPr="00D017F8">
                    <w:rPr>
                      <w:rFonts w:cs="AdvertisingExtraBold" w:hint="cs"/>
                      <w:b/>
                      <w:bCs/>
                      <w:sz w:val="36"/>
                      <w:szCs w:val="36"/>
                      <w:rtl/>
                    </w:rPr>
                    <w:t>الس</w:t>
                  </w:r>
                  <w:r>
                    <w:rPr>
                      <w:rFonts w:cs="AdvertisingExtraBold" w:hint="cs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Pr="00D017F8">
                    <w:rPr>
                      <w:rFonts w:cs="AdvertisingExtraBold" w:hint="cs"/>
                      <w:b/>
                      <w:bCs/>
                      <w:sz w:val="36"/>
                      <w:szCs w:val="36"/>
                      <w:rtl/>
                    </w:rPr>
                    <w:t>و</w:t>
                  </w:r>
                  <w:r>
                    <w:rPr>
                      <w:rFonts w:cs="AdvertisingExtraBold" w:hint="cs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Pr="00D017F8">
                    <w:rPr>
                      <w:rFonts w:cs="AdvertisingExtraBold" w:hint="cs"/>
                      <w:b/>
                      <w:bCs/>
                      <w:sz w:val="36"/>
                      <w:szCs w:val="36"/>
                      <w:rtl/>
                    </w:rPr>
                    <w:t>اعير</w:t>
                  </w:r>
                  <w:proofErr w:type="spellEnd"/>
                  <w:r w:rsidRPr="00D017F8">
                    <w:rPr>
                      <w:rFonts w:cs="AdvertisingExtraBold"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</w:t>
                  </w:r>
                </w:p>
              </w:txbxContent>
            </v:textbox>
            <w10:wrap anchorx="page"/>
          </v:shape>
        </w:pict>
      </w:r>
    </w:p>
    <w:p w:rsidR="007F5DDB" w:rsidRDefault="007F5DDB"/>
    <w:sectPr w:rsidR="007F5DDB" w:rsidSect="00713C7E">
      <w:pgSz w:w="11906" w:h="16838"/>
      <w:pgMar w:top="142" w:right="282" w:bottom="720" w:left="720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Battouta Regular">
    <w:charset w:val="B2"/>
    <w:family w:val="auto"/>
    <w:pitch w:val="variable"/>
    <w:sig w:usb0="00002001" w:usb1="00000000" w:usb2="00000000" w:usb3="00000000" w:csb0="00000040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AF_Taif Normal">
    <w:charset w:val="B2"/>
    <w:family w:val="auto"/>
    <w:pitch w:val="variable"/>
    <w:sig w:usb0="00002001" w:usb1="00000000" w:usb2="00000000" w:usb3="00000000" w:csb0="00000040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Boutros Ads Shadow">
    <w:charset w:val="B2"/>
    <w:family w:val="auto"/>
    <w:pitch w:val="variable"/>
    <w:sig w:usb0="00002001" w:usb1="80000000" w:usb2="00000008" w:usb3="00000000" w:csb0="00000040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20"/>
  <w:characterSpacingControl w:val="doNotCompress"/>
  <w:compat/>
  <w:rsids>
    <w:rsidRoot w:val="004D3B8A"/>
    <w:rsid w:val="004D3B8A"/>
    <w:rsid w:val="007F5DDB"/>
    <w:rsid w:val="00851E9E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0"/>
        <o:r id="V:Rule2" type="callout" idref="#_x0000_s1027"/>
        <o:r id="V:Rule3" type="callout" idref="#_x0000_s104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D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D3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2021-10-13T09:12:00Z</dcterms:created>
  <dcterms:modified xsi:type="dcterms:W3CDTF">2021-10-13T09:12:00Z</dcterms:modified>
</cp:coreProperties>
</file>